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8A2B" w14:textId="786AFEB8" w:rsidR="00F3671A" w:rsidRDefault="008635A7" w:rsidP="00B517D3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6167F">
        <w:rPr>
          <w:rFonts w:cstheme="minorHAnsi"/>
          <w:b/>
          <w:bCs/>
          <w:sz w:val="28"/>
          <w:szCs w:val="28"/>
        </w:rPr>
        <w:t xml:space="preserve">OPRETTELSE AF </w:t>
      </w:r>
      <w:r w:rsidR="002002D6" w:rsidRPr="00F6167F">
        <w:rPr>
          <w:rFonts w:cstheme="minorHAnsi"/>
          <w:b/>
          <w:bCs/>
          <w:sz w:val="28"/>
          <w:szCs w:val="28"/>
        </w:rPr>
        <w:t>FORLØB</w:t>
      </w:r>
      <w:r w:rsidR="00013DFA">
        <w:rPr>
          <w:rFonts w:cstheme="minorHAnsi"/>
          <w:b/>
          <w:bCs/>
          <w:sz w:val="28"/>
          <w:szCs w:val="28"/>
        </w:rPr>
        <w:t xml:space="preserve"> </w:t>
      </w:r>
      <w:r w:rsidR="00B26BBF">
        <w:rPr>
          <w:rFonts w:cstheme="minorHAnsi"/>
          <w:b/>
          <w:bCs/>
          <w:sz w:val="28"/>
          <w:szCs w:val="28"/>
        </w:rPr>
        <w:t>–</w:t>
      </w:r>
      <w:r w:rsidR="00F3671A">
        <w:rPr>
          <w:rFonts w:cstheme="minorHAnsi"/>
          <w:b/>
          <w:bCs/>
          <w:sz w:val="28"/>
          <w:szCs w:val="28"/>
        </w:rPr>
        <w:t xml:space="preserve"> </w:t>
      </w:r>
      <w:r w:rsidR="00B24F2F">
        <w:rPr>
          <w:rFonts w:cstheme="minorHAnsi"/>
          <w:b/>
          <w:bCs/>
          <w:sz w:val="28"/>
          <w:szCs w:val="28"/>
        </w:rPr>
        <w:t>dagtilbud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56B8" w14:paraId="14101483" w14:textId="77777777" w:rsidTr="00B24F2F">
        <w:tc>
          <w:tcPr>
            <w:tcW w:w="9628" w:type="dxa"/>
            <w:shd w:val="clear" w:color="auto" w:fill="AEC000"/>
          </w:tcPr>
          <w:p w14:paraId="72146914" w14:textId="613A87B0" w:rsidR="00F756B8" w:rsidRDefault="00B71C5F" w:rsidP="00B71C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 w:rsidR="00F756B8" w:rsidRPr="00F756B8">
              <w:rPr>
                <w:rFonts w:cstheme="minorHAnsi"/>
                <w:b/>
                <w:bCs/>
              </w:rPr>
              <w:t>Log ind</w:t>
            </w:r>
            <w:r w:rsidR="00F756B8" w:rsidRPr="00F756B8">
              <w:rPr>
                <w:rFonts w:cstheme="minorHAnsi"/>
              </w:rPr>
              <w:t xml:space="preserve"> på </w:t>
            </w:r>
            <w:hyperlink r:id="rId10" w:history="1">
              <w:r w:rsidR="00F756B8" w:rsidRPr="00F756B8">
                <w:rPr>
                  <w:rStyle w:val="Hyperlink"/>
                  <w:rFonts w:cstheme="minorHAnsi"/>
                </w:rPr>
                <w:t>KLC Viborg - user</w:t>
              </w:r>
            </w:hyperlink>
            <w:r w:rsidR="00F756B8" w:rsidRPr="00F756B8">
              <w:rPr>
                <w:rStyle w:val="Hyperlink"/>
                <w:rFonts w:cstheme="minorHAnsi"/>
              </w:rPr>
              <w:t xml:space="preserve"> </w:t>
            </w:r>
            <w:r w:rsidR="00F756B8" w:rsidRPr="00F756B8">
              <w:rPr>
                <w:rFonts w:cstheme="minorHAnsi"/>
              </w:rPr>
              <w:t>med dit tilsendte brugernavn og adgangskode</w:t>
            </w:r>
            <w:r w:rsidR="00873ED1">
              <w:rPr>
                <w:rFonts w:cstheme="minorHAnsi"/>
              </w:rPr>
              <w:br/>
            </w:r>
            <w:r>
              <w:br/>
            </w:r>
            <w:r w:rsidR="00873ED1">
              <w:t xml:space="preserve">Brug browserne Firefox eller Chrome – </w:t>
            </w:r>
            <w:r w:rsidR="00873ED1" w:rsidRPr="5063F174">
              <w:rPr>
                <w:u w:val="single"/>
              </w:rPr>
              <w:t>ikke</w:t>
            </w:r>
            <w:r w:rsidR="00873ED1">
              <w:t xml:space="preserve"> Internet Explorer</w:t>
            </w:r>
            <w:r>
              <w:br/>
            </w:r>
          </w:p>
        </w:tc>
      </w:tr>
      <w:tr w:rsidR="00F756B8" w14:paraId="4E656C1F" w14:textId="77777777" w:rsidTr="11F8489E">
        <w:tc>
          <w:tcPr>
            <w:tcW w:w="9628" w:type="dxa"/>
          </w:tcPr>
          <w:p w14:paraId="181C5038" w14:textId="7AB7A11B" w:rsidR="00F756B8" w:rsidRDefault="00B71C5F" w:rsidP="009000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F756B8" w:rsidRPr="00F756B8">
              <w:rPr>
                <w:rFonts w:cstheme="minorHAnsi"/>
              </w:rPr>
              <w:t xml:space="preserve">Vælg </w:t>
            </w:r>
            <w:r w:rsidR="00CC4A56" w:rsidRPr="006A1211">
              <w:rPr>
                <w:rFonts w:cstheme="minorHAnsi"/>
                <w:b/>
                <w:bCs/>
              </w:rPr>
              <w:t>W</w:t>
            </w:r>
            <w:r w:rsidR="00492FA7">
              <w:rPr>
                <w:rFonts w:cstheme="minorHAnsi"/>
                <w:b/>
                <w:bCs/>
              </w:rPr>
              <w:t>orkbench</w:t>
            </w:r>
            <w:r w:rsidR="00CC4A56">
              <w:rPr>
                <w:rFonts w:cstheme="minorHAnsi"/>
              </w:rPr>
              <w:t xml:space="preserve"> </w:t>
            </w:r>
            <w:r w:rsidR="00F756B8" w:rsidRPr="00F756B8">
              <w:rPr>
                <w:rFonts w:cstheme="minorHAnsi"/>
              </w:rPr>
              <w:t>øverste</w:t>
            </w:r>
            <w:r w:rsidR="00B54C22">
              <w:rPr>
                <w:rFonts w:cstheme="minorHAnsi"/>
              </w:rPr>
              <w:t xml:space="preserve"> til venstre i den sorte </w:t>
            </w:r>
            <w:r w:rsidR="002F0CF5">
              <w:rPr>
                <w:rFonts w:cstheme="minorHAnsi"/>
              </w:rPr>
              <w:t>hoved</w:t>
            </w:r>
            <w:r w:rsidR="00B54C22">
              <w:rPr>
                <w:rFonts w:cstheme="minorHAnsi"/>
              </w:rPr>
              <w:t>menu</w:t>
            </w:r>
            <w:r w:rsidR="00B54C22">
              <w:rPr>
                <w:rFonts w:cstheme="minorHAnsi"/>
              </w:rPr>
              <w:br/>
              <w:t>V</w:t>
            </w:r>
            <w:r w:rsidR="00F756B8" w:rsidRPr="00F756B8">
              <w:rPr>
                <w:rFonts w:cstheme="minorHAnsi"/>
              </w:rPr>
              <w:t xml:space="preserve">ælg herefter </w:t>
            </w:r>
            <w:hyperlink r:id="rId11" w:history="1">
              <w:r w:rsidR="006F1C6A" w:rsidRPr="00492FA7">
                <w:rPr>
                  <w:rStyle w:val="Hyperlink"/>
                  <w:rFonts w:cstheme="minorHAnsi"/>
                  <w:b/>
                  <w:bCs/>
                  <w:color w:val="auto"/>
                </w:rPr>
                <w:t>Opret indhold</w:t>
              </w:r>
            </w:hyperlink>
            <w:r w:rsidR="002F0CF5">
              <w:rPr>
                <w:rFonts w:cstheme="minorHAnsi"/>
              </w:rPr>
              <w:t xml:space="preserve"> midt i den hvide </w:t>
            </w:r>
            <w:r w:rsidR="00E07538">
              <w:rPr>
                <w:rFonts w:cstheme="minorHAnsi"/>
              </w:rPr>
              <w:t>hovedmenu – under den sorte</w:t>
            </w:r>
          </w:p>
          <w:p w14:paraId="47EF9CF6" w14:textId="103F3580" w:rsidR="00F61983" w:rsidRPr="004B25BC" w:rsidRDefault="00E07538" w:rsidP="00B71C5F">
            <w:pPr>
              <w:spacing w:line="360" w:lineRule="auto"/>
              <w:rPr>
                <w:rFonts w:cstheme="minorHAnsi"/>
              </w:rPr>
            </w:pPr>
            <w:r w:rsidRPr="004B25BC">
              <w:rPr>
                <w:rFonts w:cstheme="minorHAnsi"/>
              </w:rPr>
              <w:t xml:space="preserve">Vælg </w:t>
            </w:r>
            <w:r w:rsidR="004B25BC" w:rsidRPr="00492FA7">
              <w:rPr>
                <w:rFonts w:cstheme="minorHAnsi"/>
                <w:b/>
                <w:bCs/>
              </w:rPr>
              <w:t>undervisnings- og læringsforløb</w:t>
            </w:r>
            <w:r w:rsidR="00492FA7">
              <w:rPr>
                <w:rFonts w:cstheme="minorHAnsi"/>
              </w:rPr>
              <w:t xml:space="preserve"> (nederst)</w:t>
            </w:r>
            <w:r w:rsidR="00B71C5F">
              <w:rPr>
                <w:rFonts w:cstheme="minorHAnsi"/>
              </w:rPr>
              <w:br/>
            </w:r>
            <w:r w:rsidR="00B71C5F">
              <w:rPr>
                <w:rFonts w:cstheme="minorHAnsi"/>
              </w:rPr>
              <w:br/>
            </w:r>
            <w:r w:rsidR="00F61983">
              <w:rPr>
                <w:rFonts w:cstheme="minorHAnsi"/>
              </w:rPr>
              <w:t>Herefter udfyldes relevante</w:t>
            </w:r>
            <w:r w:rsidR="0006613E">
              <w:rPr>
                <w:rFonts w:cstheme="minorHAnsi"/>
              </w:rPr>
              <w:t xml:space="preserve"> faner – DOG min. elementer markeret med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  <w:r w:rsidR="00B71C5F">
              <w:rPr>
                <w:rFonts w:cstheme="minorHAnsi"/>
              </w:rPr>
              <w:t>.</w:t>
            </w:r>
          </w:p>
        </w:tc>
      </w:tr>
      <w:tr w:rsidR="00F756B8" w14:paraId="0DF3CB7B" w14:textId="77777777" w:rsidTr="00B24F2F">
        <w:tc>
          <w:tcPr>
            <w:tcW w:w="9628" w:type="dxa"/>
            <w:shd w:val="clear" w:color="auto" w:fill="AEC000"/>
          </w:tcPr>
          <w:p w14:paraId="0C3CB91E" w14:textId="053159A9" w:rsidR="008B0AEF" w:rsidRDefault="00B71C5F" w:rsidP="00B71C5F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8B0AEF">
              <w:rPr>
                <w:rFonts w:cstheme="minorHAnsi"/>
              </w:rPr>
              <w:t xml:space="preserve">Under fanen </w:t>
            </w:r>
            <w:r w:rsidR="008B0AEF" w:rsidRPr="008B0AEF">
              <w:rPr>
                <w:rFonts w:cstheme="minorHAnsi"/>
                <w:b/>
                <w:bCs/>
              </w:rPr>
              <w:t>Beskrivelse</w:t>
            </w:r>
            <w:r>
              <w:rPr>
                <w:rFonts w:cstheme="minorHAnsi"/>
                <w:b/>
                <w:bCs/>
              </w:rPr>
              <w:br/>
            </w:r>
          </w:p>
          <w:p w14:paraId="06D7D818" w14:textId="2346E71D" w:rsidR="00C06FC4" w:rsidRPr="00C06FC4" w:rsidRDefault="00F756B8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 w:rsidRPr="00C06FC4">
              <w:rPr>
                <w:rFonts w:cstheme="minorHAnsi"/>
              </w:rPr>
              <w:t xml:space="preserve">Indskriv </w:t>
            </w:r>
            <w:r w:rsidRPr="00C06FC4">
              <w:rPr>
                <w:rFonts w:cstheme="minorHAnsi"/>
                <w:b/>
                <w:bCs/>
              </w:rPr>
              <w:t>Titel</w:t>
            </w:r>
            <w:r w:rsidR="00E90752" w:rsidRPr="00C06FC4">
              <w:rPr>
                <w:rFonts w:cstheme="minorHAnsi"/>
                <w:b/>
                <w:bCs/>
              </w:rPr>
              <w:t xml:space="preserve"> </w:t>
            </w:r>
            <w:r w:rsidR="00415C2A">
              <w:rPr>
                <w:rFonts w:cstheme="minorHAnsi"/>
                <w:b/>
                <w:bCs/>
              </w:rPr>
              <w:t xml:space="preserve">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  <w:r w:rsidR="00415C2A">
              <w:rPr>
                <w:rFonts w:cstheme="minorHAnsi"/>
              </w:rPr>
              <w:br/>
            </w:r>
            <w:r w:rsidR="00A63099" w:rsidRPr="00C06FC4">
              <w:rPr>
                <w:rFonts w:cstheme="minorHAnsi"/>
              </w:rPr>
              <w:t>Gode virkemidler</w:t>
            </w:r>
            <w:r w:rsidR="003837C6" w:rsidRPr="00C06FC4">
              <w:rPr>
                <w:rFonts w:cstheme="minorHAnsi"/>
              </w:rPr>
              <w:t xml:space="preserve"> til en fængende titel kan være</w:t>
            </w:r>
            <w:r w:rsidR="007F2899" w:rsidRPr="00C06FC4">
              <w:rPr>
                <w:rFonts w:cstheme="minorHAnsi"/>
              </w:rPr>
              <w:t xml:space="preserve">: </w:t>
            </w:r>
            <w:r w:rsidR="0086146C" w:rsidRPr="00C06FC4">
              <w:rPr>
                <w:rFonts w:cstheme="minorHAnsi"/>
              </w:rPr>
              <w:br/>
            </w:r>
            <w:r w:rsidR="00A63099" w:rsidRPr="00C06FC4">
              <w:rPr>
                <w:rFonts w:cstheme="minorHAnsi"/>
              </w:rPr>
              <w:t>Nøgleord fra læringsforløbet</w:t>
            </w:r>
            <w:r w:rsidR="007F2899" w:rsidRPr="00C06FC4">
              <w:rPr>
                <w:rFonts w:cstheme="minorHAnsi"/>
              </w:rPr>
              <w:t>, s</w:t>
            </w:r>
            <w:r w:rsidR="00A63099" w:rsidRPr="00C06FC4">
              <w:rPr>
                <w:rFonts w:cstheme="minorHAnsi"/>
              </w:rPr>
              <w:t>proglige billeder</w:t>
            </w:r>
            <w:r w:rsidR="007F2899" w:rsidRPr="00C06FC4">
              <w:rPr>
                <w:rFonts w:cstheme="minorHAnsi"/>
              </w:rPr>
              <w:t>, b</w:t>
            </w:r>
            <w:r w:rsidR="00A63099" w:rsidRPr="00C06FC4">
              <w:rPr>
                <w:rFonts w:cstheme="minorHAnsi"/>
              </w:rPr>
              <w:t xml:space="preserve">rug en </w:t>
            </w:r>
            <w:r w:rsidR="00D57F37" w:rsidRPr="00C06FC4">
              <w:rPr>
                <w:rFonts w:cstheme="minorHAnsi"/>
              </w:rPr>
              <w:t>punchline</w:t>
            </w:r>
            <w:r w:rsidR="00A63099" w:rsidRPr="00C06FC4">
              <w:rPr>
                <w:rFonts w:cstheme="minorHAnsi"/>
              </w:rPr>
              <w:t xml:space="preserve"> (”På med vesten. Så sejler vi!”)</w:t>
            </w:r>
            <w:r w:rsidR="007F2899" w:rsidRPr="00C06FC4">
              <w:rPr>
                <w:rFonts w:cstheme="minorHAnsi"/>
              </w:rPr>
              <w:t>, b</w:t>
            </w:r>
            <w:r w:rsidR="00A63099" w:rsidRPr="00C06FC4">
              <w:rPr>
                <w:rFonts w:cstheme="minorHAnsi"/>
              </w:rPr>
              <w:t>rug opfordringer (”Kom ud og oplev den smukke natur!”)</w:t>
            </w:r>
            <w:r w:rsidR="007F2899" w:rsidRPr="00C06FC4">
              <w:rPr>
                <w:rFonts w:cstheme="minorHAnsi"/>
              </w:rPr>
              <w:t xml:space="preserve"> eller o</w:t>
            </w:r>
            <w:r w:rsidR="00A63099" w:rsidRPr="00C06FC4">
              <w:rPr>
                <w:rFonts w:cstheme="minorHAnsi"/>
              </w:rPr>
              <w:t>premsning af tre ting</w:t>
            </w:r>
            <w:r w:rsidR="007F2899" w:rsidRPr="00C06FC4">
              <w:rPr>
                <w:rFonts w:cstheme="minorHAnsi"/>
              </w:rPr>
              <w:t>.</w:t>
            </w:r>
            <w:r w:rsidR="00B74A81">
              <w:rPr>
                <w:rFonts w:cstheme="minorHAnsi"/>
              </w:rPr>
              <w:br/>
            </w:r>
          </w:p>
          <w:p w14:paraId="2F41D8D5" w14:textId="7492B446" w:rsidR="00B74A81" w:rsidRPr="00B74A81" w:rsidRDefault="00B74A81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Markér </w:t>
            </w:r>
            <w:r w:rsidRPr="00B74A81">
              <w:rPr>
                <w:rFonts w:cstheme="minorHAnsi"/>
                <w:b/>
                <w:bCs/>
              </w:rPr>
              <w:t xml:space="preserve">Forløbstype </w:t>
            </w:r>
            <w:r>
              <w:rPr>
                <w:rFonts w:cstheme="minorHAnsi"/>
              </w:rPr>
              <w:t>– evt. flere</w:t>
            </w:r>
            <w:r w:rsidR="00D9732F">
              <w:rPr>
                <w:rFonts w:cstheme="minorHAnsi"/>
              </w:rPr>
              <w:t xml:space="preserve"> 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  <w:r w:rsidR="006F2FCB">
              <w:rPr>
                <w:rFonts w:cstheme="minorHAnsi"/>
              </w:rPr>
              <w:br/>
            </w:r>
          </w:p>
          <w:p w14:paraId="299B6BA7" w14:textId="08D209F1" w:rsidR="00E84F1A" w:rsidRPr="00E84F1A" w:rsidRDefault="006F2FCB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 w:rsidRPr="00F756B8">
              <w:rPr>
                <w:rFonts w:cstheme="minorHAnsi"/>
              </w:rPr>
              <w:t xml:space="preserve">Tilføj </w:t>
            </w:r>
            <w:r w:rsidRPr="00F756B8">
              <w:rPr>
                <w:rFonts w:cstheme="minorHAnsi"/>
                <w:b/>
                <w:bCs/>
              </w:rPr>
              <w:t>Beskrivelse</w:t>
            </w:r>
            <w:r w:rsidR="00FE58B8">
              <w:rPr>
                <w:rFonts w:cstheme="minorHAnsi"/>
                <w:b/>
                <w:bCs/>
              </w:rPr>
              <w:t xml:space="preserve">  </w:t>
            </w:r>
            <w:r w:rsidR="00FE58B8" w:rsidRPr="00D9732F">
              <w:rPr>
                <w:rFonts w:cstheme="minorHAnsi"/>
                <w:highlight w:val="red"/>
              </w:rPr>
              <w:t>*</w:t>
            </w:r>
            <w:r>
              <w:rPr>
                <w:rFonts w:cstheme="minorHAnsi"/>
                <w:b/>
                <w:bCs/>
              </w:rPr>
              <w:br/>
            </w:r>
            <w:r w:rsidRPr="00F756B8">
              <w:rPr>
                <w:rFonts w:cstheme="minorHAnsi"/>
              </w:rPr>
              <w:t>Beskrivelsen skal tænkes som en teaser: Beskriv læringsforløbets indhold og emne så kort og præcist som muligt (første del af teksten vil blive vist i søgeresultatet på KLC Viborgs hjemmeside).</w:t>
            </w:r>
            <w:r w:rsidR="00E84F1A">
              <w:rPr>
                <w:rFonts w:cstheme="minorHAnsi"/>
              </w:rPr>
              <w:br/>
            </w:r>
          </w:p>
          <w:p w14:paraId="6EC30100" w14:textId="49C72A51" w:rsidR="000F1D3F" w:rsidRPr="000F1D3F" w:rsidRDefault="003A1F15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 w:rsidRPr="00E077A0">
              <w:rPr>
                <w:rFonts w:cstheme="minorHAnsi"/>
                <w:highlight w:val="green"/>
              </w:rPr>
              <w:t>NYT!</w:t>
            </w:r>
            <w:r>
              <w:rPr>
                <w:rFonts w:cstheme="minorHAnsi"/>
              </w:rPr>
              <w:t xml:space="preserve"> </w:t>
            </w:r>
            <w:r w:rsidR="00E84F1A" w:rsidRPr="00B85F10">
              <w:rPr>
                <w:rFonts w:cstheme="minorHAnsi"/>
                <w:b/>
                <w:bCs/>
              </w:rPr>
              <w:t>Redigér resume</w:t>
            </w:r>
            <w:r w:rsidR="00E84F1A">
              <w:rPr>
                <w:rFonts w:cstheme="minorHAnsi"/>
              </w:rPr>
              <w:t xml:space="preserve"> bruges til at tilrette teaservisningen</w:t>
            </w:r>
            <w:r w:rsidR="00E84F1A">
              <w:rPr>
                <w:rFonts w:cstheme="minorHAnsi"/>
              </w:rPr>
              <w:br/>
              <w:t>Redigeres resumeet ikke, bruges automatisk de første 82 karakterer fra beskrivelsen</w:t>
            </w:r>
            <w:r w:rsidR="00135479">
              <w:rPr>
                <w:rFonts w:cstheme="minorHAnsi"/>
              </w:rPr>
              <w:br/>
            </w:r>
          </w:p>
          <w:p w14:paraId="6F4F592C" w14:textId="6FAC251D" w:rsidR="008F4127" w:rsidRPr="008F4127" w:rsidRDefault="000F1D3F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Tilføj </w:t>
            </w:r>
            <w:r w:rsidRPr="000F1D3F">
              <w:rPr>
                <w:rFonts w:cstheme="minorHAnsi"/>
                <w:b/>
                <w:bCs/>
              </w:rPr>
              <w:t>Formål</w:t>
            </w:r>
            <w:r>
              <w:rPr>
                <w:rFonts w:cstheme="minorHAnsi"/>
              </w:rPr>
              <w:t>, herunder</w:t>
            </w:r>
            <w:r w:rsidR="00D9732F">
              <w:rPr>
                <w:rFonts w:cstheme="minorHAnsi"/>
              </w:rPr>
              <w:t xml:space="preserve">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</w:p>
          <w:p w14:paraId="1F7B84F0" w14:textId="5AF49C8C" w:rsidR="008C0947" w:rsidRPr="00640C9A" w:rsidRDefault="000F1D3F" w:rsidP="00135479">
            <w:pPr>
              <w:pStyle w:val="Listeafsnit"/>
              <w:numPr>
                <w:ilvl w:val="1"/>
                <w:numId w:val="32"/>
              </w:numPr>
              <w:rPr>
                <w:rStyle w:val="normaltextrun"/>
                <w:rFonts w:cstheme="minorHAnsi"/>
                <w:b/>
                <w:bCs/>
              </w:rPr>
            </w:pPr>
            <w:r w:rsidRPr="008F4127">
              <w:rPr>
                <w:rFonts w:cstheme="minorHAnsi"/>
              </w:rPr>
              <w:t>Prosatekst</w:t>
            </w:r>
            <w:r w:rsidR="008F4127" w:rsidRPr="008F4127">
              <w:rPr>
                <w:rFonts w:cstheme="minorHAnsi"/>
              </w:rPr>
              <w:t xml:space="preserve"> </w:t>
            </w:r>
            <w:r w:rsidR="00D06504">
              <w:rPr>
                <w:rFonts w:cstheme="minorHAnsi"/>
              </w:rPr>
              <w:br/>
            </w:r>
            <w:r w:rsidR="00D06504" w:rsidRPr="005E089F">
              <w:rPr>
                <w:rStyle w:val="normaltextrun"/>
                <w:rFonts w:cstheme="minorHAnsi"/>
              </w:rPr>
              <w:t xml:space="preserve">Skriv </w:t>
            </w:r>
            <w:r w:rsidR="00D06504">
              <w:rPr>
                <w:rStyle w:val="normaltextrun"/>
                <w:rFonts w:cstheme="minorHAnsi"/>
              </w:rPr>
              <w:t xml:space="preserve">her </w:t>
            </w:r>
            <w:r w:rsidR="00D06504" w:rsidRPr="005E089F">
              <w:rPr>
                <w:rStyle w:val="normaltextrun"/>
                <w:rFonts w:cstheme="minorHAnsi"/>
              </w:rPr>
              <w:t>pædagogiske overvejelser med forløb</w:t>
            </w:r>
            <w:r w:rsidR="00D06504">
              <w:rPr>
                <w:rStyle w:val="normaltextrun"/>
                <w:rFonts w:cstheme="minorHAnsi"/>
              </w:rPr>
              <w:t>et (den intenderede læring</w:t>
            </w:r>
            <w:r w:rsidR="009D171C">
              <w:rPr>
                <w:rStyle w:val="normaltextrun"/>
                <w:rFonts w:cstheme="minorHAnsi"/>
              </w:rPr>
              <w:t>)</w:t>
            </w:r>
          </w:p>
          <w:p w14:paraId="6613ECA2" w14:textId="77777777" w:rsidR="00640C9A" w:rsidRDefault="00640C9A" w:rsidP="00640C9A">
            <w:pPr>
              <w:ind w:left="1440"/>
              <w:textAlignment w:val="baseline"/>
              <w:rPr>
                <w:rStyle w:val="normaltextrun"/>
                <w:rFonts w:cstheme="minorHAnsi"/>
              </w:rPr>
            </w:pPr>
            <w:r w:rsidRPr="005E089F">
              <w:rPr>
                <w:rStyle w:val="normaltextrun"/>
                <w:rFonts w:cstheme="minorHAnsi"/>
              </w:rPr>
              <w:t xml:space="preserve">Følgende formuleringer kan evt. være brugbare: </w:t>
            </w:r>
          </w:p>
          <w:p w14:paraId="70706ECC" w14:textId="4755FFA9" w:rsidR="009F13A3" w:rsidRDefault="009F13A3" w:rsidP="005D723F">
            <w:pPr>
              <w:pStyle w:val="Listeafsnit"/>
              <w:numPr>
                <w:ilvl w:val="0"/>
                <w:numId w:val="47"/>
              </w:numPr>
            </w:pPr>
            <w:r>
              <w:t>At børnene stifter bekendtskab med…</w:t>
            </w:r>
          </w:p>
          <w:p w14:paraId="24576A0B" w14:textId="77777777" w:rsidR="009F13A3" w:rsidRDefault="009F13A3" w:rsidP="005D723F">
            <w:pPr>
              <w:pStyle w:val="Listeafsnit"/>
              <w:numPr>
                <w:ilvl w:val="0"/>
                <w:numId w:val="47"/>
              </w:numPr>
            </w:pPr>
            <w:r>
              <w:t>At børnene får en forståelse/indtryk af…</w:t>
            </w:r>
          </w:p>
          <w:p w14:paraId="488BEB0F" w14:textId="77777777" w:rsidR="009F13A3" w:rsidRDefault="009F13A3" w:rsidP="005D723F">
            <w:pPr>
              <w:pStyle w:val="Listeafsnit"/>
              <w:numPr>
                <w:ilvl w:val="0"/>
                <w:numId w:val="47"/>
              </w:numPr>
            </w:pPr>
            <w:r>
              <w:t>At børnene prøver kræfter med…. og får erfaringer med…</w:t>
            </w:r>
          </w:p>
          <w:p w14:paraId="3AC567BB" w14:textId="77777777" w:rsidR="009F13A3" w:rsidRDefault="009F13A3" w:rsidP="005D723F">
            <w:pPr>
              <w:pStyle w:val="Listeafsnit"/>
              <w:numPr>
                <w:ilvl w:val="0"/>
                <w:numId w:val="47"/>
              </w:numPr>
            </w:pPr>
            <w:r>
              <w:t>At børnene oplever og afprøver…</w:t>
            </w:r>
            <w:r>
              <w:br/>
            </w:r>
          </w:p>
          <w:p w14:paraId="42293D23" w14:textId="77777777" w:rsidR="009F13A3" w:rsidRPr="004D25A2" w:rsidRDefault="009F13A3" w:rsidP="009F13A3">
            <w:pPr>
              <w:pStyle w:val="Listeafsnit"/>
              <w:ind w:left="1304"/>
            </w:pPr>
            <w:r w:rsidRPr="004D25A2">
              <w:t xml:space="preserve">Eks.: </w:t>
            </w:r>
          </w:p>
          <w:p w14:paraId="431B3724" w14:textId="77777777" w:rsidR="009F13A3" w:rsidRDefault="009F13A3" w:rsidP="009F13A3">
            <w:pPr>
              <w:ind w:left="1304"/>
            </w:pPr>
            <w:r>
              <w:t>Formålet med forløbet er:</w:t>
            </w:r>
          </w:p>
          <w:p w14:paraId="061F283D" w14:textId="77777777" w:rsidR="009F13A3" w:rsidRDefault="009F13A3" w:rsidP="009F13A3">
            <w:pPr>
              <w:ind w:left="1304"/>
            </w:pPr>
            <w:r>
              <w:t>-at børnene får nære oplevelser med æbletræet, æblerne og de mange måder at bruge æbler på.</w:t>
            </w:r>
          </w:p>
          <w:p w14:paraId="74575C90" w14:textId="77777777" w:rsidR="009F13A3" w:rsidRDefault="009F13A3" w:rsidP="009F13A3">
            <w:pPr>
              <w:ind w:left="1304"/>
            </w:pPr>
            <w:r>
              <w:t>-at børnene får oplevelser med en kort vej fra jord til bord.</w:t>
            </w:r>
          </w:p>
          <w:p w14:paraId="3865EA83" w14:textId="10965966" w:rsidR="008F4127" w:rsidRPr="008F4127" w:rsidRDefault="008F4127" w:rsidP="00E04B5C">
            <w:pPr>
              <w:pStyle w:val="Listeafsnit"/>
              <w:ind w:left="1440"/>
              <w:rPr>
                <w:rFonts w:cstheme="minorHAnsi"/>
                <w:b/>
                <w:bCs/>
              </w:rPr>
            </w:pPr>
          </w:p>
          <w:p w14:paraId="0DDCDBBD" w14:textId="563EC66C" w:rsidR="00C86120" w:rsidRPr="00C86120" w:rsidRDefault="008F4127" w:rsidP="00E04B5C">
            <w:pPr>
              <w:pStyle w:val="Listeafsnit"/>
              <w:numPr>
                <w:ilvl w:val="1"/>
                <w:numId w:val="3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Eksempler på</w:t>
            </w:r>
            <w:r w:rsidR="00071E0A">
              <w:rPr>
                <w:rFonts w:cstheme="minorHAnsi"/>
              </w:rPr>
              <w:t xml:space="preserve"> </w:t>
            </w:r>
            <w:r w:rsidR="002365A0" w:rsidRPr="11F8489E">
              <w:t xml:space="preserve">Tilføj </w:t>
            </w:r>
            <w:r w:rsidR="002365A0" w:rsidRPr="009B0B11">
              <w:rPr>
                <w:b/>
                <w:bCs/>
              </w:rPr>
              <w:t>E</w:t>
            </w:r>
            <w:r w:rsidR="002365A0" w:rsidRPr="00AD3179">
              <w:rPr>
                <w:b/>
                <w:bCs/>
              </w:rPr>
              <w:t xml:space="preserve">ksempler </w:t>
            </w:r>
            <w:r w:rsidR="002365A0">
              <w:rPr>
                <w:b/>
                <w:bCs/>
              </w:rPr>
              <w:t xml:space="preserve">på mål </w:t>
            </w:r>
            <w:r w:rsidR="002365A0" w:rsidRPr="0026244D">
              <w:rPr>
                <w:b/>
                <w:bCs/>
              </w:rPr>
              <w:t>fra Den styrkede pædagogiske lærerplan</w:t>
            </w:r>
            <w:r w:rsidR="002365A0">
              <w:t xml:space="preserve"> (h</w:t>
            </w:r>
            <w:r w:rsidR="002365A0" w:rsidRPr="7FD66EC6">
              <w:t>er hjælper KLC Viborg gerne)</w:t>
            </w:r>
            <w:r w:rsidR="00BE70C0">
              <w:br/>
            </w:r>
            <w:r w:rsidR="00071E0A">
              <w:rPr>
                <w:rFonts w:cstheme="minorHAnsi"/>
              </w:rPr>
              <w:lastRenderedPageBreak/>
              <w:br/>
            </w:r>
            <w:r w:rsidR="00BE70C0">
              <w:rPr>
                <w:rFonts w:cstheme="minorHAnsi"/>
              </w:rPr>
              <w:t>Skriv forslag</w:t>
            </w:r>
            <w:r w:rsidR="00BE70C0" w:rsidRPr="00564E3D">
              <w:rPr>
                <w:rFonts w:cstheme="minorHAnsi"/>
              </w:rPr>
              <w:t xml:space="preserve"> til</w:t>
            </w:r>
            <w:r w:rsidR="00BE70C0">
              <w:rPr>
                <w:rFonts w:cstheme="minorHAnsi"/>
              </w:rPr>
              <w:t>,</w:t>
            </w:r>
            <w:r w:rsidR="00BE70C0" w:rsidRPr="00564E3D">
              <w:rPr>
                <w:rFonts w:cstheme="minorHAnsi"/>
              </w:rPr>
              <w:t xml:space="preserve"> hvilke </w:t>
            </w:r>
            <w:r w:rsidR="00BE70C0">
              <w:rPr>
                <w:rFonts w:cstheme="minorHAnsi"/>
              </w:rPr>
              <w:t>lærerplanstemaer,</w:t>
            </w:r>
            <w:r w:rsidR="00BE70C0" w:rsidRPr="00564E3D">
              <w:rPr>
                <w:rFonts w:cstheme="minorHAnsi"/>
              </w:rPr>
              <w:t xml:space="preserve"> der kommer i </w:t>
            </w:r>
            <w:r w:rsidR="00BE70C0" w:rsidRPr="000873C9">
              <w:rPr>
                <w:rFonts w:cstheme="minorHAnsi"/>
              </w:rPr>
              <w:t>spil i forløbet</w:t>
            </w:r>
            <w:r w:rsidR="00BE70C0">
              <w:rPr>
                <w:rFonts w:cstheme="minorHAnsi"/>
              </w:rPr>
              <w:t>.</w:t>
            </w:r>
          </w:p>
          <w:p w14:paraId="4E391F74" w14:textId="46529FEE" w:rsidR="00C86120" w:rsidRDefault="00C86120" w:rsidP="00C86120">
            <w:pPr>
              <w:pStyle w:val="paragraph"/>
              <w:spacing w:before="0" w:beforeAutospacing="0" w:after="0" w:afterAutospacing="0"/>
              <w:textAlignment w:val="baseline"/>
              <w:rPr>
                <w:noProof/>
              </w:rPr>
            </w:pPr>
          </w:p>
          <w:p w14:paraId="1721A7E9" w14:textId="77777777" w:rsidR="00BE70C0" w:rsidRDefault="00BE70C0" w:rsidP="00BE70C0">
            <w:pPr>
              <w:pStyle w:val="paragraph"/>
              <w:spacing w:before="0" w:beforeAutospacing="0" w:after="0" w:afterAutospacing="0"/>
              <w:ind w:left="130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35989" w14:textId="77777777" w:rsidR="00BE70C0" w:rsidRDefault="00BE70C0" w:rsidP="00BE70C0">
            <w:pPr>
              <w:ind w:left="1304"/>
            </w:pPr>
            <w:r>
              <w:t>Eks.:</w:t>
            </w:r>
          </w:p>
          <w:p w14:paraId="29FE7F9D" w14:textId="7D1C4AF1" w:rsidR="00BE70C0" w:rsidRDefault="00BE70C0" w:rsidP="00BE70C0">
            <w:pPr>
              <w:ind w:left="1304"/>
            </w:pPr>
            <w:r w:rsidRPr="0026244D">
              <w:rPr>
                <w:b/>
                <w:bCs/>
              </w:rPr>
              <w:t>Eksempler fra Den styrkede pædagogiske lærerplan</w:t>
            </w:r>
            <w:r>
              <w:t xml:space="preserve"> (skrives med FED)</w:t>
            </w:r>
            <w:r>
              <w:br/>
            </w:r>
            <w:r w:rsidRPr="00486339">
              <w:rPr>
                <w:rFonts w:cstheme="minorHAnsi"/>
                <w:i/>
                <w:iCs/>
              </w:rPr>
              <w:t xml:space="preserve">Natur udeliv og science </w:t>
            </w:r>
            <w:r w:rsidRPr="00486339">
              <w:rPr>
                <w:rFonts w:cstheme="minorHAnsi"/>
              </w:rPr>
              <w:t>(</w:t>
            </w:r>
            <w:r>
              <w:rPr>
                <w:rFonts w:cstheme="minorHAnsi"/>
              </w:rPr>
              <w:t>skrives med kursiv</w:t>
            </w:r>
            <w:r w:rsidRPr="00486339">
              <w:rPr>
                <w:rFonts w:cstheme="minorHAnsi"/>
              </w:rPr>
              <w:t>)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486339">
              <w:rPr>
                <w:rFonts w:cstheme="minorHAnsi"/>
                <w:i/>
                <w:iCs/>
              </w:rPr>
              <w:t>-</w:t>
            </w:r>
            <w:r w:rsidRPr="00486339">
              <w:rPr>
                <w:rFonts w:cstheme="minorHAnsi"/>
              </w:rPr>
              <w:t xml:space="preserve"> </w:t>
            </w:r>
            <w:r>
              <w:t>Aktiviteten understøtter, at alle børn får konkrete erfaringer med naturen.</w:t>
            </w:r>
          </w:p>
          <w:p w14:paraId="64350C82" w14:textId="297BE1E8" w:rsidR="00950743" w:rsidRDefault="00BE70C0" w:rsidP="00890ACD">
            <w:pPr>
              <w:ind w:left="1304"/>
            </w:pPr>
            <w:r>
              <w:rPr>
                <w:i/>
                <w:iCs/>
              </w:rPr>
              <w:t>Kommunikation og sprog</w:t>
            </w:r>
            <w:r w:rsidRPr="00E66F6B">
              <w:t xml:space="preserve"> - </w:t>
            </w:r>
            <w:r>
              <w:t>Aktiviteten giver mulighed for at opnå erfaringer med at kommunikere og sprogliggøre tanker, behov og ideer.</w:t>
            </w:r>
          </w:p>
          <w:p w14:paraId="23F1CA8A" w14:textId="41A99476" w:rsidR="00950743" w:rsidRPr="00271624" w:rsidRDefault="00950743" w:rsidP="00950743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F756B8" w14:paraId="79E8BCE0" w14:textId="77777777" w:rsidTr="11F8489E">
        <w:tc>
          <w:tcPr>
            <w:tcW w:w="9628" w:type="dxa"/>
          </w:tcPr>
          <w:p w14:paraId="73EB7278" w14:textId="69833A54" w:rsidR="00F756B8" w:rsidRPr="00967E75" w:rsidRDefault="002E3D5A" w:rsidP="009000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br/>
            </w:r>
            <w:r w:rsidR="00593F6F">
              <w:rPr>
                <w:rFonts w:cstheme="minorHAnsi"/>
              </w:rPr>
              <w:t xml:space="preserve">Under fanen </w:t>
            </w:r>
            <w:r w:rsidR="00593F6F" w:rsidRPr="00593F6F">
              <w:rPr>
                <w:rFonts w:cstheme="minorHAnsi"/>
                <w:b/>
                <w:bCs/>
              </w:rPr>
              <w:t>Aktiviteter, forberedelse og efterbehandling</w:t>
            </w:r>
          </w:p>
          <w:p w14:paraId="1B85E451" w14:textId="77777777" w:rsidR="00135479" w:rsidRPr="00135479" w:rsidRDefault="00967E75" w:rsidP="006E30F7">
            <w:pPr>
              <w:pStyle w:val="Listeafsnit"/>
              <w:numPr>
                <w:ilvl w:val="0"/>
                <w:numId w:val="34"/>
              </w:numPr>
            </w:pPr>
            <w:r w:rsidRPr="00135479">
              <w:t xml:space="preserve">Tilføj </w:t>
            </w:r>
            <w:r w:rsidRPr="00135479">
              <w:rPr>
                <w:b/>
                <w:bCs/>
              </w:rPr>
              <w:t>Aktiviteter</w:t>
            </w:r>
            <w:r w:rsidR="00135479" w:rsidRPr="00135479">
              <w:br/>
              <w:t>Lav en kort og præcis beskrivelse af aktiviteten/besøgets indhold </w:t>
            </w:r>
          </w:p>
          <w:p w14:paraId="7A94BC48" w14:textId="77777777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får børnene mulighed for at lære? </w:t>
            </w:r>
          </w:p>
          <w:p w14:paraId="37081396" w14:textId="77777777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skal I lave? </w:t>
            </w:r>
          </w:p>
          <w:p w14:paraId="4BE43E07" w14:textId="77777777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skal I se? </w:t>
            </w:r>
          </w:p>
          <w:p w14:paraId="0E2C78E6" w14:textId="77777777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Hvem skal I møde? </w:t>
            </w:r>
          </w:p>
          <w:p w14:paraId="25E5CA7E" w14:textId="2DDC06CB" w:rsid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skal I prøve? </w:t>
            </w:r>
            <w:r w:rsidR="008B729B">
              <w:br/>
            </w:r>
          </w:p>
          <w:p w14:paraId="6519E7BC" w14:textId="77777777" w:rsidR="008B729B" w:rsidRDefault="00135479" w:rsidP="006E30F7">
            <w:pPr>
              <w:pStyle w:val="Listeafsnit"/>
            </w:pPr>
            <w:r w:rsidRPr="00135479">
              <w:t>Skriv evt. dagens program </w:t>
            </w:r>
          </w:p>
          <w:p w14:paraId="65463B60" w14:textId="43F690B2" w:rsidR="00135479" w:rsidRPr="00135479" w:rsidRDefault="00135479" w:rsidP="006E30F7">
            <w:pPr>
              <w:pStyle w:val="Listeafsnit"/>
            </w:pPr>
            <w:r w:rsidRPr="00135479">
              <w:t>Skriv også gerne om formen - fx om det er en omvisning, om den er dialogbaseret, om der er værksted, om det er bygget op omkring rollespil osv. </w:t>
            </w:r>
          </w:p>
          <w:p w14:paraId="5260B767" w14:textId="77777777" w:rsidR="00135479" w:rsidRPr="00135479" w:rsidRDefault="00135479" w:rsidP="006E30F7"/>
          <w:p w14:paraId="2BE04C28" w14:textId="77777777" w:rsidR="008B729B" w:rsidRDefault="00135479" w:rsidP="006E30F7">
            <w:pPr>
              <w:pStyle w:val="Listeafsnit"/>
            </w:pPr>
            <w:r w:rsidRPr="00135479">
              <w:t>Desuden beskrives rollefordelingen:</w:t>
            </w:r>
          </w:p>
          <w:p w14:paraId="18CBD50D" w14:textId="77777777" w:rsidR="008B729B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 xml:space="preserve">Hvem gør hvad under aktiviteten? </w:t>
            </w:r>
          </w:p>
          <w:p w14:paraId="168D6DCF" w14:textId="02CC557D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har </w:t>
            </w:r>
            <w:r w:rsidR="00300DBE">
              <w:t>pædagogen</w:t>
            </w:r>
            <w:r w:rsidRPr="00135479">
              <w:t> ansvaret for, og hvad står udbyderen for? </w:t>
            </w:r>
          </w:p>
          <w:p w14:paraId="61DE56D7" w14:textId="4ABA5DAA" w:rsidR="00967E75" w:rsidRPr="008B729B" w:rsidRDefault="00967E75" w:rsidP="008B729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E3C3AE8" w14:textId="77777777" w:rsidR="006E30F7" w:rsidRDefault="00967E75" w:rsidP="006E30F7">
            <w:pPr>
              <w:pStyle w:val="Listeafsnit"/>
              <w:numPr>
                <w:ilvl w:val="0"/>
                <w:numId w:val="33"/>
              </w:numPr>
              <w:rPr>
                <w:rFonts w:cstheme="minorHAnsi"/>
                <w:b/>
                <w:bCs/>
              </w:rPr>
            </w:pPr>
            <w:r w:rsidRPr="00ED1CD7">
              <w:rPr>
                <w:rFonts w:cstheme="minorHAnsi"/>
              </w:rPr>
              <w:t>Tilføj</w:t>
            </w:r>
            <w:r w:rsidR="00ED1CD7">
              <w:rPr>
                <w:rFonts w:cstheme="minorHAnsi"/>
                <w:b/>
                <w:bCs/>
              </w:rPr>
              <w:t xml:space="preserve"> Forberedelse</w:t>
            </w:r>
          </w:p>
          <w:p w14:paraId="7A75B7AB" w14:textId="5339AE48" w:rsidR="006E30F7" w:rsidRDefault="006E30F7" w:rsidP="006E30F7">
            <w:pPr>
              <w:pStyle w:val="Listeafsnit"/>
              <w:rPr>
                <w:rStyle w:val="eop"/>
                <w:rFonts w:eastAsiaTheme="majorEastAsia" w:cs="Calibri"/>
              </w:rPr>
            </w:pPr>
            <w:r w:rsidRPr="006E30F7">
              <w:rPr>
                <w:rStyle w:val="normaltextrun"/>
                <w:rFonts w:cs="Calibri"/>
              </w:rPr>
              <w:t xml:space="preserve">Hvad bør </w:t>
            </w:r>
            <w:r w:rsidR="00300DBE">
              <w:rPr>
                <w:rStyle w:val="normaltextrun"/>
                <w:rFonts w:cs="Calibri"/>
              </w:rPr>
              <w:t>børnene</w:t>
            </w:r>
            <w:r w:rsidRPr="006E30F7">
              <w:rPr>
                <w:rStyle w:val="normaltextrun"/>
                <w:rFonts w:cs="Calibri"/>
              </w:rPr>
              <w:t xml:space="preserve"> kende til inden besøget, som understøtter </w:t>
            </w:r>
            <w:r w:rsidR="00E93B75">
              <w:rPr>
                <w:rStyle w:val="normaltextrun"/>
                <w:rFonts w:cs="Calibri"/>
              </w:rPr>
              <w:t>børnenes</w:t>
            </w:r>
            <w:r w:rsidRPr="006E30F7">
              <w:rPr>
                <w:rStyle w:val="normaltextrun"/>
                <w:rFonts w:cs="Calibri"/>
              </w:rPr>
              <w:t xml:space="preserve"> læring?</w:t>
            </w:r>
            <w:r w:rsidRPr="006E30F7">
              <w:rPr>
                <w:rStyle w:val="eop"/>
                <w:rFonts w:eastAsiaTheme="majorEastAsia" w:cs="Calibri"/>
              </w:rPr>
              <w:t> </w:t>
            </w:r>
          </w:p>
          <w:p w14:paraId="44036C66" w14:textId="6EB3955B" w:rsidR="006E30F7" w:rsidRPr="00514373" w:rsidRDefault="006E30F7" w:rsidP="006E30F7">
            <w:pPr>
              <w:pStyle w:val="Listeafsnit"/>
              <w:rPr>
                <w:rStyle w:val="scxw89651960"/>
                <w:rFonts w:cstheme="minorHAnsi"/>
                <w:b/>
                <w:bCs/>
              </w:rPr>
            </w:pPr>
            <w:r w:rsidRPr="00514373">
              <w:rPr>
                <w:rStyle w:val="normaltextrun"/>
                <w:rFonts w:ascii="Calibri" w:hAnsi="Calibri" w:cs="Calibri"/>
              </w:rPr>
              <w:t>Følgende overvejelser kan være brugbare:  </w:t>
            </w:r>
            <w:r w:rsidRPr="00514373">
              <w:rPr>
                <w:rStyle w:val="scxw89651960"/>
                <w:rFonts w:ascii="Calibri" w:eastAsiaTheme="majorEastAsia" w:hAnsi="Calibri" w:cs="Calibri"/>
              </w:rPr>
              <w:t> </w:t>
            </w:r>
          </w:p>
          <w:p w14:paraId="52626257" w14:textId="509C085F" w:rsidR="006E30F7" w:rsidRPr="00FC2BCB" w:rsidRDefault="006E30F7" w:rsidP="006E30F7">
            <w:pPr>
              <w:pStyle w:val="Listeafsnit"/>
              <w:numPr>
                <w:ilvl w:val="1"/>
                <w:numId w:val="33"/>
              </w:numPr>
              <w:rPr>
                <w:rStyle w:val="scxw89651960"/>
                <w:rFonts w:cstheme="minorHAnsi"/>
                <w:b/>
                <w:bCs/>
              </w:rPr>
            </w:pPr>
            <w:r w:rsidRPr="00FC2BCB">
              <w:rPr>
                <w:rStyle w:val="normaltextrun"/>
                <w:rFonts w:ascii="Calibri" w:hAnsi="Calibri" w:cs="Calibri"/>
              </w:rPr>
              <w:t>Hvilke ord og begreber er vigtige at </w:t>
            </w:r>
            <w:r w:rsidR="00E93B75">
              <w:rPr>
                <w:rStyle w:val="normaltextrun"/>
                <w:rFonts w:ascii="Calibri" w:hAnsi="Calibri" w:cs="Calibri"/>
              </w:rPr>
              <w:t>børnene</w:t>
            </w:r>
            <w:r w:rsidRPr="00FC2BCB">
              <w:rPr>
                <w:rStyle w:val="normaltextrun"/>
                <w:rFonts w:ascii="Calibri" w:hAnsi="Calibri" w:cs="Calibri"/>
              </w:rPr>
              <w:t> kender til inden aktiviteten?</w:t>
            </w:r>
            <w:r w:rsidRPr="00FC2BCB">
              <w:rPr>
                <w:rStyle w:val="scxw89651960"/>
                <w:rFonts w:ascii="Calibri" w:eastAsiaTheme="majorEastAsia" w:hAnsi="Calibri" w:cs="Calibri"/>
              </w:rPr>
              <w:t> </w:t>
            </w:r>
          </w:p>
          <w:p w14:paraId="236382EB" w14:textId="77777777" w:rsidR="006E30F7" w:rsidRPr="00514373" w:rsidRDefault="006E30F7" w:rsidP="006E30F7">
            <w:pPr>
              <w:pStyle w:val="Listeafsnit"/>
              <w:numPr>
                <w:ilvl w:val="1"/>
                <w:numId w:val="33"/>
              </w:numPr>
              <w:rPr>
                <w:rStyle w:val="scxw89651960"/>
                <w:rFonts w:cstheme="minorHAnsi"/>
                <w:b/>
                <w:bCs/>
              </w:rPr>
            </w:pPr>
            <w:r w:rsidRPr="00514373">
              <w:rPr>
                <w:rStyle w:val="normaltextrun"/>
                <w:rFonts w:ascii="Calibri" w:hAnsi="Calibri" w:cs="Calibri"/>
              </w:rPr>
              <w:t>Er der materialer eller links, der kan give inspiration?</w:t>
            </w:r>
            <w:r w:rsidRPr="00514373">
              <w:rPr>
                <w:rStyle w:val="scxw89651960"/>
                <w:rFonts w:ascii="Calibri" w:eastAsiaTheme="majorEastAsia" w:hAnsi="Calibri" w:cs="Calibri"/>
              </w:rPr>
              <w:t> </w:t>
            </w:r>
          </w:p>
          <w:p w14:paraId="50ADD9EC" w14:textId="0C450734" w:rsidR="00771D62" w:rsidRPr="00771D62" w:rsidRDefault="006E30F7" w:rsidP="00771D62">
            <w:pPr>
              <w:pStyle w:val="Listeafsnit"/>
              <w:numPr>
                <w:ilvl w:val="1"/>
                <w:numId w:val="33"/>
              </w:numPr>
              <w:rPr>
                <w:rStyle w:val="eop"/>
                <w:rFonts w:cstheme="minorHAnsi"/>
                <w:b/>
                <w:bCs/>
              </w:rPr>
            </w:pPr>
            <w:r w:rsidRPr="00514373">
              <w:rPr>
                <w:rStyle w:val="normaltextrun"/>
                <w:rFonts w:ascii="Calibri" w:hAnsi="Calibri" w:cs="Calibri"/>
              </w:rPr>
              <w:t>Er der praktiske oplysninger/ting </w:t>
            </w:r>
            <w:r w:rsidR="003D7DED">
              <w:rPr>
                <w:rStyle w:val="normaltextrun"/>
                <w:rFonts w:ascii="Calibri" w:hAnsi="Calibri" w:cs="Calibri"/>
              </w:rPr>
              <w:t>børnene</w:t>
            </w:r>
            <w:r w:rsidRPr="00514373">
              <w:rPr>
                <w:rStyle w:val="normaltextrun"/>
                <w:rFonts w:ascii="Calibri" w:hAnsi="Calibri" w:cs="Calibri"/>
              </w:rPr>
              <w:t> bør være forberedte på?</w:t>
            </w:r>
            <w:r w:rsidRPr="00514373">
              <w:rPr>
                <w:rStyle w:val="eop"/>
                <w:rFonts w:ascii="Calibri" w:eastAsiaTheme="majorEastAsia" w:hAnsi="Calibri" w:cs="Calibri"/>
              </w:rPr>
              <w:t> </w:t>
            </w:r>
            <w:r w:rsidR="00771D62">
              <w:rPr>
                <w:rStyle w:val="eop"/>
                <w:rFonts w:ascii="Calibri" w:eastAsiaTheme="majorEastAsia" w:hAnsi="Calibri" w:cs="Calibri"/>
              </w:rPr>
              <w:br/>
            </w:r>
          </w:p>
          <w:p w14:paraId="45F0C6BE" w14:textId="77777777" w:rsidR="00405212" w:rsidRDefault="00ED1CD7" w:rsidP="00405212">
            <w:pPr>
              <w:pStyle w:val="Listeafsnit"/>
              <w:numPr>
                <w:ilvl w:val="0"/>
                <w:numId w:val="33"/>
              </w:numPr>
            </w:pPr>
            <w:r w:rsidRPr="005F0D62">
              <w:rPr>
                <w:rFonts w:cstheme="minorHAnsi"/>
              </w:rPr>
              <w:t>Tilføj</w:t>
            </w:r>
            <w:r w:rsidRPr="005F0D62">
              <w:rPr>
                <w:rFonts w:cstheme="minorHAnsi"/>
                <w:b/>
                <w:bCs/>
              </w:rPr>
              <w:t xml:space="preserve"> Efterbehandling</w:t>
            </w:r>
            <w:r w:rsidR="00771D62" w:rsidRPr="005F0D62">
              <w:rPr>
                <w:rFonts w:cstheme="minorHAnsi"/>
                <w:b/>
                <w:bCs/>
              </w:rPr>
              <w:br/>
            </w:r>
            <w:r w:rsidR="004520CA">
              <w:t xml:space="preserve">Hvilken efterbehandling vil understøtte de læreplanstemaer, der er peget på i formålet? </w:t>
            </w:r>
            <w:r w:rsidR="00771D62">
              <w:br/>
              <w:t xml:space="preserve">Skal </w:t>
            </w:r>
            <w:r w:rsidR="00E93B75">
              <w:t>børnene</w:t>
            </w:r>
            <w:r w:rsidR="00771D62">
              <w:t xml:space="preserve"> lave et produkt, som </w:t>
            </w:r>
            <w:r w:rsidR="00C22C57">
              <w:t>kan vises frem</w:t>
            </w:r>
            <w:r w:rsidR="001058BF">
              <w:t xml:space="preserve"> (billedserie, </w:t>
            </w:r>
            <w:proofErr w:type="spellStart"/>
            <w:r w:rsidR="001058BF">
              <w:t>ordkort</w:t>
            </w:r>
            <w:proofErr w:type="spellEnd"/>
            <w:r w:rsidR="001058BF">
              <w:t>, opgaver, leg)</w:t>
            </w:r>
            <w:r w:rsidR="00D653DC">
              <w:t>?</w:t>
            </w:r>
            <w:r w:rsidR="00771D62">
              <w:br/>
              <w:t xml:space="preserve">Skal </w:t>
            </w:r>
            <w:r w:rsidR="00322A46">
              <w:t>børne</w:t>
            </w:r>
            <w:r w:rsidR="00771D62">
              <w:t xml:space="preserve">gruppen have materialer/data med hjem? </w:t>
            </w:r>
            <w:r w:rsidR="00771D62">
              <w:br/>
            </w:r>
            <w:r w:rsidR="005F0D62">
              <w:t xml:space="preserve">Informeres/involveres forældrene? </w:t>
            </w:r>
          </w:p>
          <w:p w14:paraId="1346B1A6" w14:textId="459D7DD2" w:rsidR="00405212" w:rsidRPr="00405212" w:rsidRDefault="00405212" w:rsidP="00405212">
            <w:pPr>
              <w:pStyle w:val="Listeafsnit"/>
            </w:pPr>
            <w:r>
              <w:t>Skal børnegruppen have materiale med hjem?</w:t>
            </w:r>
          </w:p>
          <w:p w14:paraId="1A19DB63" w14:textId="77777777" w:rsidR="00405212" w:rsidRDefault="00405212" w:rsidP="00405212"/>
          <w:p w14:paraId="6D0233A3" w14:textId="77777777" w:rsidR="00405212" w:rsidRDefault="00405212" w:rsidP="00405212">
            <w:pPr>
              <w:ind w:left="1304"/>
            </w:pPr>
            <w:r w:rsidRPr="21AADC3C">
              <w:rPr>
                <w:b/>
                <w:bCs/>
              </w:rPr>
              <w:t>Evaluering</w:t>
            </w:r>
            <w:r>
              <w:br/>
              <w:t>Hvad oplevede vi?</w:t>
            </w:r>
            <w:r>
              <w:br/>
              <w:t>Hvad lærte vi?</w:t>
            </w:r>
            <w:r>
              <w:br/>
              <w:t>Hvilke læringsmål blev realiseret?</w:t>
            </w:r>
            <w:r>
              <w:br/>
              <w:t>Har barnet/børnene lært noget andet end det planlagte?</w:t>
            </w:r>
          </w:p>
          <w:p w14:paraId="0883E9C8" w14:textId="77777777" w:rsidR="00405212" w:rsidRDefault="00405212" w:rsidP="00405212"/>
          <w:p w14:paraId="5CD1DBC3" w14:textId="47AC50FB" w:rsidR="006E30F7" w:rsidRPr="00967E75" w:rsidRDefault="00405212" w:rsidP="00405212">
            <w:pPr>
              <w:pStyle w:val="Listeafsnit"/>
              <w:spacing w:line="360" w:lineRule="auto"/>
              <w:rPr>
                <w:rFonts w:cstheme="minorHAnsi"/>
                <w:b/>
                <w:bCs/>
              </w:rPr>
            </w:pPr>
            <w:r w:rsidRPr="00712F9C">
              <w:rPr>
                <w:rFonts w:cstheme="minorHAnsi"/>
              </w:rPr>
              <w:t>NB</w:t>
            </w:r>
            <w:r>
              <w:rPr>
                <w:rFonts w:cstheme="minorHAnsi"/>
              </w:rPr>
              <w:t>! Links til konkrete materialer lægges som element under ’materialer’.</w:t>
            </w:r>
          </w:p>
        </w:tc>
      </w:tr>
      <w:tr w:rsidR="00F756B8" w14:paraId="31831AE1" w14:textId="77777777" w:rsidTr="00B24F2F">
        <w:tc>
          <w:tcPr>
            <w:tcW w:w="9628" w:type="dxa"/>
            <w:shd w:val="clear" w:color="auto" w:fill="AEC000"/>
          </w:tcPr>
          <w:p w14:paraId="278B447D" w14:textId="6A619B87" w:rsidR="00F756B8" w:rsidRDefault="002E3D5A" w:rsidP="006374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br/>
            </w:r>
            <w:r w:rsidR="00637422" w:rsidRPr="00637422">
              <w:rPr>
                <w:rFonts w:cstheme="minorHAnsi"/>
              </w:rPr>
              <w:t>Under fanen</w:t>
            </w:r>
            <w:r w:rsidR="00637422">
              <w:rPr>
                <w:rFonts w:cstheme="minorHAnsi"/>
                <w:b/>
                <w:bCs/>
              </w:rPr>
              <w:t xml:space="preserve"> Målgruppe og antal</w:t>
            </w:r>
          </w:p>
          <w:p w14:paraId="3C403032" w14:textId="77777777" w:rsidR="00637422" w:rsidRDefault="00637422" w:rsidP="00637422">
            <w:pPr>
              <w:rPr>
                <w:rFonts w:cstheme="minorHAnsi"/>
                <w:b/>
                <w:bCs/>
              </w:rPr>
            </w:pPr>
          </w:p>
          <w:p w14:paraId="00AD86F9" w14:textId="5CBCA803" w:rsidR="004E17FE" w:rsidRDefault="001B7638" w:rsidP="001B7638">
            <w:pPr>
              <w:pStyle w:val="Listeafsnit"/>
              <w:numPr>
                <w:ilvl w:val="0"/>
                <w:numId w:val="37"/>
              </w:numPr>
              <w:rPr>
                <w:rFonts w:cstheme="minorHAnsi"/>
                <w:b/>
                <w:bCs/>
              </w:rPr>
            </w:pPr>
            <w:r w:rsidRPr="000247F1">
              <w:rPr>
                <w:rFonts w:cstheme="minorHAnsi"/>
              </w:rPr>
              <w:t>Angiv</w:t>
            </w:r>
            <w:r>
              <w:rPr>
                <w:rFonts w:cstheme="minorHAnsi"/>
                <w:b/>
                <w:bCs/>
              </w:rPr>
              <w:t xml:space="preserve"> Overordnet målgruppe</w:t>
            </w:r>
            <w:r w:rsidR="005D6BCC">
              <w:rPr>
                <w:rFonts w:cstheme="minorHAnsi"/>
                <w:b/>
                <w:bCs/>
              </w:rPr>
              <w:t xml:space="preserve">  </w:t>
            </w:r>
            <w:r w:rsidR="005D6BCC" w:rsidRPr="00D9732F">
              <w:rPr>
                <w:rFonts w:cstheme="minorHAnsi"/>
                <w:highlight w:val="red"/>
              </w:rPr>
              <w:t>*</w:t>
            </w:r>
            <w:r w:rsidR="00417A28">
              <w:rPr>
                <w:rFonts w:cstheme="minorHAnsi"/>
                <w:b/>
                <w:bCs/>
              </w:rPr>
              <w:br/>
            </w:r>
          </w:p>
          <w:p w14:paraId="6E0662F4" w14:textId="443A7DE9" w:rsidR="00417A28" w:rsidRDefault="00417A28" w:rsidP="00417A28">
            <w:pPr>
              <w:pStyle w:val="Listeafsnit"/>
              <w:numPr>
                <w:ilvl w:val="0"/>
                <w:numId w:val="16"/>
              </w:numPr>
              <w:rPr>
                <w:rFonts w:cstheme="minorHAnsi"/>
              </w:rPr>
            </w:pPr>
            <w:r w:rsidRPr="00417A28">
              <w:rPr>
                <w:rFonts w:cstheme="minorHAnsi"/>
              </w:rPr>
              <w:t>Angiv herefter</w:t>
            </w:r>
            <w:r>
              <w:rPr>
                <w:rFonts w:cstheme="minorHAnsi"/>
                <w:b/>
                <w:bCs/>
              </w:rPr>
              <w:t xml:space="preserve"> Målgruppe</w:t>
            </w:r>
            <w:r>
              <w:rPr>
                <w:rFonts w:cstheme="minorHAnsi"/>
                <w:b/>
                <w:bCs/>
              </w:rPr>
              <w:br/>
            </w:r>
            <w:r w:rsidRPr="00091447">
              <w:rPr>
                <w:rFonts w:cstheme="minorHAnsi"/>
              </w:rPr>
              <w:t>(tænk gerne over, om forløbet kan udbydes til børn og unge med særlige behov)</w:t>
            </w:r>
            <w:r>
              <w:rPr>
                <w:rFonts w:cstheme="minorHAnsi"/>
              </w:rPr>
              <w:br/>
            </w:r>
          </w:p>
          <w:p w14:paraId="09D478C9" w14:textId="5BFA45E3" w:rsidR="00637422" w:rsidRPr="00417A28" w:rsidRDefault="00417A28" w:rsidP="00417A28">
            <w:pPr>
              <w:pStyle w:val="Listeafsnit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417A28">
              <w:rPr>
                <w:rFonts w:cstheme="minorHAnsi"/>
              </w:rPr>
              <w:t>Angive herefter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583ACA">
              <w:rPr>
                <w:rFonts w:cstheme="minorHAnsi"/>
                <w:b/>
                <w:bCs/>
              </w:rPr>
              <w:t>Lærerplanstema</w:t>
            </w:r>
            <w:r>
              <w:rPr>
                <w:rFonts w:cstheme="minorHAnsi"/>
                <w:b/>
                <w:bCs/>
              </w:rPr>
              <w:br/>
            </w:r>
            <w:r w:rsidRPr="0081782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KUN </w:t>
            </w:r>
            <w:r w:rsidR="00410FA5">
              <w:rPr>
                <w:rFonts w:cstheme="minorHAnsi"/>
              </w:rPr>
              <w:t xml:space="preserve">temaer </w:t>
            </w:r>
            <w:r w:rsidRPr="00817827">
              <w:rPr>
                <w:rFonts w:cstheme="minorHAnsi"/>
              </w:rPr>
              <w:t xml:space="preserve">indeholdt i </w:t>
            </w:r>
            <w:r>
              <w:rPr>
                <w:rFonts w:cstheme="minorHAnsi"/>
              </w:rPr>
              <w:t xml:space="preserve">selve </w:t>
            </w:r>
            <w:r w:rsidRPr="00817827">
              <w:rPr>
                <w:rFonts w:cstheme="minorHAnsi"/>
              </w:rPr>
              <w:t xml:space="preserve">forløbet – ikke de, der </w:t>
            </w:r>
            <w:r>
              <w:rPr>
                <w:rFonts w:cstheme="minorHAnsi"/>
              </w:rPr>
              <w:t xml:space="preserve">kan </w:t>
            </w:r>
            <w:r w:rsidRPr="00817827">
              <w:rPr>
                <w:rFonts w:cstheme="minorHAnsi"/>
              </w:rPr>
              <w:t>arbejde</w:t>
            </w:r>
            <w:r>
              <w:rPr>
                <w:rFonts w:cstheme="minorHAnsi"/>
              </w:rPr>
              <w:t>s</w:t>
            </w:r>
            <w:r w:rsidRPr="00817827">
              <w:rPr>
                <w:rFonts w:cstheme="minorHAnsi"/>
              </w:rPr>
              <w:t xml:space="preserve"> videre med)</w:t>
            </w:r>
            <w:r w:rsidR="000247F1" w:rsidRPr="00417A28">
              <w:rPr>
                <w:rFonts w:cstheme="minorHAnsi"/>
                <w:b/>
                <w:bCs/>
              </w:rPr>
              <w:br/>
            </w:r>
          </w:p>
          <w:p w14:paraId="70A2D2EF" w14:textId="419002C4" w:rsidR="001B7638" w:rsidRPr="00FD54F4" w:rsidRDefault="001B7638" w:rsidP="00FD54F4">
            <w:pPr>
              <w:pStyle w:val="Listeafsnit"/>
              <w:numPr>
                <w:ilvl w:val="0"/>
                <w:numId w:val="3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Angiv </w:t>
            </w:r>
            <w:r w:rsidR="000247F1" w:rsidRPr="000247F1">
              <w:rPr>
                <w:rFonts w:cstheme="minorHAnsi"/>
                <w:b/>
                <w:bCs/>
              </w:rPr>
              <w:t>A</w:t>
            </w:r>
            <w:r w:rsidRPr="000247F1">
              <w:rPr>
                <w:rFonts w:cstheme="minorHAnsi"/>
                <w:b/>
                <w:bCs/>
              </w:rPr>
              <w:t>ntal</w:t>
            </w:r>
            <w:r w:rsidR="000247F1">
              <w:rPr>
                <w:rFonts w:cstheme="minorHAnsi"/>
                <w:b/>
                <w:bCs/>
              </w:rPr>
              <w:br/>
            </w:r>
            <w:r w:rsidR="00FD54F4">
              <w:rPr>
                <w:rFonts w:cstheme="minorHAnsi"/>
              </w:rPr>
              <w:t>Tilføj</w:t>
            </w:r>
            <w:r w:rsidR="000247F1" w:rsidRPr="00FD54F4">
              <w:rPr>
                <w:rFonts w:cstheme="minorHAnsi"/>
              </w:rPr>
              <w:t xml:space="preserve"> evt</w:t>
            </w:r>
            <w:r w:rsidR="000247F1" w:rsidRPr="00FD54F4">
              <w:rPr>
                <w:rFonts w:cstheme="minorHAnsi"/>
                <w:b/>
                <w:bCs/>
              </w:rPr>
              <w:t>. Beskrivelse af antal</w:t>
            </w:r>
            <w:r w:rsidR="000247F1" w:rsidRPr="00FD54F4">
              <w:rPr>
                <w:rFonts w:cstheme="minorHAnsi"/>
                <w:b/>
                <w:bCs/>
              </w:rPr>
              <w:br/>
            </w:r>
          </w:p>
        </w:tc>
      </w:tr>
      <w:tr w:rsidR="00F756B8" w14:paraId="7167FC75" w14:textId="77777777" w:rsidTr="11F8489E">
        <w:tc>
          <w:tcPr>
            <w:tcW w:w="9628" w:type="dxa"/>
          </w:tcPr>
          <w:p w14:paraId="097D581D" w14:textId="3D988347" w:rsidR="00042B41" w:rsidRDefault="002E3D5A" w:rsidP="00A54957">
            <w:r>
              <w:br/>
            </w:r>
            <w:r w:rsidR="00A54957">
              <w:t xml:space="preserve">Under fanen </w:t>
            </w:r>
            <w:r w:rsidR="00A54957" w:rsidRPr="00A54957">
              <w:rPr>
                <w:b/>
                <w:bCs/>
              </w:rPr>
              <w:t>Periode, varighed og pris</w:t>
            </w:r>
            <w:r w:rsidR="00A54957">
              <w:br/>
            </w:r>
          </w:p>
          <w:p w14:paraId="2DC65F0D" w14:textId="44F414A5" w:rsidR="0051745B" w:rsidRPr="0051745B" w:rsidRDefault="00216BA6" w:rsidP="0051745B">
            <w:pPr>
              <w:pStyle w:val="Listeafsnit"/>
              <w:numPr>
                <w:ilvl w:val="0"/>
                <w:numId w:val="38"/>
              </w:numPr>
            </w:pPr>
            <w:r>
              <w:t xml:space="preserve">Angiv </w:t>
            </w:r>
            <w:r w:rsidR="00C55DF6" w:rsidRPr="00C55DF6">
              <w:rPr>
                <w:b/>
                <w:bCs/>
              </w:rPr>
              <w:t>P</w:t>
            </w:r>
            <w:r w:rsidRPr="00C55DF6">
              <w:rPr>
                <w:b/>
                <w:bCs/>
              </w:rPr>
              <w:t>eriode</w:t>
            </w:r>
            <w:r w:rsidR="00FD54F4">
              <w:t xml:space="preserve"> – enten </w:t>
            </w:r>
            <w:r w:rsidR="00FD54F4" w:rsidRPr="000C25B9">
              <w:rPr>
                <w:b/>
                <w:bCs/>
              </w:rPr>
              <w:t>Hele året</w:t>
            </w:r>
            <w:r w:rsidR="00FD54F4">
              <w:t xml:space="preserve"> eller et givent tidsrum</w:t>
            </w:r>
            <w:r w:rsidR="00FD54F4">
              <w:br/>
            </w:r>
            <w:r w:rsidR="00FD54F4">
              <w:rPr>
                <w:rFonts w:cstheme="minorHAnsi"/>
              </w:rPr>
              <w:t>Tilføj</w:t>
            </w:r>
            <w:r w:rsidR="00FD54F4" w:rsidRPr="00FD54F4">
              <w:rPr>
                <w:rFonts w:cstheme="minorHAnsi"/>
              </w:rPr>
              <w:t xml:space="preserve"> evt</w:t>
            </w:r>
            <w:r w:rsidR="00FD54F4" w:rsidRPr="00FD54F4">
              <w:rPr>
                <w:rFonts w:cstheme="minorHAnsi"/>
                <w:b/>
                <w:bCs/>
              </w:rPr>
              <w:t>.</w:t>
            </w:r>
            <w:r w:rsidR="00FD54F4">
              <w:rPr>
                <w:rFonts w:cstheme="minorHAnsi"/>
                <w:b/>
                <w:bCs/>
              </w:rPr>
              <w:t xml:space="preserve"> </w:t>
            </w:r>
            <w:r w:rsidR="000C25B9" w:rsidRPr="000C25B9">
              <w:rPr>
                <w:rFonts w:cstheme="minorHAnsi"/>
                <w:b/>
                <w:bCs/>
              </w:rPr>
              <w:t>Yderligere oplysninger til periode</w:t>
            </w:r>
            <w:r w:rsidR="0051745B">
              <w:rPr>
                <w:rFonts w:cstheme="minorHAnsi"/>
                <w:b/>
                <w:bCs/>
              </w:rPr>
              <w:br/>
            </w:r>
          </w:p>
          <w:p w14:paraId="69F4E25C" w14:textId="5EE4B8D7" w:rsidR="000C25B9" w:rsidRPr="0051745B" w:rsidRDefault="0051745B" w:rsidP="0051745B">
            <w:pPr>
              <w:pStyle w:val="Listeafsnit"/>
              <w:ind w:left="1440"/>
              <w:rPr>
                <w:rFonts w:cstheme="minorHAnsi"/>
              </w:rPr>
            </w:pPr>
            <w:r w:rsidRPr="005B1473">
              <w:rPr>
                <w:rFonts w:cstheme="minorHAnsi"/>
              </w:rPr>
              <w:t xml:space="preserve">Hvis forløbet kun kan bookes en given periode, indtastes denne. </w:t>
            </w:r>
            <w:r>
              <w:rPr>
                <w:rFonts w:cstheme="minorHAnsi"/>
              </w:rPr>
              <w:br/>
            </w:r>
            <w:r w:rsidRPr="005B1473">
              <w:rPr>
                <w:rFonts w:cstheme="minorHAnsi"/>
              </w:rPr>
              <w:t>DOG vil forløbet automatisk blive afpubliceret efter slutdatoen, så hvis forløbet udbydes hvert år i maj, er det bedst at sætte flueben ved</w:t>
            </w:r>
            <w:r w:rsidRPr="005B1473">
              <w:rPr>
                <w:rFonts w:cstheme="minorHAnsi"/>
                <w:b/>
                <w:bCs/>
              </w:rPr>
              <w:t xml:space="preserve"> Hele året </w:t>
            </w:r>
            <w:r w:rsidRPr="005B1473">
              <w:rPr>
                <w:rFonts w:cstheme="minorHAnsi"/>
              </w:rPr>
              <w:t>og supplere med en beskrivelse i</w:t>
            </w:r>
            <w:r w:rsidRPr="005B1473">
              <w:rPr>
                <w:rFonts w:cstheme="minorHAnsi"/>
                <w:b/>
                <w:bCs/>
              </w:rPr>
              <w:t xml:space="preserve"> Yderligere oplysninger til periode</w:t>
            </w:r>
            <w:r>
              <w:rPr>
                <w:rFonts w:cstheme="minorHAnsi"/>
                <w:b/>
                <w:bCs/>
              </w:rPr>
              <w:t>.</w:t>
            </w:r>
            <w:r w:rsidR="000C25B9" w:rsidRPr="0051745B">
              <w:rPr>
                <w:rFonts w:cstheme="minorHAnsi"/>
                <w:b/>
                <w:bCs/>
              </w:rPr>
              <w:br/>
            </w:r>
          </w:p>
          <w:p w14:paraId="1007F797" w14:textId="1CB21C12" w:rsidR="00482CED" w:rsidRPr="00482CED" w:rsidRDefault="00C55DF6" w:rsidP="0051745B">
            <w:pPr>
              <w:pStyle w:val="Listeafsnit"/>
              <w:numPr>
                <w:ilvl w:val="0"/>
                <w:numId w:val="38"/>
              </w:numPr>
            </w:pPr>
            <w:r>
              <w:t xml:space="preserve">Angiv </w:t>
            </w:r>
            <w:r w:rsidRPr="00482CED">
              <w:rPr>
                <w:b/>
                <w:bCs/>
              </w:rPr>
              <w:t>Pris</w:t>
            </w:r>
            <w:r>
              <w:t xml:space="preserve"> – enten </w:t>
            </w:r>
            <w:r w:rsidR="00482CED" w:rsidRPr="00482CED">
              <w:rPr>
                <w:b/>
                <w:bCs/>
              </w:rPr>
              <w:t>Gratis</w:t>
            </w:r>
            <w:r w:rsidR="00482CED">
              <w:t xml:space="preserve"> eller en given pris</w:t>
            </w:r>
            <w:r w:rsidR="00482CED">
              <w:br/>
              <w:t xml:space="preserve">Tilføj evt. </w:t>
            </w:r>
            <w:r w:rsidR="00482CED" w:rsidRPr="00482CED">
              <w:rPr>
                <w:b/>
                <w:bCs/>
              </w:rPr>
              <w:t>Beskrivelse til pris</w:t>
            </w:r>
            <w:r w:rsidR="00482CED">
              <w:rPr>
                <w:b/>
                <w:bCs/>
              </w:rPr>
              <w:br/>
            </w:r>
          </w:p>
          <w:p w14:paraId="2119B52B" w14:textId="25A567E7" w:rsidR="004E0A10" w:rsidRDefault="004E0A10" w:rsidP="0051745B">
            <w:pPr>
              <w:pStyle w:val="Listeafsnit"/>
              <w:numPr>
                <w:ilvl w:val="0"/>
                <w:numId w:val="38"/>
              </w:numPr>
            </w:pPr>
            <w:r>
              <w:t xml:space="preserve">Angiv </w:t>
            </w:r>
            <w:r w:rsidR="0061224A">
              <w:t>V</w:t>
            </w:r>
            <w:r w:rsidRPr="0061224A">
              <w:rPr>
                <w:b/>
                <w:bCs/>
              </w:rPr>
              <w:t>arighed</w:t>
            </w:r>
          </w:p>
          <w:p w14:paraId="0DAAED8D" w14:textId="1A2B1A4C" w:rsidR="00A54957" w:rsidRPr="00A54957" w:rsidRDefault="004E0A10" w:rsidP="004E0A10">
            <w:pPr>
              <w:pStyle w:val="Listeafsnit"/>
            </w:pPr>
            <w:r>
              <w:t xml:space="preserve">Tilføj evt. </w:t>
            </w:r>
            <w:r w:rsidRPr="004E0A10">
              <w:rPr>
                <w:b/>
                <w:bCs/>
              </w:rPr>
              <w:t>Beskrivelse til varighed</w:t>
            </w:r>
            <w:r w:rsidR="00FD54F4">
              <w:br/>
            </w:r>
          </w:p>
        </w:tc>
      </w:tr>
      <w:tr w:rsidR="006A5598" w14:paraId="43F9301F" w14:textId="77777777" w:rsidTr="00B24F2F">
        <w:tc>
          <w:tcPr>
            <w:tcW w:w="9628" w:type="dxa"/>
            <w:shd w:val="clear" w:color="auto" w:fill="AEC000"/>
          </w:tcPr>
          <w:p w14:paraId="28F1E979" w14:textId="1EF11097" w:rsidR="006A5598" w:rsidRDefault="002E3D5A" w:rsidP="00D127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6A5598">
              <w:rPr>
                <w:rFonts w:cstheme="minorHAnsi"/>
              </w:rPr>
              <w:t xml:space="preserve">Under fanen </w:t>
            </w:r>
            <w:r w:rsidR="00751D3C" w:rsidRPr="00751D3C">
              <w:rPr>
                <w:rFonts w:cstheme="minorHAnsi"/>
                <w:b/>
                <w:bCs/>
              </w:rPr>
              <w:t>Tema og emneområde</w:t>
            </w:r>
          </w:p>
          <w:p w14:paraId="227E7C7C" w14:textId="77777777" w:rsidR="00751D3C" w:rsidRDefault="00751D3C" w:rsidP="00D1279A">
            <w:pPr>
              <w:rPr>
                <w:rFonts w:cstheme="minorHAnsi"/>
              </w:rPr>
            </w:pPr>
          </w:p>
          <w:p w14:paraId="3866ADFB" w14:textId="3D5B9E3E" w:rsidR="00751D3C" w:rsidRDefault="00751D3C" w:rsidP="00751D3C">
            <w:pPr>
              <w:pStyle w:val="Listeafsni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evt. </w:t>
            </w:r>
            <w:r w:rsidRPr="00E20B63">
              <w:rPr>
                <w:rFonts w:cstheme="minorHAnsi"/>
                <w:b/>
                <w:bCs/>
              </w:rPr>
              <w:t>Tema</w:t>
            </w:r>
            <w:r w:rsidR="005B2F82">
              <w:rPr>
                <w:rFonts w:cstheme="minorHAnsi"/>
                <w:b/>
                <w:bCs/>
              </w:rPr>
              <w:br/>
            </w:r>
          </w:p>
          <w:p w14:paraId="3FD543D5" w14:textId="2CC7AA0D" w:rsidR="007965C4" w:rsidRDefault="00E20B63" w:rsidP="00751D3C">
            <w:pPr>
              <w:pStyle w:val="Listeafsni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max. 4 </w:t>
            </w:r>
            <w:r w:rsidRPr="00E20B63">
              <w:rPr>
                <w:rFonts w:cstheme="minorHAnsi"/>
                <w:b/>
                <w:bCs/>
              </w:rPr>
              <w:t>Emneområder</w:t>
            </w:r>
            <w:r w:rsidR="00D96466">
              <w:rPr>
                <w:rFonts w:cstheme="minorHAnsi"/>
                <w:b/>
                <w:bCs/>
              </w:rPr>
              <w:t xml:space="preserve">  </w:t>
            </w:r>
            <w:r w:rsidR="00D96466" w:rsidRPr="00D9732F">
              <w:rPr>
                <w:rFonts w:cstheme="minorHAnsi"/>
                <w:highlight w:val="red"/>
              </w:rPr>
              <w:t>*</w:t>
            </w:r>
            <w:r w:rsidR="00D96466">
              <w:rPr>
                <w:rFonts w:cstheme="minorHAnsi"/>
                <w:b/>
                <w:bCs/>
              </w:rPr>
              <w:br/>
            </w:r>
            <w:r w:rsidR="005B2F82" w:rsidRPr="00817827">
              <w:rPr>
                <w:rFonts w:cstheme="minorHAnsi"/>
              </w:rPr>
              <w:t>(</w:t>
            </w:r>
            <w:r w:rsidR="005B2F82">
              <w:rPr>
                <w:rFonts w:cstheme="minorHAnsi"/>
              </w:rPr>
              <w:t>KUN emner</w:t>
            </w:r>
            <w:r w:rsidR="005B2F82" w:rsidRPr="00817827">
              <w:rPr>
                <w:rFonts w:cstheme="minorHAnsi"/>
              </w:rPr>
              <w:t xml:space="preserve"> indeholdt i</w:t>
            </w:r>
            <w:r w:rsidR="005B2F82">
              <w:rPr>
                <w:rFonts w:cstheme="minorHAnsi"/>
              </w:rPr>
              <w:t xml:space="preserve"> selve</w:t>
            </w:r>
            <w:r w:rsidR="005B2F82" w:rsidRPr="00817827">
              <w:rPr>
                <w:rFonts w:cstheme="minorHAnsi"/>
              </w:rPr>
              <w:t xml:space="preserve"> forløbet – ikke de, der </w:t>
            </w:r>
            <w:r w:rsidR="005B2F82">
              <w:rPr>
                <w:rFonts w:cstheme="minorHAnsi"/>
              </w:rPr>
              <w:t>kan</w:t>
            </w:r>
            <w:r w:rsidR="005B2F82" w:rsidRPr="00817827">
              <w:rPr>
                <w:rFonts w:cstheme="minorHAnsi"/>
              </w:rPr>
              <w:t xml:space="preserve"> arbejde</w:t>
            </w:r>
            <w:r w:rsidR="005B2F82">
              <w:rPr>
                <w:rFonts w:cstheme="minorHAnsi"/>
              </w:rPr>
              <w:t>s</w:t>
            </w:r>
            <w:r w:rsidR="005B2F82" w:rsidRPr="00817827">
              <w:rPr>
                <w:rFonts w:cstheme="minorHAnsi"/>
              </w:rPr>
              <w:t xml:space="preserve"> videre med)</w:t>
            </w:r>
          </w:p>
          <w:p w14:paraId="7C54DB4F" w14:textId="77777777" w:rsidR="007965C4" w:rsidRDefault="007965C4" w:rsidP="007965C4">
            <w:pPr>
              <w:pStyle w:val="Listeafsnit"/>
              <w:rPr>
                <w:rFonts w:cstheme="minorHAnsi"/>
              </w:rPr>
            </w:pPr>
          </w:p>
          <w:p w14:paraId="1BC732EB" w14:textId="664B736D" w:rsidR="00751D3C" w:rsidRPr="00751D3C" w:rsidRDefault="007965C4" w:rsidP="00751D3C">
            <w:pPr>
              <w:pStyle w:val="Listeafsni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evt. max. 4 </w:t>
            </w:r>
            <w:r w:rsidRPr="007965C4">
              <w:rPr>
                <w:rFonts w:cstheme="minorHAnsi"/>
                <w:b/>
                <w:bCs/>
              </w:rPr>
              <w:t>Verdensmål</w:t>
            </w:r>
            <w:r w:rsidR="00826726">
              <w:rPr>
                <w:rFonts w:cstheme="minorHAnsi"/>
                <w:b/>
                <w:bCs/>
              </w:rPr>
              <w:t xml:space="preserve"> </w:t>
            </w:r>
            <w:r w:rsidR="00826726" w:rsidRPr="00826726">
              <w:rPr>
                <w:rFonts w:cstheme="minorHAnsi"/>
              </w:rPr>
              <w:t>+ evt.</w:t>
            </w:r>
            <w:r w:rsidR="00826726">
              <w:rPr>
                <w:rFonts w:cstheme="minorHAnsi"/>
                <w:b/>
                <w:bCs/>
              </w:rPr>
              <w:t xml:space="preserve"> beskrivelse</w:t>
            </w:r>
            <w:r w:rsidR="00E20B63">
              <w:rPr>
                <w:rFonts w:cstheme="minorHAnsi"/>
              </w:rPr>
              <w:br/>
            </w:r>
          </w:p>
        </w:tc>
      </w:tr>
      <w:tr w:rsidR="00F756B8" w14:paraId="4EA7D1F4" w14:textId="77777777" w:rsidTr="00C7770D">
        <w:tc>
          <w:tcPr>
            <w:tcW w:w="9628" w:type="dxa"/>
          </w:tcPr>
          <w:p w14:paraId="529812F8" w14:textId="21162382" w:rsidR="00801FA1" w:rsidRDefault="002E3D5A" w:rsidP="00D127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0C426F" w:rsidRPr="00D1279A">
              <w:rPr>
                <w:rFonts w:cstheme="minorHAnsi"/>
              </w:rPr>
              <w:t>Under fanen</w:t>
            </w:r>
            <w:r w:rsidR="000C426F">
              <w:rPr>
                <w:rFonts w:cstheme="minorHAnsi"/>
                <w:b/>
                <w:bCs/>
              </w:rPr>
              <w:t xml:space="preserve"> </w:t>
            </w:r>
            <w:r w:rsidR="00D1279A">
              <w:rPr>
                <w:rFonts w:cstheme="minorHAnsi"/>
                <w:b/>
                <w:bCs/>
              </w:rPr>
              <w:t>Yderligere information</w:t>
            </w:r>
            <w:r w:rsidR="00D1279A">
              <w:rPr>
                <w:rFonts w:cstheme="minorHAnsi"/>
                <w:b/>
                <w:bCs/>
              </w:rPr>
              <w:br/>
            </w:r>
          </w:p>
          <w:p w14:paraId="3D4D0439" w14:textId="6133FFD4" w:rsidR="00D1279A" w:rsidRPr="00D1279A" w:rsidRDefault="00D1279A" w:rsidP="00D1279A">
            <w:pPr>
              <w:pStyle w:val="Listeafsnit"/>
              <w:numPr>
                <w:ilvl w:val="0"/>
                <w:numId w:val="39"/>
              </w:numPr>
              <w:rPr>
                <w:rFonts w:cstheme="minorHAnsi"/>
                <w:b/>
                <w:bCs/>
              </w:rPr>
            </w:pPr>
            <w:r w:rsidRPr="00300121">
              <w:rPr>
                <w:rFonts w:cstheme="minorHAnsi"/>
              </w:rPr>
              <w:t>Vælg evt.</w:t>
            </w:r>
            <w:r>
              <w:rPr>
                <w:rFonts w:cstheme="minorHAnsi"/>
                <w:b/>
                <w:bCs/>
              </w:rPr>
              <w:t xml:space="preserve"> Banner </w:t>
            </w:r>
            <w:r w:rsidR="007965C4">
              <w:rPr>
                <w:rFonts w:cstheme="minorHAnsi"/>
                <w:b/>
                <w:bCs/>
              </w:rPr>
              <w:br/>
            </w:r>
          </w:p>
        </w:tc>
      </w:tr>
      <w:tr w:rsidR="009000C3" w14:paraId="66BC886A" w14:textId="77777777" w:rsidTr="00B24F2F">
        <w:tc>
          <w:tcPr>
            <w:tcW w:w="9628" w:type="dxa"/>
            <w:shd w:val="clear" w:color="auto" w:fill="AEC000"/>
          </w:tcPr>
          <w:p w14:paraId="17ECD8CC" w14:textId="695D03F9" w:rsidR="009000C3" w:rsidRDefault="002E3D5A" w:rsidP="005E32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067DAB" w:rsidRPr="00067DAB">
              <w:rPr>
                <w:rFonts w:cstheme="minorHAnsi"/>
              </w:rPr>
              <w:t>Under fanen</w:t>
            </w:r>
            <w:r w:rsidR="00067DAB">
              <w:rPr>
                <w:rFonts w:cstheme="minorHAnsi"/>
                <w:b/>
                <w:bCs/>
              </w:rPr>
              <w:t xml:space="preserve"> Ansøgning</w:t>
            </w:r>
            <w:r w:rsidR="00067DAB">
              <w:rPr>
                <w:rFonts w:cstheme="minorHAnsi"/>
                <w:b/>
                <w:bCs/>
              </w:rPr>
              <w:br/>
            </w:r>
          </w:p>
          <w:p w14:paraId="340DE394" w14:textId="0F2B6221" w:rsidR="00067DAB" w:rsidRDefault="00067DAB" w:rsidP="00067DAB">
            <w:pPr>
              <w:pStyle w:val="Listeafsnit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Markér </w:t>
            </w:r>
            <w:r w:rsidR="007777CB">
              <w:rPr>
                <w:rFonts w:cstheme="minorHAnsi"/>
              </w:rPr>
              <w:t xml:space="preserve">kun </w:t>
            </w:r>
            <w:r w:rsidR="007777CB" w:rsidRPr="007777CB">
              <w:rPr>
                <w:rFonts w:cstheme="minorHAnsi"/>
                <w:b/>
                <w:bCs/>
              </w:rPr>
              <w:t>Søg tilskud til transport</w:t>
            </w:r>
            <w:r w:rsidR="007777CB">
              <w:rPr>
                <w:rFonts w:cstheme="minorHAnsi"/>
              </w:rPr>
              <w:br/>
            </w:r>
          </w:p>
          <w:p w14:paraId="438AFE13" w14:textId="2BE8474E" w:rsidR="007777CB" w:rsidRPr="00067DAB" w:rsidRDefault="007777CB" w:rsidP="00067DAB">
            <w:pPr>
              <w:pStyle w:val="Listeafsnit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 </w:t>
            </w:r>
            <w:r w:rsidRPr="007777CB">
              <w:rPr>
                <w:rFonts w:cstheme="minorHAnsi"/>
                <w:b/>
                <w:bCs/>
              </w:rPr>
              <w:t>Hvem kan få tilskud?</w:t>
            </w:r>
            <w:r>
              <w:rPr>
                <w:rFonts w:cstheme="minorHAnsi"/>
              </w:rPr>
              <w:t xml:space="preserve"> vælges </w:t>
            </w:r>
            <w:r w:rsidRPr="007777CB">
              <w:rPr>
                <w:rFonts w:cstheme="minorHAnsi"/>
                <w:b/>
                <w:bCs/>
              </w:rPr>
              <w:t>Kommunale institutioner</w:t>
            </w:r>
            <w:r w:rsidR="003C2429">
              <w:rPr>
                <w:rFonts w:cstheme="minorHAnsi"/>
                <w:b/>
                <w:bCs/>
              </w:rPr>
              <w:t xml:space="preserve"> </w:t>
            </w:r>
            <w:r w:rsidR="003C2429" w:rsidRPr="00D9732F">
              <w:rPr>
                <w:rFonts w:cstheme="minorHAnsi"/>
                <w:highlight w:val="red"/>
              </w:rPr>
              <w:t>*</w:t>
            </w:r>
          </w:p>
          <w:p w14:paraId="172E4FEA" w14:textId="0EB9388E" w:rsidR="00067DAB" w:rsidRPr="00067DAB" w:rsidRDefault="00067DAB" w:rsidP="005E3298">
            <w:pPr>
              <w:rPr>
                <w:rFonts w:cstheme="minorHAnsi"/>
              </w:rPr>
            </w:pPr>
          </w:p>
        </w:tc>
      </w:tr>
      <w:tr w:rsidR="009000C3" w14:paraId="20ADA2A7" w14:textId="77777777" w:rsidTr="00C7770D">
        <w:tc>
          <w:tcPr>
            <w:tcW w:w="9628" w:type="dxa"/>
          </w:tcPr>
          <w:p w14:paraId="438296A4" w14:textId="306E47D1" w:rsidR="009000C3" w:rsidRDefault="002E3D5A" w:rsidP="00F8049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br/>
            </w:r>
            <w:r w:rsidR="00092A7A">
              <w:rPr>
                <w:rFonts w:cstheme="minorHAnsi"/>
              </w:rPr>
              <w:t xml:space="preserve">Under fanen </w:t>
            </w:r>
            <w:r w:rsidR="00092A7A" w:rsidRPr="003A5B31">
              <w:rPr>
                <w:rFonts w:cstheme="minorHAnsi"/>
                <w:b/>
                <w:bCs/>
              </w:rPr>
              <w:t>Tilmelding</w:t>
            </w:r>
          </w:p>
          <w:p w14:paraId="598B20A8" w14:textId="77777777" w:rsidR="00092A7A" w:rsidRDefault="00092A7A" w:rsidP="00F80492">
            <w:pPr>
              <w:rPr>
                <w:rFonts w:cstheme="minorHAnsi"/>
              </w:rPr>
            </w:pPr>
          </w:p>
          <w:p w14:paraId="6BE8F092" w14:textId="62C8D096" w:rsidR="00670B7C" w:rsidRPr="00670B7C" w:rsidRDefault="00092A7A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Angiv evt.</w:t>
            </w:r>
            <w:r w:rsidR="003171B8">
              <w:rPr>
                <w:rFonts w:cstheme="minorHAnsi"/>
              </w:rPr>
              <w:t xml:space="preserve"> </w:t>
            </w:r>
            <w:r w:rsidR="003171B8" w:rsidRPr="003A5B31">
              <w:rPr>
                <w:rFonts w:cstheme="minorHAnsi"/>
                <w:b/>
                <w:bCs/>
              </w:rPr>
              <w:t>Beskrivelse af tilmeldingsprocedure</w:t>
            </w:r>
            <w:r w:rsidR="00670B7C">
              <w:rPr>
                <w:rFonts w:cstheme="minorHAnsi"/>
                <w:b/>
                <w:bCs/>
              </w:rPr>
              <w:br/>
            </w:r>
            <w:r w:rsidR="00670B7C" w:rsidRPr="00670B7C">
              <w:rPr>
                <w:rFonts w:cstheme="minorHAnsi"/>
              </w:rPr>
              <w:t>Brug evt. følgende standardformulering:</w:t>
            </w:r>
            <w:r w:rsidR="0051745B">
              <w:rPr>
                <w:rFonts w:cstheme="minorHAnsi"/>
              </w:rPr>
              <w:br/>
            </w:r>
          </w:p>
          <w:p w14:paraId="178F3A71" w14:textId="270DC4E0" w:rsidR="00092A7A" w:rsidRPr="00670B7C" w:rsidRDefault="00670B7C" w:rsidP="00670B7C">
            <w:pPr>
              <w:ind w:left="1304"/>
              <w:rPr>
                <w:rFonts w:cstheme="minorHAnsi"/>
                <w:b/>
                <w:bCs/>
              </w:rPr>
            </w:pPr>
            <w:r>
              <w:t>Kontakt formidler, hvis der er spørgsmål vedrørende forløbet.</w:t>
            </w:r>
            <w:r>
              <w:br/>
              <w:t>Book forløbet nederst på siden i tilmeldingsmodulet.</w:t>
            </w:r>
            <w:r w:rsidR="003A5B31" w:rsidRPr="00670B7C">
              <w:rPr>
                <w:rFonts w:cstheme="minorHAnsi"/>
              </w:rPr>
              <w:br/>
            </w:r>
          </w:p>
          <w:p w14:paraId="41E4F26C" w14:textId="5AE7EE4C" w:rsidR="003171B8" w:rsidRDefault="003171B8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evt. </w:t>
            </w:r>
            <w:r w:rsidR="003A5B31">
              <w:rPr>
                <w:rFonts w:cstheme="minorHAnsi"/>
              </w:rPr>
              <w:t xml:space="preserve">en dato for </w:t>
            </w:r>
            <w:r w:rsidR="003A5B31" w:rsidRPr="003A5B31">
              <w:rPr>
                <w:rFonts w:cstheme="minorHAnsi"/>
                <w:b/>
                <w:bCs/>
              </w:rPr>
              <w:t>Tilmeldingsfrist</w:t>
            </w:r>
            <w:r w:rsidR="003A5B31">
              <w:rPr>
                <w:rFonts w:cstheme="minorHAnsi"/>
                <w:b/>
                <w:bCs/>
              </w:rPr>
              <w:br/>
            </w:r>
          </w:p>
          <w:p w14:paraId="33A2AFE0" w14:textId="77777777" w:rsidR="003A5B31" w:rsidRDefault="003A5B31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Angive evt. kontaktoplysninger – hvis de er anderledes en de på udbyderprofilen</w:t>
            </w:r>
            <w:r>
              <w:rPr>
                <w:rFonts w:cstheme="minorHAnsi"/>
              </w:rPr>
              <w:br/>
            </w:r>
          </w:p>
          <w:p w14:paraId="69E56702" w14:textId="5F397078" w:rsidR="007F0A57" w:rsidRPr="00092A7A" w:rsidRDefault="007F0A57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 w:rsidRPr="00812865">
              <w:rPr>
                <w:rFonts w:cstheme="minorHAnsi"/>
                <w:highlight w:val="red"/>
              </w:rPr>
              <w:t>OBS!</w:t>
            </w:r>
            <w:r>
              <w:rPr>
                <w:rFonts w:cstheme="minorHAnsi"/>
              </w:rPr>
              <w:t xml:space="preserve"> Skal tilmelding foregår via tilmeldingsmodulet (Pretix) ?</w:t>
            </w:r>
            <w:r>
              <w:rPr>
                <w:rFonts w:cstheme="minorHAnsi"/>
              </w:rPr>
              <w:br/>
              <w:t>– læs mere allernederst i denne vejledning</w:t>
            </w:r>
            <w:r>
              <w:rPr>
                <w:rFonts w:cstheme="minorHAnsi"/>
              </w:rPr>
              <w:br/>
            </w:r>
          </w:p>
        </w:tc>
      </w:tr>
      <w:tr w:rsidR="009000C3" w14:paraId="497933CB" w14:textId="77777777" w:rsidTr="00B24F2F">
        <w:tc>
          <w:tcPr>
            <w:tcW w:w="9628" w:type="dxa"/>
            <w:shd w:val="clear" w:color="auto" w:fill="AEC000"/>
          </w:tcPr>
          <w:p w14:paraId="38E3C309" w14:textId="0F1FFC9A" w:rsidR="00063BA7" w:rsidRDefault="002E3D5A" w:rsidP="002E3D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A27F12" w:rsidRPr="00361AB8">
              <w:rPr>
                <w:rFonts w:cstheme="minorHAnsi"/>
              </w:rPr>
              <w:t>Under fanen</w:t>
            </w:r>
            <w:r w:rsidR="00A27F12">
              <w:rPr>
                <w:rFonts w:cstheme="minorHAnsi"/>
                <w:b/>
                <w:bCs/>
              </w:rPr>
              <w:t xml:space="preserve"> Billeder/medier</w:t>
            </w:r>
            <w:r>
              <w:rPr>
                <w:rFonts w:cstheme="minorHAnsi"/>
                <w:b/>
                <w:bCs/>
              </w:rPr>
              <w:br/>
            </w:r>
          </w:p>
          <w:p w14:paraId="5338213F" w14:textId="09043975" w:rsidR="00361AB8" w:rsidRDefault="00063BA7" w:rsidP="00C16646">
            <w:pPr>
              <w:pStyle w:val="Listeafsnit"/>
              <w:numPr>
                <w:ilvl w:val="0"/>
                <w:numId w:val="44"/>
              </w:numPr>
            </w:pPr>
            <w:r w:rsidRPr="00063BA7">
              <w:rPr>
                <w:rFonts w:cstheme="minorHAnsi"/>
              </w:rPr>
              <w:t xml:space="preserve">Upload </w:t>
            </w:r>
            <w:r w:rsidRPr="00063BA7">
              <w:rPr>
                <w:rFonts w:cstheme="minorHAnsi"/>
                <w:b/>
                <w:bCs/>
              </w:rPr>
              <w:t xml:space="preserve">Billede </w:t>
            </w:r>
            <w:r w:rsidR="003C2429" w:rsidRPr="00D9732F">
              <w:rPr>
                <w:rFonts w:cstheme="minorHAnsi"/>
                <w:highlight w:val="red"/>
              </w:rPr>
              <w:t>*</w:t>
            </w:r>
            <w:r w:rsidR="001961CD">
              <w:rPr>
                <w:rFonts w:cstheme="minorHAnsi"/>
                <w:b/>
                <w:bCs/>
              </w:rPr>
              <w:br/>
            </w:r>
            <w:r w:rsidR="001961CD" w:rsidRPr="001961CD">
              <w:rPr>
                <w:highlight w:val="red"/>
              </w:rPr>
              <w:t>OBS!</w:t>
            </w:r>
            <w:r w:rsidR="001961CD" w:rsidRPr="001961CD">
              <w:t xml:space="preserve"> Det er udbyders ansvar at sikre, at der er styr på rettigheder og tilladelser, når </w:t>
            </w:r>
            <w:r w:rsidR="00235AA2">
              <w:t>der</w:t>
            </w:r>
            <w:r w:rsidR="001961CD" w:rsidRPr="001961CD">
              <w:t xml:space="preserve"> uploade</w:t>
            </w:r>
            <w:r w:rsidR="00235AA2">
              <w:t>s</w:t>
            </w:r>
            <w:r w:rsidR="00144C4A">
              <w:t xml:space="preserve"> medier</w:t>
            </w:r>
            <w:r w:rsidR="00235AA2">
              <w:t>.</w:t>
            </w:r>
          </w:p>
          <w:p w14:paraId="434B36A4" w14:textId="67B7F71C" w:rsidR="00361AB8" w:rsidRDefault="00D765A3" w:rsidP="00361AB8">
            <w:pPr>
              <w:pStyle w:val="Listeafsnit"/>
              <w:ind w:left="1304"/>
            </w:pPr>
            <w:r w:rsidRPr="00E077A0">
              <w:rPr>
                <w:rFonts w:cstheme="minorHAnsi"/>
                <w:highlight w:val="green"/>
              </w:rPr>
              <w:t>NYT!</w:t>
            </w:r>
            <w:r>
              <w:rPr>
                <w:rFonts w:cstheme="minorHAnsi"/>
              </w:rPr>
              <w:t xml:space="preserve"> </w:t>
            </w:r>
            <w:r w:rsidR="00AD51ED">
              <w:t>Vær opmærksom på, at billedet SKAL være</w:t>
            </w:r>
            <w:r w:rsidR="00361AB8">
              <w:t>:</w:t>
            </w:r>
          </w:p>
          <w:p w14:paraId="26A0E0CE" w14:textId="203F9BDD" w:rsidR="00AD51ED" w:rsidRDefault="00AD51ED" w:rsidP="00361AB8">
            <w:pPr>
              <w:pStyle w:val="Listeafsnit"/>
              <w:numPr>
                <w:ilvl w:val="2"/>
                <w:numId w:val="44"/>
              </w:numPr>
            </w:pPr>
            <w:r w:rsidRPr="001961CD">
              <w:t>større end </w:t>
            </w:r>
            <w:r w:rsidRPr="00C16646">
              <w:rPr>
                <w:b/>
                <w:bCs/>
              </w:rPr>
              <w:t>1584x700</w:t>
            </w:r>
            <w:r w:rsidRPr="001961CD">
              <w:t> pixels.</w:t>
            </w:r>
          </w:p>
          <w:p w14:paraId="30C6597F" w14:textId="371869BD" w:rsidR="00AD51ED" w:rsidRDefault="00AD51ED" w:rsidP="00361AB8">
            <w:pPr>
              <w:pStyle w:val="Listeafsnit"/>
              <w:numPr>
                <w:ilvl w:val="2"/>
                <w:numId w:val="44"/>
              </w:numPr>
            </w:pPr>
            <w:r w:rsidRPr="001961CD">
              <w:t xml:space="preserve">png gif jpg jpeg </w:t>
            </w:r>
            <w:r w:rsidR="00A61D41">
              <w:t xml:space="preserve">eller </w:t>
            </w:r>
            <w:r w:rsidRPr="001961CD">
              <w:t>webp</w:t>
            </w:r>
          </w:p>
          <w:p w14:paraId="6FB28254" w14:textId="25E82A0B" w:rsidR="008D3E7A" w:rsidRDefault="00A61D41" w:rsidP="00361AB8">
            <w:pPr>
              <w:pStyle w:val="Listeafsnit"/>
              <w:numPr>
                <w:ilvl w:val="2"/>
                <w:numId w:val="44"/>
              </w:numPr>
            </w:pPr>
            <w:r>
              <w:t xml:space="preserve">Max. </w:t>
            </w:r>
            <w:r w:rsidR="001961CD" w:rsidRPr="001961CD">
              <w:t xml:space="preserve">64 MB </w:t>
            </w:r>
            <w:r w:rsidR="008D3E7A">
              <w:br/>
            </w:r>
          </w:p>
          <w:p w14:paraId="21FF676E" w14:textId="30E197A2" w:rsidR="00062DBB" w:rsidRDefault="00D765A3" w:rsidP="008D3E7A">
            <w:pPr>
              <w:pStyle w:val="Listeafsnit"/>
            </w:pPr>
            <w:r w:rsidRPr="00E077A0">
              <w:rPr>
                <w:rFonts w:cstheme="minorHAnsi"/>
                <w:highlight w:val="green"/>
              </w:rPr>
              <w:t>NYT!</w:t>
            </w:r>
            <w:r>
              <w:rPr>
                <w:rFonts w:cstheme="minorHAnsi"/>
              </w:rPr>
              <w:t xml:space="preserve"> </w:t>
            </w:r>
            <w:r w:rsidR="008D3E7A">
              <w:t xml:space="preserve">Justér evt. fokus på billedet med det lille hvide kryds – se hvordan billedet bliver beskåret ved at trykket </w:t>
            </w:r>
            <w:r w:rsidR="008D3E7A" w:rsidRPr="00C71F76">
              <w:rPr>
                <w:b/>
                <w:bCs/>
              </w:rPr>
              <w:t>Gennemse</w:t>
            </w:r>
            <w:r w:rsidR="001961CD" w:rsidRPr="001961CD">
              <w:br/>
            </w:r>
          </w:p>
          <w:p w14:paraId="40459BDD" w14:textId="7B2F627F" w:rsidR="009000C3" w:rsidRPr="00361AB8" w:rsidRDefault="00361AB8" w:rsidP="00063BA7">
            <w:pPr>
              <w:pStyle w:val="Listeafsnit"/>
              <w:numPr>
                <w:ilvl w:val="0"/>
                <w:numId w:val="42"/>
              </w:numPr>
              <w:rPr>
                <w:rFonts w:cstheme="minorHAnsi"/>
              </w:rPr>
            </w:pPr>
            <w:r w:rsidRPr="00361AB8">
              <w:rPr>
                <w:rFonts w:cstheme="minorHAnsi"/>
              </w:rPr>
              <w:t xml:space="preserve">Tilføj evt. </w:t>
            </w:r>
            <w:r w:rsidRPr="00361AB8">
              <w:rPr>
                <w:rFonts w:cstheme="minorHAnsi"/>
                <w:b/>
                <w:bCs/>
              </w:rPr>
              <w:t>Video</w:t>
            </w:r>
            <w:r w:rsidRPr="00361AB8">
              <w:rPr>
                <w:rFonts w:cstheme="minorHAnsi"/>
              </w:rPr>
              <w:t xml:space="preserve"> og tilhørende beskrivelse</w:t>
            </w:r>
            <w:r w:rsidR="009663CB">
              <w:rPr>
                <w:rFonts w:cstheme="minorHAnsi"/>
              </w:rPr>
              <w:br/>
            </w:r>
            <w:r w:rsidR="00D765A3" w:rsidRPr="00E077A0">
              <w:rPr>
                <w:rFonts w:cstheme="minorHAnsi"/>
                <w:highlight w:val="green"/>
              </w:rPr>
              <w:t>NYT!</w:t>
            </w:r>
            <w:r w:rsidR="00D765A3">
              <w:rPr>
                <w:rFonts w:cstheme="minorHAnsi"/>
              </w:rPr>
              <w:t xml:space="preserve"> </w:t>
            </w:r>
            <w:r w:rsidR="009663CB">
              <w:rPr>
                <w:rFonts w:cstheme="minorHAnsi"/>
              </w:rPr>
              <w:t xml:space="preserve">Vær opmærksom på, at man selv skal </w:t>
            </w:r>
            <w:r w:rsidR="007B3B16">
              <w:rPr>
                <w:rFonts w:cstheme="minorHAnsi"/>
              </w:rPr>
              <w:t>uploade et billede, der repræsenterer videoen</w:t>
            </w:r>
            <w:r w:rsidR="00063BA7" w:rsidRPr="00361AB8">
              <w:rPr>
                <w:rFonts w:cstheme="minorHAnsi"/>
              </w:rPr>
              <w:br/>
            </w:r>
          </w:p>
        </w:tc>
      </w:tr>
      <w:tr w:rsidR="009000C3" w14:paraId="5193CAE9" w14:textId="77777777" w:rsidTr="00C7770D">
        <w:tc>
          <w:tcPr>
            <w:tcW w:w="9628" w:type="dxa"/>
          </w:tcPr>
          <w:p w14:paraId="06F60E9E" w14:textId="3AAC5AD7" w:rsidR="00417A28" w:rsidRDefault="002E3D5A" w:rsidP="002E3D5A">
            <w:pPr>
              <w:pStyle w:val="Listeafsnit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5636CD" w:rsidRPr="005636CD">
              <w:rPr>
                <w:rFonts w:cstheme="minorHAnsi"/>
              </w:rPr>
              <w:t>Under fanen</w:t>
            </w:r>
            <w:r w:rsidR="005636CD">
              <w:rPr>
                <w:rFonts w:cstheme="minorHAnsi"/>
                <w:b/>
                <w:bCs/>
              </w:rPr>
              <w:t xml:space="preserve"> Materialer</w:t>
            </w:r>
            <w:r>
              <w:rPr>
                <w:rFonts w:cstheme="minorHAnsi"/>
                <w:b/>
                <w:bCs/>
              </w:rPr>
              <w:br/>
            </w:r>
          </w:p>
          <w:p w14:paraId="66256897" w14:textId="1C9E43B8" w:rsidR="00585406" w:rsidRPr="00B2646E" w:rsidRDefault="00585406" w:rsidP="00EB0DB1">
            <w:pPr>
              <w:pStyle w:val="Listeafsnit"/>
              <w:numPr>
                <w:ilvl w:val="0"/>
                <w:numId w:val="42"/>
              </w:numPr>
            </w:pPr>
            <w:r w:rsidRPr="00EB0DB1">
              <w:rPr>
                <w:rFonts w:cstheme="minorHAnsi"/>
              </w:rPr>
              <w:t xml:space="preserve">Angiv gerne relevante </w:t>
            </w:r>
            <w:r w:rsidR="00EB0DB1" w:rsidRPr="00EB0DB1">
              <w:rPr>
                <w:rFonts w:cstheme="minorHAnsi"/>
                <w:b/>
                <w:bCs/>
              </w:rPr>
              <w:t>M</w:t>
            </w:r>
            <w:r w:rsidRPr="00EB0DB1">
              <w:rPr>
                <w:rFonts w:cstheme="minorHAnsi"/>
                <w:b/>
                <w:bCs/>
              </w:rPr>
              <w:t>aterialer</w:t>
            </w:r>
            <w:r w:rsidRPr="00EB0DB1">
              <w:rPr>
                <w:rFonts w:cstheme="minorHAnsi"/>
              </w:rPr>
              <w:t>, der passer til målgruppen</w:t>
            </w:r>
            <w:r w:rsidR="00EB0DB1" w:rsidRPr="00EB0DB1">
              <w:rPr>
                <w:rFonts w:cstheme="minorHAnsi"/>
              </w:rPr>
              <w:t xml:space="preserve"> </w:t>
            </w:r>
            <w:r w:rsidR="00EB0DB1" w:rsidRPr="7FD66EC6">
              <w:t>(Her hjælper KLC Viborg gerne)</w:t>
            </w:r>
            <w:r w:rsidRPr="00EB0DB1">
              <w:rPr>
                <w:rFonts w:cstheme="minorHAnsi"/>
              </w:rPr>
              <w:br/>
            </w:r>
          </w:p>
          <w:p w14:paraId="442A5F04" w14:textId="109B23EB" w:rsidR="00585406" w:rsidRPr="00EE3E22" w:rsidRDefault="00585406" w:rsidP="00585406">
            <w:pPr>
              <w:ind w:left="1304"/>
            </w:pPr>
            <w:r w:rsidRPr="00585406">
              <w:rPr>
                <w:rFonts w:cstheme="minorHAnsi"/>
              </w:rPr>
              <w:t>OBS! Der skelnes mellem PRIMÆRT og SEKUNDÆRT materiale</w:t>
            </w:r>
            <w:r w:rsidR="00D67FB1">
              <w:rPr>
                <w:rFonts w:cstheme="minorHAnsi"/>
              </w:rPr>
              <w:br/>
            </w:r>
          </w:p>
          <w:p w14:paraId="288C0774" w14:textId="2ABDB76E" w:rsidR="00585406" w:rsidRPr="004C52A8" w:rsidRDefault="00585406" w:rsidP="00585406">
            <w:pPr>
              <w:ind w:left="1304"/>
            </w:pPr>
            <w:r w:rsidRPr="00585406">
              <w:rPr>
                <w:rFonts w:cstheme="minorHAnsi"/>
                <w:b/>
                <w:bCs/>
              </w:rPr>
              <w:t>PRIMÆRT</w:t>
            </w:r>
            <w:r w:rsidRPr="00585406">
              <w:rPr>
                <w:rFonts w:cstheme="minorHAnsi"/>
              </w:rPr>
              <w:t xml:space="preserve"> materiale linker direkte til forløbet </w:t>
            </w:r>
            <w:r w:rsidRPr="00585406">
              <w:rPr>
                <w:rFonts w:cstheme="minorHAnsi"/>
              </w:rPr>
              <w:br/>
              <w:t>Har din forening/virksomhed/institution egne undervisningsmaterialer indskrives disse først.</w:t>
            </w:r>
            <w:r w:rsidR="00D67FB1">
              <w:rPr>
                <w:rFonts w:cstheme="minorHAnsi"/>
              </w:rPr>
              <w:br/>
            </w:r>
          </w:p>
          <w:p w14:paraId="1F06AF4E" w14:textId="27AF4891" w:rsidR="00585406" w:rsidRDefault="00585406" w:rsidP="00585406">
            <w:pPr>
              <w:ind w:left="1304"/>
              <w:rPr>
                <w:rFonts w:cstheme="minorHAnsi"/>
              </w:rPr>
            </w:pPr>
            <w:r w:rsidRPr="00585406">
              <w:rPr>
                <w:rFonts w:cstheme="minorHAnsi"/>
                <w:b/>
                <w:bCs/>
              </w:rPr>
              <w:t>SEKUNDÆRT</w:t>
            </w:r>
            <w:r w:rsidRPr="00585406">
              <w:rPr>
                <w:rFonts w:cstheme="minorHAnsi"/>
              </w:rPr>
              <w:t xml:space="preserve"> materiale skal ses som et mulighedsrum for </w:t>
            </w:r>
            <w:r w:rsidR="00E018DB">
              <w:rPr>
                <w:rFonts w:cstheme="minorHAnsi"/>
              </w:rPr>
              <w:t>pædagogerne</w:t>
            </w:r>
            <w:r w:rsidRPr="00585406">
              <w:rPr>
                <w:rFonts w:cstheme="minorHAnsi"/>
              </w:rPr>
              <w:t xml:space="preserve"> til efterfølgende </w:t>
            </w:r>
            <w:r w:rsidR="00E018DB">
              <w:rPr>
                <w:rFonts w:cstheme="minorHAnsi"/>
              </w:rPr>
              <w:t>aktivitet</w:t>
            </w:r>
            <w:r w:rsidR="00D67FB1">
              <w:rPr>
                <w:rFonts w:cstheme="minorHAnsi"/>
              </w:rPr>
              <w:t>.</w:t>
            </w:r>
          </w:p>
          <w:p w14:paraId="1D794D36" w14:textId="336C1AA6" w:rsidR="00120122" w:rsidRPr="00BE5851" w:rsidRDefault="00120122" w:rsidP="00E018DB">
            <w:pPr>
              <w:rPr>
                <w:rFonts w:cstheme="minorHAnsi"/>
                <w:b/>
                <w:bCs/>
              </w:rPr>
            </w:pPr>
          </w:p>
        </w:tc>
      </w:tr>
      <w:tr w:rsidR="009000C3" w14:paraId="738EDFC4" w14:textId="77777777" w:rsidTr="00B24F2F">
        <w:tc>
          <w:tcPr>
            <w:tcW w:w="9628" w:type="dxa"/>
            <w:shd w:val="clear" w:color="auto" w:fill="AEC000"/>
          </w:tcPr>
          <w:p w14:paraId="5A3B7712" w14:textId="5DD9AA06" w:rsidR="00233206" w:rsidRDefault="002E3D5A" w:rsidP="002E3D5A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91690E" w:rsidRPr="0091690E">
              <w:rPr>
                <w:rFonts w:cstheme="minorHAnsi"/>
              </w:rPr>
              <w:t>Under fanen</w:t>
            </w:r>
            <w:r w:rsidR="0091690E">
              <w:rPr>
                <w:rFonts w:cstheme="minorHAnsi"/>
                <w:b/>
                <w:bCs/>
              </w:rPr>
              <w:t xml:space="preserve"> </w:t>
            </w:r>
            <w:r w:rsidR="0091690E" w:rsidRPr="0091690E">
              <w:rPr>
                <w:rFonts w:cstheme="minorHAnsi"/>
                <w:b/>
                <w:bCs/>
              </w:rPr>
              <w:t>Lokation</w:t>
            </w:r>
            <w:r w:rsidR="00DC180B">
              <w:rPr>
                <w:rFonts w:cstheme="minorHAnsi"/>
                <w:b/>
                <w:bCs/>
              </w:rPr>
              <w:t xml:space="preserve">  </w:t>
            </w:r>
            <w:r w:rsidR="00DC180B" w:rsidRPr="00D9732F">
              <w:rPr>
                <w:rFonts w:cstheme="minorHAnsi"/>
                <w:highlight w:val="red"/>
              </w:rPr>
              <w:t>*</w:t>
            </w:r>
            <w:r w:rsidR="000B390A">
              <w:rPr>
                <w:rFonts w:cstheme="minorHAnsi"/>
              </w:rPr>
              <w:br/>
            </w:r>
          </w:p>
          <w:p w14:paraId="6CE4A6EC" w14:textId="609286B3" w:rsidR="00475C1A" w:rsidRPr="00475C1A" w:rsidRDefault="001D5BEB" w:rsidP="006D2F56">
            <w:pPr>
              <w:pStyle w:val="Listeafsnit"/>
              <w:numPr>
                <w:ilvl w:val="0"/>
                <w:numId w:val="42"/>
              </w:numPr>
              <w:rPr>
                <w:rFonts w:cstheme="minorHAnsi"/>
                <w:b/>
                <w:bCs/>
              </w:rPr>
            </w:pPr>
            <w:r w:rsidRPr="000B390A">
              <w:rPr>
                <w:rFonts w:cstheme="minorHAnsi"/>
              </w:rPr>
              <w:lastRenderedPageBreak/>
              <w:t xml:space="preserve">Angiv </w:t>
            </w:r>
            <w:r w:rsidR="000B390A" w:rsidRPr="000B390A">
              <w:rPr>
                <w:rFonts w:cstheme="minorHAnsi"/>
              </w:rPr>
              <w:t>forløbet</w:t>
            </w:r>
            <w:r w:rsidR="000B390A">
              <w:rPr>
                <w:rFonts w:cstheme="minorHAnsi"/>
              </w:rPr>
              <w:t>s</w:t>
            </w:r>
            <w:r w:rsidR="000B390A" w:rsidRPr="000B390A">
              <w:rPr>
                <w:rFonts w:cstheme="minorHAnsi"/>
              </w:rPr>
              <w:t xml:space="preserve"> </w:t>
            </w:r>
            <w:r w:rsidR="000B390A" w:rsidRPr="000B390A">
              <w:rPr>
                <w:rFonts w:cstheme="minorHAnsi"/>
                <w:b/>
                <w:bCs/>
              </w:rPr>
              <w:t>Visning på kort</w:t>
            </w:r>
            <w:r w:rsidR="000B390A">
              <w:rPr>
                <w:rFonts w:cstheme="minorHAnsi"/>
                <w:b/>
                <w:bCs/>
              </w:rPr>
              <w:br/>
            </w:r>
            <w:r w:rsidR="00475C1A" w:rsidRPr="00475C1A">
              <w:rPr>
                <w:rFonts w:cstheme="minorHAnsi"/>
              </w:rPr>
              <w:t>T</w:t>
            </w:r>
            <w:r w:rsidR="00475C1A">
              <w:rPr>
                <w:rFonts w:cstheme="minorHAnsi"/>
              </w:rPr>
              <w:t>i</w:t>
            </w:r>
            <w:r w:rsidR="00475C1A" w:rsidRPr="00475C1A">
              <w:rPr>
                <w:rFonts w:cstheme="minorHAnsi"/>
              </w:rPr>
              <w:t>lføj evt. beskrivelse af</w:t>
            </w:r>
            <w:r w:rsidR="00475C1A">
              <w:rPr>
                <w:rFonts w:cstheme="minorHAnsi"/>
                <w:b/>
                <w:bCs/>
              </w:rPr>
              <w:t xml:space="preserve"> Sted</w:t>
            </w:r>
            <w:r w:rsidR="009469BA">
              <w:rPr>
                <w:rFonts w:cstheme="minorHAnsi"/>
                <w:b/>
                <w:bCs/>
              </w:rPr>
              <w:br/>
            </w:r>
          </w:p>
          <w:p w14:paraId="2DDC32A0" w14:textId="420CF975" w:rsidR="001D5BEB" w:rsidRPr="001D5BEB" w:rsidRDefault="009469BA" w:rsidP="006D2F56">
            <w:pPr>
              <w:pStyle w:val="Listeafsnit"/>
              <w:numPr>
                <w:ilvl w:val="0"/>
                <w:numId w:val="42"/>
              </w:numPr>
              <w:rPr>
                <w:rFonts w:cstheme="minorHAnsi"/>
                <w:b/>
                <w:bCs/>
              </w:rPr>
            </w:pPr>
            <w:r w:rsidRPr="006D2F56">
              <w:rPr>
                <w:rFonts w:cstheme="minorHAnsi"/>
              </w:rPr>
              <w:t>Angiv gerne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D2F56">
              <w:rPr>
                <w:rFonts w:cstheme="minorHAnsi"/>
                <w:b/>
                <w:bCs/>
              </w:rPr>
              <w:t>F</w:t>
            </w:r>
            <w:r>
              <w:rPr>
                <w:rFonts w:cstheme="minorHAnsi"/>
                <w:b/>
                <w:bCs/>
              </w:rPr>
              <w:t>aciliteter</w:t>
            </w:r>
            <w:r>
              <w:rPr>
                <w:rFonts w:cstheme="minorHAnsi"/>
                <w:b/>
                <w:bCs/>
              </w:rPr>
              <w:br/>
            </w:r>
            <w:r w:rsidRPr="006D2F56">
              <w:rPr>
                <w:rFonts w:cstheme="minorHAnsi"/>
              </w:rPr>
              <w:t>Tilføj evt.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D2F56" w:rsidRPr="006D2F56">
              <w:rPr>
                <w:rFonts w:cstheme="minorHAnsi"/>
                <w:b/>
                <w:bCs/>
              </w:rPr>
              <w:t>Yderligere oplysninger til faciliteter</w:t>
            </w:r>
            <w:r w:rsidR="000B390A">
              <w:rPr>
                <w:rFonts w:cstheme="minorHAnsi"/>
                <w:b/>
                <w:bCs/>
              </w:rPr>
              <w:br/>
            </w:r>
          </w:p>
        </w:tc>
      </w:tr>
      <w:tr w:rsidR="001D5BEB" w14:paraId="102CBB0D" w14:textId="77777777" w:rsidTr="00C7770D">
        <w:tc>
          <w:tcPr>
            <w:tcW w:w="9628" w:type="dxa"/>
          </w:tcPr>
          <w:p w14:paraId="10E0D918" w14:textId="7DFE6CF5" w:rsidR="001D5BEB" w:rsidRDefault="002E3D5A" w:rsidP="006D2F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br/>
            </w:r>
            <w:r w:rsidR="006D2F56">
              <w:rPr>
                <w:rFonts w:cstheme="minorHAnsi"/>
              </w:rPr>
              <w:t xml:space="preserve">Under fanen </w:t>
            </w:r>
            <w:r w:rsidR="006D2F56" w:rsidRPr="006D2F56">
              <w:rPr>
                <w:rFonts w:cstheme="minorHAnsi"/>
                <w:b/>
                <w:bCs/>
              </w:rPr>
              <w:t>Relaterede forløb</w:t>
            </w:r>
            <w:r w:rsidR="00E20D97">
              <w:rPr>
                <w:rFonts w:cstheme="minorHAnsi"/>
                <w:b/>
                <w:bCs/>
              </w:rPr>
              <w:t xml:space="preserve"> </w:t>
            </w:r>
            <w:r w:rsidR="00E20D97" w:rsidRPr="00E077A0">
              <w:rPr>
                <w:rFonts w:cstheme="minorHAnsi"/>
                <w:highlight w:val="green"/>
              </w:rPr>
              <w:t>NYT!</w:t>
            </w:r>
          </w:p>
          <w:p w14:paraId="5954A4A0" w14:textId="77777777" w:rsidR="006D2F56" w:rsidRDefault="006D2F56" w:rsidP="006D2F56">
            <w:pPr>
              <w:rPr>
                <w:rFonts w:cstheme="minorHAnsi"/>
                <w:b/>
                <w:bCs/>
              </w:rPr>
            </w:pPr>
          </w:p>
          <w:p w14:paraId="619CEFB8" w14:textId="794E3949" w:rsidR="006D2F56" w:rsidRPr="0065567D" w:rsidRDefault="006D2F56" w:rsidP="006D2F56">
            <w:pPr>
              <w:pStyle w:val="Listeafsnit"/>
              <w:numPr>
                <w:ilvl w:val="0"/>
                <w:numId w:val="45"/>
              </w:numPr>
              <w:rPr>
                <w:rFonts w:cstheme="minorHAnsi"/>
              </w:rPr>
            </w:pPr>
            <w:r w:rsidRPr="0065567D">
              <w:rPr>
                <w:rFonts w:cstheme="minorHAnsi"/>
              </w:rPr>
              <w:t xml:space="preserve">Angiv evt. </w:t>
            </w:r>
            <w:r w:rsidR="0065567D" w:rsidRPr="0065567D">
              <w:rPr>
                <w:rFonts w:cstheme="minorHAnsi"/>
                <w:b/>
                <w:bCs/>
              </w:rPr>
              <w:t>Relaterede forløb</w:t>
            </w:r>
            <w:r w:rsidR="0065567D" w:rsidRPr="0065567D">
              <w:rPr>
                <w:rFonts w:cstheme="minorHAnsi"/>
              </w:rPr>
              <w:t xml:space="preserve"> på KLC Viborgs platform, som vil være meningsgivende i relation til dét, der er under oprettelse.</w:t>
            </w:r>
          </w:p>
          <w:p w14:paraId="5787CF68" w14:textId="4027CA7B" w:rsidR="006D2F56" w:rsidRPr="0091690E" w:rsidRDefault="006D2F56" w:rsidP="006D2F56">
            <w:pPr>
              <w:rPr>
                <w:rFonts w:cstheme="minorHAnsi"/>
              </w:rPr>
            </w:pPr>
          </w:p>
        </w:tc>
      </w:tr>
      <w:tr w:rsidR="009000C3" w14:paraId="58099CF2" w14:textId="77777777" w:rsidTr="00B24F2F">
        <w:tc>
          <w:tcPr>
            <w:tcW w:w="9628" w:type="dxa"/>
            <w:shd w:val="clear" w:color="auto" w:fill="AEC000"/>
          </w:tcPr>
          <w:p w14:paraId="4B2B5285" w14:textId="31F07BA5" w:rsidR="009000C3" w:rsidRPr="00D62CF4" w:rsidRDefault="002E3D5A" w:rsidP="00C92D8E">
            <w:r>
              <w:br/>
            </w:r>
            <w:r w:rsidR="00C92D8E">
              <w:t>F</w:t>
            </w:r>
            <w:r w:rsidR="00D62CF4" w:rsidRPr="00D62CF4">
              <w:t>anen</w:t>
            </w:r>
            <w:r w:rsidR="00D62CF4">
              <w:t xml:space="preserve"> </w:t>
            </w:r>
            <w:r w:rsidR="00D62CF4" w:rsidRPr="00D62CF4">
              <w:rPr>
                <w:b/>
                <w:bCs/>
              </w:rPr>
              <w:t>Visning af indhold</w:t>
            </w:r>
            <w:r w:rsidR="00D62CF4">
              <w:t xml:space="preserve"> er forbeholdt KLC Viborgs medarbejdere</w:t>
            </w:r>
            <w:r w:rsidR="00A05166" w:rsidRPr="00D62CF4">
              <w:br/>
            </w:r>
          </w:p>
        </w:tc>
      </w:tr>
      <w:tr w:rsidR="009000C3" w14:paraId="61B36689" w14:textId="77777777" w:rsidTr="00C7770D">
        <w:tc>
          <w:tcPr>
            <w:tcW w:w="9628" w:type="dxa"/>
          </w:tcPr>
          <w:p w14:paraId="66681269" w14:textId="71C44507" w:rsidR="00CE3030" w:rsidRDefault="002E3D5A" w:rsidP="00C271FE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C92D8E">
              <w:rPr>
                <w:rFonts w:cstheme="minorHAnsi"/>
              </w:rPr>
              <w:t xml:space="preserve">Fold-ud-menuerne til højre </w:t>
            </w:r>
            <w:r w:rsidR="00C92D8E">
              <w:t>er forbeholdt KLC Viborgs medarbejdere</w:t>
            </w:r>
          </w:p>
          <w:p w14:paraId="03D6C796" w14:textId="7585EF89" w:rsidR="00C92D8E" w:rsidRPr="00EA1A36" w:rsidRDefault="00C92D8E" w:rsidP="00C271FE">
            <w:pPr>
              <w:rPr>
                <w:rFonts w:cstheme="minorHAnsi"/>
              </w:rPr>
            </w:pPr>
          </w:p>
        </w:tc>
      </w:tr>
      <w:tr w:rsidR="00823360" w14:paraId="04BAB52B" w14:textId="77777777" w:rsidTr="00B24F2F">
        <w:tc>
          <w:tcPr>
            <w:tcW w:w="9628" w:type="dxa"/>
            <w:shd w:val="clear" w:color="auto" w:fill="AEC000"/>
          </w:tcPr>
          <w:p w14:paraId="61B9EF92" w14:textId="11991774" w:rsidR="00823360" w:rsidRPr="0003478B" w:rsidRDefault="002E3D5A" w:rsidP="008233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proofErr w:type="spellStart"/>
            <w:r w:rsidR="00823360" w:rsidRPr="0003478B">
              <w:rPr>
                <w:rFonts w:cstheme="minorHAnsi"/>
                <w:b/>
                <w:bCs/>
              </w:rPr>
              <w:t>Scroll</w:t>
            </w:r>
            <w:proofErr w:type="spellEnd"/>
            <w:r w:rsidR="00823360" w:rsidRPr="0003478B">
              <w:rPr>
                <w:rFonts w:cstheme="minorHAnsi"/>
                <w:b/>
                <w:bCs/>
              </w:rPr>
              <w:t xml:space="preserve"> til toppen</w:t>
            </w:r>
          </w:p>
          <w:p w14:paraId="35289752" w14:textId="77777777" w:rsidR="00823360" w:rsidRDefault="00823360" w:rsidP="00823360">
            <w:pPr>
              <w:rPr>
                <w:b/>
                <w:bCs/>
                <w:noProof/>
                <w:lang w:eastAsia="da-DK"/>
              </w:rPr>
            </w:pPr>
          </w:p>
          <w:p w14:paraId="2AD2429F" w14:textId="3C01A27F" w:rsidR="00823360" w:rsidRPr="00483482" w:rsidRDefault="00823360" w:rsidP="00823360">
            <w:pPr>
              <w:rPr>
                <w:b/>
                <w:bCs/>
                <w:noProof/>
                <w:lang w:eastAsia="da-DK"/>
              </w:rPr>
            </w:pPr>
            <w:r w:rsidRPr="00F84C1E">
              <w:rPr>
                <w:noProof/>
                <w:lang w:eastAsia="da-DK"/>
              </w:rPr>
              <w:t>Her kan du</w:t>
            </w:r>
            <w:r w:rsidR="0003478B">
              <w:rPr>
                <w:noProof/>
                <w:lang w:eastAsia="da-DK"/>
              </w:rPr>
              <w:t xml:space="preserve"> </w:t>
            </w:r>
            <w:r w:rsidRPr="00483482">
              <w:rPr>
                <w:b/>
                <w:bCs/>
                <w:noProof/>
                <w:lang w:eastAsia="da-DK"/>
              </w:rPr>
              <w:t xml:space="preserve">Gem, slet </w:t>
            </w:r>
            <w:r w:rsidRPr="0003478B">
              <w:rPr>
                <w:noProof/>
                <w:lang w:eastAsia="da-DK"/>
              </w:rPr>
              <w:t xml:space="preserve">eller </w:t>
            </w:r>
            <w:r w:rsidRPr="00483482">
              <w:rPr>
                <w:b/>
                <w:bCs/>
              </w:rPr>
              <w:t>send til redaktion</w:t>
            </w:r>
          </w:p>
          <w:p w14:paraId="5F528AC0" w14:textId="77777777" w:rsidR="00823360" w:rsidRPr="00192050" w:rsidRDefault="00823360" w:rsidP="00823360">
            <w:pPr>
              <w:rPr>
                <w:noProof/>
                <w:lang w:eastAsia="da-DK"/>
              </w:rPr>
            </w:pPr>
          </w:p>
          <w:p w14:paraId="7CA1E267" w14:textId="77777777" w:rsid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 xml:space="preserve">Du kan </w:t>
            </w:r>
            <w:r w:rsidRPr="00192050">
              <w:rPr>
                <w:b/>
                <w:bCs/>
              </w:rPr>
              <w:t xml:space="preserve">gemme </w:t>
            </w:r>
            <w:r>
              <w:t>som kladde, hvis du vil arbejde videre med forløbet senere.</w:t>
            </w:r>
            <w:r>
              <w:br/>
            </w:r>
          </w:p>
          <w:p w14:paraId="697796E1" w14:textId="77777777" w:rsid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>Når du er helt færdig, vælger du '</w:t>
            </w:r>
            <w:r w:rsidRPr="00192050">
              <w:rPr>
                <w:b/>
                <w:bCs/>
              </w:rPr>
              <w:t>Send til redaktionen</w:t>
            </w:r>
            <w:r>
              <w:t>'.</w:t>
            </w:r>
            <w:r>
              <w:br/>
              <w:t xml:space="preserve">Bemærk, at KLC Viborg ikke kan se forløbet, før du har trykket 'Send til redaktionen'. </w:t>
            </w:r>
            <w:r>
              <w:br/>
              <w:t>Vi læser herefter forløbet igennem og udgiver det.</w:t>
            </w:r>
            <w:r>
              <w:br/>
            </w:r>
          </w:p>
          <w:p w14:paraId="6DCBBCE9" w14:textId="63FB843C" w:rsid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 xml:space="preserve">Du kan også </w:t>
            </w:r>
            <w:r w:rsidRPr="00192050">
              <w:rPr>
                <w:b/>
                <w:bCs/>
              </w:rPr>
              <w:t xml:space="preserve">afpublicere </w:t>
            </w:r>
            <w:r w:rsidRPr="009149E5">
              <w:t xml:space="preserve">aktive </w:t>
            </w:r>
            <w:r>
              <w:t xml:space="preserve">forløb. </w:t>
            </w:r>
            <w:r>
              <w:br/>
              <w:t>Så vil det ligge i en kladde, indtil du ønsker det udgivet igen.</w:t>
            </w:r>
            <w:r w:rsidR="0003478B">
              <w:br/>
            </w:r>
          </w:p>
          <w:p w14:paraId="667DD755" w14:textId="1850C614" w:rsidR="00823360" w:rsidRP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 xml:space="preserve">Du kan evt. </w:t>
            </w:r>
            <w:r w:rsidRPr="00823360">
              <w:rPr>
                <w:b/>
                <w:bCs/>
              </w:rPr>
              <w:t>slette</w:t>
            </w:r>
            <w:r w:rsidRPr="009149E5">
              <w:t xml:space="preserve"> aktive</w:t>
            </w:r>
            <w:r w:rsidRPr="00823360">
              <w:rPr>
                <w:b/>
                <w:bCs/>
              </w:rPr>
              <w:t xml:space="preserve"> </w:t>
            </w:r>
            <w:r>
              <w:t>forløb og smide det i papirkurven.</w:t>
            </w:r>
            <w:r>
              <w:br/>
            </w:r>
          </w:p>
        </w:tc>
      </w:tr>
      <w:tr w:rsidR="00823360" w14:paraId="1D060AEA" w14:textId="77777777" w:rsidTr="00C7770D">
        <w:tc>
          <w:tcPr>
            <w:tcW w:w="9628" w:type="dxa"/>
          </w:tcPr>
          <w:p w14:paraId="72D79798" w14:textId="073AD84D" w:rsidR="00823360" w:rsidRPr="00483482" w:rsidRDefault="002E3D5A" w:rsidP="002E3D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 w:rsidR="00823360" w:rsidRPr="00483482">
              <w:rPr>
                <w:rFonts w:cstheme="minorHAnsi"/>
                <w:b/>
                <w:bCs/>
              </w:rPr>
              <w:t>Herefter</w:t>
            </w:r>
            <w:r>
              <w:rPr>
                <w:rFonts w:cstheme="minorHAnsi"/>
                <w:b/>
                <w:bCs/>
              </w:rPr>
              <w:br/>
            </w:r>
          </w:p>
          <w:p w14:paraId="53DF8AE5" w14:textId="77777777" w:rsidR="00823360" w:rsidRDefault="00823360" w:rsidP="00823360">
            <w:pPr>
              <w:rPr>
                <w:rFonts w:cstheme="minorHAnsi"/>
              </w:rPr>
            </w:pPr>
            <w:r w:rsidRPr="00564E3D">
              <w:rPr>
                <w:rFonts w:cstheme="minorHAnsi"/>
              </w:rPr>
              <w:t xml:space="preserve">Hvis du er </w:t>
            </w:r>
            <w:r>
              <w:rPr>
                <w:rFonts w:cstheme="minorHAnsi"/>
              </w:rPr>
              <w:t>ekstern forløbs</w:t>
            </w:r>
            <w:r w:rsidRPr="00564E3D">
              <w:rPr>
                <w:rFonts w:cstheme="minorHAnsi"/>
              </w:rPr>
              <w:t>udbyder:</w:t>
            </w:r>
            <w:r>
              <w:rPr>
                <w:rFonts w:cstheme="minorHAnsi"/>
              </w:rPr>
              <w:t xml:space="preserve"> </w:t>
            </w:r>
          </w:p>
          <w:p w14:paraId="41E04397" w14:textId="77777777" w:rsidR="00823360" w:rsidRPr="003D1BCA" w:rsidRDefault="00823360" w:rsidP="00823360">
            <w:pPr>
              <w:pStyle w:val="Listeafsnit"/>
              <w:numPr>
                <w:ilvl w:val="0"/>
                <w:numId w:val="23"/>
              </w:numPr>
              <w:rPr>
                <w:rFonts w:cstheme="minorHAnsi"/>
              </w:rPr>
            </w:pPr>
            <w:r w:rsidRPr="003D1BCA">
              <w:rPr>
                <w:rFonts w:cstheme="minorHAnsi"/>
              </w:rPr>
              <w:t>Afvent gennemsyn og udgivelse af forløb – skriv evt. mail til kontaktperson hos KLC Viborg.</w:t>
            </w:r>
          </w:p>
          <w:p w14:paraId="538DCDDF" w14:textId="77777777" w:rsidR="00823360" w:rsidRPr="00564E3D" w:rsidRDefault="00823360" w:rsidP="00823360">
            <w:pPr>
              <w:rPr>
                <w:rFonts w:cstheme="minorHAnsi"/>
              </w:rPr>
            </w:pPr>
          </w:p>
          <w:p w14:paraId="021FD1F0" w14:textId="77777777" w:rsidR="00823360" w:rsidRPr="00564E3D" w:rsidRDefault="00823360" w:rsidP="00823360">
            <w:pPr>
              <w:rPr>
                <w:rFonts w:cstheme="minorHAnsi"/>
              </w:rPr>
            </w:pPr>
            <w:r w:rsidRPr="00564E3D">
              <w:rPr>
                <w:rFonts w:cstheme="minorHAnsi"/>
              </w:rPr>
              <w:t>Hvis du er intern:</w:t>
            </w:r>
          </w:p>
          <w:p w14:paraId="19C58336" w14:textId="77777777" w:rsidR="00823360" w:rsidRPr="00564E3D" w:rsidRDefault="00823360" w:rsidP="00823360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 w:rsidRPr="00564E3D">
              <w:rPr>
                <w:rFonts w:cstheme="minorHAnsi"/>
              </w:rPr>
              <w:t xml:space="preserve">Tilføj til årsoversigt, så der kan komme info i </w:t>
            </w:r>
            <w:r>
              <w:rPr>
                <w:rFonts w:cstheme="minorHAnsi"/>
              </w:rPr>
              <w:t>nyhedsbrevet</w:t>
            </w:r>
          </w:p>
          <w:p w14:paraId="4C315E93" w14:textId="509A6162" w:rsidR="00823360" w:rsidRPr="001701A7" w:rsidRDefault="00823360" w:rsidP="002E3D5A">
            <w:pPr>
              <w:pStyle w:val="Listeafsnit"/>
            </w:pPr>
          </w:p>
        </w:tc>
      </w:tr>
      <w:tr w:rsidR="00823360" w14:paraId="2C9C9D3D" w14:textId="77777777" w:rsidTr="000540B1">
        <w:trPr>
          <w:trHeight w:val="260"/>
        </w:trPr>
        <w:tc>
          <w:tcPr>
            <w:tcW w:w="9628" w:type="dxa"/>
            <w:shd w:val="clear" w:color="auto" w:fill="AEC000"/>
          </w:tcPr>
          <w:p w14:paraId="60928A0D" w14:textId="77777777" w:rsidR="003F1EFB" w:rsidRDefault="003F1EFB" w:rsidP="003F1EFB">
            <w:pPr>
              <w:rPr>
                <w:rFonts w:cstheme="minorHAnsi"/>
                <w:b/>
                <w:bCs/>
              </w:rPr>
            </w:pPr>
          </w:p>
          <w:p w14:paraId="2D7C8A06" w14:textId="5BBF9A62" w:rsidR="003F1EFB" w:rsidRDefault="003F1EFB" w:rsidP="003F1EFB">
            <w:pPr>
              <w:rPr>
                <w:rFonts w:cstheme="minorHAnsi"/>
                <w:b/>
                <w:bCs/>
              </w:rPr>
            </w:pPr>
            <w:r w:rsidRPr="009C0EEF">
              <w:rPr>
                <w:rFonts w:cstheme="minorHAnsi"/>
                <w:b/>
                <w:bCs/>
              </w:rPr>
              <w:t>Pretix</w:t>
            </w:r>
          </w:p>
          <w:p w14:paraId="1DC7D116" w14:textId="77777777" w:rsidR="003F1EFB" w:rsidRPr="009C0EEF" w:rsidRDefault="003F1EFB" w:rsidP="003F1EFB">
            <w:pPr>
              <w:rPr>
                <w:rFonts w:cstheme="minorHAnsi"/>
                <w:b/>
                <w:bCs/>
              </w:rPr>
            </w:pPr>
          </w:p>
          <w:p w14:paraId="15AD08B8" w14:textId="77777777" w:rsidR="003F1EFB" w:rsidRDefault="003F1EFB" w:rsidP="003F1E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Vælg fanen </w:t>
            </w:r>
            <w:r w:rsidRPr="00902F9A">
              <w:rPr>
                <w:rFonts w:cstheme="minorHAnsi"/>
                <w:b/>
                <w:bCs/>
              </w:rPr>
              <w:t>Pretix</w:t>
            </w:r>
            <w:r>
              <w:rPr>
                <w:rFonts w:cstheme="minorHAnsi"/>
              </w:rPr>
              <w:t xml:space="preserve"> (under forløbstitel – tre pladser til højre for fanen ’Redigér’)</w:t>
            </w:r>
          </w:p>
          <w:p w14:paraId="2A343883" w14:textId="77777777" w:rsidR="003F1EFB" w:rsidRDefault="003F1EFB" w:rsidP="003F1EFB">
            <w:pPr>
              <w:rPr>
                <w:rFonts w:cstheme="minorHAnsi"/>
              </w:rPr>
            </w:pPr>
          </w:p>
          <w:p w14:paraId="3068BFE0" w14:textId="77777777" w:rsidR="003F1EFB" w:rsidRDefault="003F1EFB" w:rsidP="003F1E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Herunder væges fanen </w:t>
            </w:r>
            <w:r w:rsidRPr="00870346">
              <w:rPr>
                <w:rFonts w:cstheme="minorHAnsi"/>
                <w:b/>
                <w:bCs/>
              </w:rPr>
              <w:t>Datoer</w:t>
            </w:r>
          </w:p>
          <w:p w14:paraId="3D95B663" w14:textId="77777777" w:rsidR="003F1EFB" w:rsidRDefault="003F1EFB" w:rsidP="003F1EFB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 </w:t>
            </w:r>
            <w:r w:rsidRPr="00902F9A">
              <w:rPr>
                <w:rFonts w:cstheme="minorHAnsi"/>
                <w:b/>
                <w:bCs/>
              </w:rPr>
              <w:t>Handling</w:t>
            </w:r>
            <w:r>
              <w:rPr>
                <w:rFonts w:cstheme="minorHAnsi"/>
              </w:rPr>
              <w:t xml:space="preserve"> vælges ’Opret ny begivenhed’.</w:t>
            </w:r>
          </w:p>
          <w:p w14:paraId="3382CEC7" w14:textId="77777777" w:rsidR="003F1EFB" w:rsidRDefault="003F1EFB" w:rsidP="003F1EFB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 </w:t>
            </w:r>
            <w:r w:rsidRPr="00902F9A">
              <w:rPr>
                <w:rFonts w:cstheme="minorHAnsi"/>
                <w:b/>
                <w:bCs/>
              </w:rPr>
              <w:t>Skabelon</w:t>
            </w:r>
            <w:r>
              <w:rPr>
                <w:rFonts w:cstheme="minorHAnsi"/>
              </w:rPr>
              <w:t xml:space="preserve"> vælges ’Standard’</w:t>
            </w:r>
          </w:p>
          <w:p w14:paraId="3C4387D4" w14:textId="77777777" w:rsidR="003F1EFB" w:rsidRPr="0013078F" w:rsidRDefault="003F1EFB" w:rsidP="003F1EFB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Tryk </w:t>
            </w:r>
            <w:r w:rsidRPr="00902F9A">
              <w:rPr>
                <w:rFonts w:cstheme="minorHAnsi"/>
                <w:b/>
                <w:bCs/>
              </w:rPr>
              <w:t>Gem</w:t>
            </w:r>
          </w:p>
          <w:p w14:paraId="05BE9A33" w14:textId="77777777" w:rsidR="003F1EFB" w:rsidRDefault="003F1EFB" w:rsidP="003F1EFB">
            <w:pPr>
              <w:rPr>
                <w:rFonts w:cstheme="minorHAnsi"/>
              </w:rPr>
            </w:pPr>
          </w:p>
          <w:p w14:paraId="7C2E4342" w14:textId="77777777" w:rsidR="003F1EFB" w:rsidRDefault="003F1EFB" w:rsidP="003F1E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Herefter vælges </w:t>
            </w:r>
            <w:r w:rsidRPr="00BD0C76">
              <w:rPr>
                <w:rFonts w:cstheme="minorHAnsi"/>
                <w:b/>
                <w:bCs/>
              </w:rPr>
              <w:t>+ Tilføj dato</w:t>
            </w:r>
            <w:r>
              <w:rPr>
                <w:rFonts w:cstheme="minorHAnsi"/>
              </w:rPr>
              <w:t xml:space="preserve"> øverst i højre hjørne</w:t>
            </w:r>
          </w:p>
          <w:p w14:paraId="15D725AD" w14:textId="77777777" w:rsidR="003F1EFB" w:rsidRPr="00BD0C76" w:rsidRDefault="003F1EFB" w:rsidP="003F1EFB">
            <w:pPr>
              <w:pStyle w:val="Listeafsni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Udfyld information i pop-up vinduet og </w:t>
            </w:r>
            <w:r w:rsidRPr="00474B5F">
              <w:rPr>
                <w:rFonts w:cstheme="minorHAnsi"/>
                <w:b/>
                <w:bCs/>
              </w:rPr>
              <w:t>Gem</w:t>
            </w:r>
          </w:p>
          <w:p w14:paraId="79CD2A7F" w14:textId="77777777" w:rsidR="003F1EFB" w:rsidRDefault="003F1EFB" w:rsidP="003F1EFB">
            <w:pPr>
              <w:pStyle w:val="Listeafsni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Tilføj de antal datoer/tidspunkter, der ønskes</w:t>
            </w:r>
          </w:p>
          <w:p w14:paraId="4EE4435F" w14:textId="77777777" w:rsidR="003F1EFB" w:rsidRDefault="003F1EFB" w:rsidP="003F1EFB">
            <w:pPr>
              <w:rPr>
                <w:rFonts w:cstheme="minorHAnsi"/>
              </w:rPr>
            </w:pPr>
          </w:p>
          <w:p w14:paraId="25F96975" w14:textId="77777777" w:rsidR="003F1EFB" w:rsidRDefault="003F1EFB" w:rsidP="003F1EFB">
            <w:pPr>
              <w:rPr>
                <w:rFonts w:cstheme="minorHAnsi"/>
                <w:b/>
                <w:bCs/>
              </w:rPr>
            </w:pPr>
            <w:r w:rsidRPr="00870346">
              <w:rPr>
                <w:rFonts w:cstheme="minorHAnsi"/>
                <w:b/>
                <w:bCs/>
              </w:rPr>
              <w:t>HUSK</w:t>
            </w:r>
            <w:r>
              <w:rPr>
                <w:rFonts w:cstheme="minorHAnsi"/>
              </w:rPr>
              <w:t xml:space="preserve"> at tilføje en eller flere mailadresser til advisering under fanen </w:t>
            </w:r>
            <w:r w:rsidRPr="00177A56">
              <w:rPr>
                <w:rFonts w:cstheme="minorHAnsi"/>
                <w:b/>
                <w:bCs/>
              </w:rPr>
              <w:t>In</w:t>
            </w:r>
            <w:r>
              <w:rPr>
                <w:rFonts w:cstheme="minorHAnsi"/>
                <w:b/>
                <w:bCs/>
              </w:rPr>
              <w:t>d</w:t>
            </w:r>
            <w:r w:rsidRPr="00177A56">
              <w:rPr>
                <w:rFonts w:cstheme="minorHAnsi"/>
                <w:b/>
                <w:bCs/>
              </w:rPr>
              <w:t>stillinger</w:t>
            </w:r>
          </w:p>
          <w:p w14:paraId="6C4F6E17" w14:textId="77777777" w:rsidR="003F1EFB" w:rsidRDefault="003F1EFB" w:rsidP="003F1EFB">
            <w:pPr>
              <w:pStyle w:val="Listeafsnit"/>
              <w:numPr>
                <w:ilvl w:val="0"/>
                <w:numId w:val="49"/>
              </w:numPr>
              <w:rPr>
                <w:rFonts w:cstheme="minorHAnsi"/>
                <w:b/>
                <w:bCs/>
              </w:rPr>
            </w:pPr>
            <w:r w:rsidRPr="00F10634">
              <w:rPr>
                <w:rFonts w:cstheme="minorHAnsi"/>
              </w:rPr>
              <w:t>Tast</w:t>
            </w:r>
            <w:r>
              <w:rPr>
                <w:rFonts w:cstheme="minorHAnsi"/>
                <w:b/>
                <w:bCs/>
              </w:rPr>
              <w:t xml:space="preserve"> Gem</w:t>
            </w:r>
          </w:p>
          <w:p w14:paraId="3E3F5839" w14:textId="77777777" w:rsidR="003F1EFB" w:rsidRDefault="003F1EFB" w:rsidP="003F1EFB">
            <w:pPr>
              <w:pStyle w:val="Listeafsnit"/>
              <w:numPr>
                <w:ilvl w:val="0"/>
                <w:numId w:val="49"/>
              </w:numPr>
              <w:rPr>
                <w:rFonts w:cstheme="minorHAnsi"/>
                <w:b/>
                <w:bCs/>
              </w:rPr>
            </w:pPr>
            <w:r w:rsidRPr="00F10634">
              <w:rPr>
                <w:rFonts w:cstheme="minorHAnsi"/>
              </w:rPr>
              <w:t>Gå til fanen</w:t>
            </w:r>
            <w:r>
              <w:rPr>
                <w:rFonts w:cstheme="minorHAnsi"/>
                <w:b/>
                <w:bCs/>
              </w:rPr>
              <w:t xml:space="preserve"> Redigér </w:t>
            </w:r>
            <w:r w:rsidRPr="00F10634">
              <w:rPr>
                <w:rFonts w:cstheme="minorHAnsi"/>
              </w:rPr>
              <w:t>og tryk</w:t>
            </w:r>
            <w:r>
              <w:rPr>
                <w:rFonts w:cstheme="minorHAnsi"/>
                <w:b/>
                <w:bCs/>
              </w:rPr>
              <w:t xml:space="preserve"> Udgiv/Send til redaktion</w:t>
            </w:r>
          </w:p>
          <w:p w14:paraId="72447955" w14:textId="4807C5A3" w:rsidR="003F1EFB" w:rsidRPr="00D60755" w:rsidRDefault="003F1EFB" w:rsidP="003F1EFB">
            <w:pPr>
              <w:rPr>
                <w:rFonts w:cstheme="minorHAnsi"/>
              </w:rPr>
            </w:pPr>
            <w:r w:rsidRPr="00D60755">
              <w:rPr>
                <w:rFonts w:cstheme="minorHAnsi"/>
              </w:rPr>
              <w:br/>
            </w:r>
            <w:r w:rsidRPr="004B2840">
              <w:rPr>
                <w:rFonts w:cstheme="minorHAnsi"/>
                <w:b/>
                <w:bCs/>
                <w:highlight w:val="red"/>
              </w:rPr>
              <w:t>TAG KONTAKT</w:t>
            </w:r>
            <w:r w:rsidRPr="00D60755">
              <w:rPr>
                <w:rFonts w:cstheme="minorHAnsi"/>
              </w:rPr>
              <w:t xml:space="preserve"> til KLC Viborg, hvis du </w:t>
            </w:r>
            <w:r w:rsidR="009D7BD7">
              <w:rPr>
                <w:rFonts w:cstheme="minorHAnsi"/>
              </w:rPr>
              <w:t>oplever udfordringer eller fejl.</w:t>
            </w:r>
          </w:p>
          <w:p w14:paraId="051FB62D" w14:textId="13F117B3" w:rsidR="007A1918" w:rsidRDefault="007A1918" w:rsidP="007A1918">
            <w:pPr>
              <w:pStyle w:val="Listeafsnit"/>
              <w:rPr>
                <w:rFonts w:cstheme="minorHAnsi"/>
              </w:rPr>
            </w:pPr>
          </w:p>
        </w:tc>
      </w:tr>
    </w:tbl>
    <w:p w14:paraId="5071B010" w14:textId="77777777" w:rsidR="000D3F45" w:rsidRPr="00A4749E" w:rsidRDefault="000D3F45" w:rsidP="00A4749E">
      <w:pPr>
        <w:spacing w:line="360" w:lineRule="auto"/>
        <w:rPr>
          <w:rFonts w:cstheme="minorHAnsi"/>
        </w:rPr>
      </w:pPr>
    </w:p>
    <w:sectPr w:rsidR="000D3F45" w:rsidRPr="00A4749E" w:rsidSect="003837C6">
      <w:headerReference w:type="default" r:id="rId12"/>
      <w:footerReference w:type="default" r:id="rId13"/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9488" w14:textId="77777777" w:rsidR="00405AA9" w:rsidRDefault="00405AA9" w:rsidP="005B7866">
      <w:pPr>
        <w:spacing w:after="0" w:line="240" w:lineRule="auto"/>
      </w:pPr>
      <w:r>
        <w:separator/>
      </w:r>
    </w:p>
  </w:endnote>
  <w:endnote w:type="continuationSeparator" w:id="0">
    <w:p w14:paraId="66EF8E5E" w14:textId="77777777" w:rsidR="00405AA9" w:rsidRDefault="00405AA9" w:rsidP="005B7866">
      <w:pPr>
        <w:spacing w:after="0" w:line="240" w:lineRule="auto"/>
      </w:pPr>
      <w:r>
        <w:continuationSeparator/>
      </w:r>
    </w:p>
  </w:endnote>
  <w:endnote w:type="continuationNotice" w:id="1">
    <w:p w14:paraId="16110DAD" w14:textId="77777777" w:rsidR="00405AA9" w:rsidRDefault="00405A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0C47" w14:textId="5982AC6D" w:rsidR="009F174A" w:rsidRDefault="009F174A" w:rsidP="009F174A">
    <w:pPr>
      <w:pStyle w:val="Sidefod"/>
      <w:jc w:val="right"/>
    </w:pPr>
    <w:r>
      <w:t>K</w:t>
    </w:r>
    <w:r w:rsidR="00CB1E02">
      <w:t>B</w:t>
    </w:r>
    <w:r>
      <w:t xml:space="preserve">, </w:t>
    </w:r>
    <w:r>
      <w:fldChar w:fldCharType="begin"/>
    </w:r>
    <w:r>
      <w:instrText xml:space="preserve"> TIME \@ "d.M.yy" </w:instrText>
    </w:r>
    <w:r>
      <w:fldChar w:fldCharType="separate"/>
    </w:r>
    <w:r w:rsidR="009D7BD7">
      <w:rPr>
        <w:noProof/>
      </w:rPr>
      <w:t>27.4.26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C501" w14:textId="77777777" w:rsidR="00405AA9" w:rsidRDefault="00405AA9" w:rsidP="005B7866">
      <w:pPr>
        <w:spacing w:after="0" w:line="240" w:lineRule="auto"/>
      </w:pPr>
      <w:r>
        <w:separator/>
      </w:r>
    </w:p>
  </w:footnote>
  <w:footnote w:type="continuationSeparator" w:id="0">
    <w:p w14:paraId="2E484FD4" w14:textId="77777777" w:rsidR="00405AA9" w:rsidRDefault="00405AA9" w:rsidP="005B7866">
      <w:pPr>
        <w:spacing w:after="0" w:line="240" w:lineRule="auto"/>
      </w:pPr>
      <w:r>
        <w:continuationSeparator/>
      </w:r>
    </w:p>
  </w:footnote>
  <w:footnote w:type="continuationNotice" w:id="1">
    <w:p w14:paraId="41B409F7" w14:textId="77777777" w:rsidR="00405AA9" w:rsidRDefault="00405A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1C54" w14:textId="15DFB903" w:rsidR="005B7866" w:rsidRDefault="008635A7" w:rsidP="008635A7">
    <w:pPr>
      <w:pStyle w:val="Sidehoved"/>
      <w:jc w:val="right"/>
    </w:pPr>
    <w:r>
      <w:rPr>
        <w:noProof/>
      </w:rPr>
      <w:drawing>
        <wp:inline distT="0" distB="0" distL="0" distR="0" wp14:anchorId="42C974F7" wp14:editId="45990F82">
          <wp:extent cx="2371725" cy="495300"/>
          <wp:effectExtent l="0" t="0" r="0" b="0"/>
          <wp:docPr id="1090548963" name="Billede 1090548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489"/>
    <w:multiLevelType w:val="hybridMultilevel"/>
    <w:tmpl w:val="E8C68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1AA8"/>
    <w:multiLevelType w:val="hybridMultilevel"/>
    <w:tmpl w:val="A31CFF0C"/>
    <w:lvl w:ilvl="0" w:tplc="46802B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742CB"/>
    <w:multiLevelType w:val="hybridMultilevel"/>
    <w:tmpl w:val="63B4454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F7"/>
    <w:multiLevelType w:val="hybridMultilevel"/>
    <w:tmpl w:val="A70E3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90C"/>
    <w:multiLevelType w:val="hybridMultilevel"/>
    <w:tmpl w:val="CA72F422"/>
    <w:lvl w:ilvl="0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7E0A9C"/>
    <w:multiLevelType w:val="hybridMultilevel"/>
    <w:tmpl w:val="7E1A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1775"/>
    <w:multiLevelType w:val="hybridMultilevel"/>
    <w:tmpl w:val="549A2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0E15"/>
    <w:multiLevelType w:val="hybridMultilevel"/>
    <w:tmpl w:val="B106B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3AA0"/>
    <w:multiLevelType w:val="hybridMultilevel"/>
    <w:tmpl w:val="51D26D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615D"/>
    <w:multiLevelType w:val="hybridMultilevel"/>
    <w:tmpl w:val="DE1EC6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3242"/>
    <w:multiLevelType w:val="hybridMultilevel"/>
    <w:tmpl w:val="7D5A8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359C8"/>
    <w:multiLevelType w:val="hybridMultilevel"/>
    <w:tmpl w:val="CC3499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6558F"/>
    <w:multiLevelType w:val="hybridMultilevel"/>
    <w:tmpl w:val="16AC029C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B2C34"/>
    <w:multiLevelType w:val="hybridMultilevel"/>
    <w:tmpl w:val="213EBDD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802B7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54917"/>
    <w:multiLevelType w:val="hybridMultilevel"/>
    <w:tmpl w:val="9B2687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8545F"/>
    <w:multiLevelType w:val="hybridMultilevel"/>
    <w:tmpl w:val="0BE80E14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560A"/>
    <w:multiLevelType w:val="hybridMultilevel"/>
    <w:tmpl w:val="15D4A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F055E"/>
    <w:multiLevelType w:val="hybridMultilevel"/>
    <w:tmpl w:val="0C043DA8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9746B"/>
    <w:multiLevelType w:val="hybridMultilevel"/>
    <w:tmpl w:val="E292A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A53ED"/>
    <w:multiLevelType w:val="hybridMultilevel"/>
    <w:tmpl w:val="C52829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804EC"/>
    <w:multiLevelType w:val="hybridMultilevel"/>
    <w:tmpl w:val="197C2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72A6"/>
    <w:multiLevelType w:val="hybridMultilevel"/>
    <w:tmpl w:val="2286E15A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80956"/>
    <w:multiLevelType w:val="hybridMultilevel"/>
    <w:tmpl w:val="D31EC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A4B81"/>
    <w:multiLevelType w:val="hybridMultilevel"/>
    <w:tmpl w:val="94143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33A1B"/>
    <w:multiLevelType w:val="hybridMultilevel"/>
    <w:tmpl w:val="2684F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618C4"/>
    <w:multiLevelType w:val="hybridMultilevel"/>
    <w:tmpl w:val="496643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752C1"/>
    <w:multiLevelType w:val="hybridMultilevel"/>
    <w:tmpl w:val="2C82BB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81900"/>
    <w:multiLevelType w:val="hybridMultilevel"/>
    <w:tmpl w:val="B704903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3A7F44"/>
    <w:multiLevelType w:val="hybridMultilevel"/>
    <w:tmpl w:val="6F767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41ED7"/>
    <w:multiLevelType w:val="hybridMultilevel"/>
    <w:tmpl w:val="CFA2FD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71618"/>
    <w:multiLevelType w:val="multilevel"/>
    <w:tmpl w:val="9A6E03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6C46ED"/>
    <w:multiLevelType w:val="hybridMultilevel"/>
    <w:tmpl w:val="1FBA6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7AA"/>
    <w:multiLevelType w:val="hybridMultilevel"/>
    <w:tmpl w:val="572EEDC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C76B1"/>
    <w:multiLevelType w:val="hybridMultilevel"/>
    <w:tmpl w:val="781E88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160D3"/>
    <w:multiLevelType w:val="hybridMultilevel"/>
    <w:tmpl w:val="A78C1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53D24"/>
    <w:multiLevelType w:val="hybridMultilevel"/>
    <w:tmpl w:val="A1EEA2E2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E612A"/>
    <w:multiLevelType w:val="hybridMultilevel"/>
    <w:tmpl w:val="15409C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84B84"/>
    <w:multiLevelType w:val="hybridMultilevel"/>
    <w:tmpl w:val="A7B680C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E5DB5"/>
    <w:multiLevelType w:val="hybridMultilevel"/>
    <w:tmpl w:val="5278245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6E33750B"/>
    <w:multiLevelType w:val="hybridMultilevel"/>
    <w:tmpl w:val="06D46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50FA4"/>
    <w:multiLevelType w:val="hybridMultilevel"/>
    <w:tmpl w:val="5B7AB3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50E1A"/>
    <w:multiLevelType w:val="hybridMultilevel"/>
    <w:tmpl w:val="7F58E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163F2"/>
    <w:multiLevelType w:val="hybridMultilevel"/>
    <w:tmpl w:val="09C6406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C7A0A"/>
    <w:multiLevelType w:val="hybridMultilevel"/>
    <w:tmpl w:val="402E72C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802B7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6802B7E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41887"/>
    <w:multiLevelType w:val="hybridMultilevel"/>
    <w:tmpl w:val="474A5A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81B1A"/>
    <w:multiLevelType w:val="hybridMultilevel"/>
    <w:tmpl w:val="E62E1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5B92"/>
    <w:multiLevelType w:val="hybridMultilevel"/>
    <w:tmpl w:val="8564D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74775"/>
    <w:multiLevelType w:val="hybridMultilevel"/>
    <w:tmpl w:val="0A64F6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82D15"/>
    <w:multiLevelType w:val="hybridMultilevel"/>
    <w:tmpl w:val="6BFC41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5257">
    <w:abstractNumId w:val="11"/>
  </w:num>
  <w:num w:numId="2" w16cid:durableId="2012179625">
    <w:abstractNumId w:val="31"/>
  </w:num>
  <w:num w:numId="3" w16cid:durableId="1940721327">
    <w:abstractNumId w:val="40"/>
  </w:num>
  <w:num w:numId="4" w16cid:durableId="1651132973">
    <w:abstractNumId w:val="6"/>
  </w:num>
  <w:num w:numId="5" w16cid:durableId="191502410">
    <w:abstractNumId w:val="32"/>
  </w:num>
  <w:num w:numId="6" w16cid:durableId="440030878">
    <w:abstractNumId w:val="2"/>
  </w:num>
  <w:num w:numId="7" w16cid:durableId="738944601">
    <w:abstractNumId w:val="42"/>
  </w:num>
  <w:num w:numId="8" w16cid:durableId="1572814779">
    <w:abstractNumId w:val="30"/>
  </w:num>
  <w:num w:numId="9" w16cid:durableId="407966167">
    <w:abstractNumId w:val="13"/>
  </w:num>
  <w:num w:numId="10" w16cid:durableId="210074623">
    <w:abstractNumId w:val="43"/>
  </w:num>
  <w:num w:numId="11" w16cid:durableId="342827604">
    <w:abstractNumId w:val="39"/>
  </w:num>
  <w:num w:numId="12" w16cid:durableId="44565684">
    <w:abstractNumId w:val="17"/>
  </w:num>
  <w:num w:numId="13" w16cid:durableId="373039764">
    <w:abstractNumId w:val="1"/>
  </w:num>
  <w:num w:numId="14" w16cid:durableId="475072766">
    <w:abstractNumId w:val="35"/>
  </w:num>
  <w:num w:numId="15" w16cid:durableId="858785880">
    <w:abstractNumId w:val="15"/>
  </w:num>
  <w:num w:numId="16" w16cid:durableId="1697777090">
    <w:abstractNumId w:val="27"/>
  </w:num>
  <w:num w:numId="17" w16cid:durableId="1944916970">
    <w:abstractNumId w:val="20"/>
  </w:num>
  <w:num w:numId="18" w16cid:durableId="1297950416">
    <w:abstractNumId w:val="45"/>
  </w:num>
  <w:num w:numId="19" w16cid:durableId="2132507050">
    <w:abstractNumId w:val="47"/>
  </w:num>
  <w:num w:numId="20" w16cid:durableId="1492526614">
    <w:abstractNumId w:val="16"/>
  </w:num>
  <w:num w:numId="21" w16cid:durableId="1757820275">
    <w:abstractNumId w:val="10"/>
  </w:num>
  <w:num w:numId="22" w16cid:durableId="1387802304">
    <w:abstractNumId w:val="25"/>
  </w:num>
  <w:num w:numId="23" w16cid:durableId="183256001">
    <w:abstractNumId w:val="34"/>
  </w:num>
  <w:num w:numId="24" w16cid:durableId="1197040492">
    <w:abstractNumId w:val="22"/>
  </w:num>
  <w:num w:numId="25" w16cid:durableId="913051337">
    <w:abstractNumId w:val="46"/>
  </w:num>
  <w:num w:numId="26" w16cid:durableId="739787650">
    <w:abstractNumId w:val="18"/>
  </w:num>
  <w:num w:numId="27" w16cid:durableId="1734422971">
    <w:abstractNumId w:val="21"/>
  </w:num>
  <w:num w:numId="28" w16cid:durableId="1663659189">
    <w:abstractNumId w:val="5"/>
  </w:num>
  <w:num w:numId="29" w16cid:durableId="170873561">
    <w:abstractNumId w:val="33"/>
  </w:num>
  <w:num w:numId="30" w16cid:durableId="498497929">
    <w:abstractNumId w:val="23"/>
  </w:num>
  <w:num w:numId="31" w16cid:durableId="453911894">
    <w:abstractNumId w:val="9"/>
  </w:num>
  <w:num w:numId="32" w16cid:durableId="1000696411">
    <w:abstractNumId w:val="44"/>
  </w:num>
  <w:num w:numId="33" w16cid:durableId="2134248026">
    <w:abstractNumId w:val="24"/>
  </w:num>
  <w:num w:numId="34" w16cid:durableId="846596081">
    <w:abstractNumId w:val="26"/>
  </w:num>
  <w:num w:numId="35" w16cid:durableId="1859149520">
    <w:abstractNumId w:val="12"/>
  </w:num>
  <w:num w:numId="36" w16cid:durableId="1927612865">
    <w:abstractNumId w:val="37"/>
  </w:num>
  <w:num w:numId="37" w16cid:durableId="1236627430">
    <w:abstractNumId w:val="3"/>
  </w:num>
  <w:num w:numId="38" w16cid:durableId="195194781">
    <w:abstractNumId w:val="14"/>
  </w:num>
  <w:num w:numId="39" w16cid:durableId="1352998380">
    <w:abstractNumId w:val="8"/>
  </w:num>
  <w:num w:numId="40" w16cid:durableId="350182134">
    <w:abstractNumId w:val="28"/>
  </w:num>
  <w:num w:numId="41" w16cid:durableId="1357193250">
    <w:abstractNumId w:val="48"/>
  </w:num>
  <w:num w:numId="42" w16cid:durableId="89395740">
    <w:abstractNumId w:val="36"/>
  </w:num>
  <w:num w:numId="43" w16cid:durableId="1015109586">
    <w:abstractNumId w:val="29"/>
  </w:num>
  <w:num w:numId="44" w16cid:durableId="704796408">
    <w:abstractNumId w:val="19"/>
  </w:num>
  <w:num w:numId="45" w16cid:durableId="416169428">
    <w:abstractNumId w:val="7"/>
  </w:num>
  <w:num w:numId="46" w16cid:durableId="486091334">
    <w:abstractNumId w:val="38"/>
  </w:num>
  <w:num w:numId="47" w16cid:durableId="1968582828">
    <w:abstractNumId w:val="4"/>
  </w:num>
  <w:num w:numId="48" w16cid:durableId="84569655">
    <w:abstractNumId w:val="0"/>
  </w:num>
  <w:num w:numId="49" w16cid:durableId="40726996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53"/>
    <w:rsid w:val="00000434"/>
    <w:rsid w:val="000037E0"/>
    <w:rsid w:val="00004963"/>
    <w:rsid w:val="00013DFA"/>
    <w:rsid w:val="00021891"/>
    <w:rsid w:val="00021CC4"/>
    <w:rsid w:val="000247F1"/>
    <w:rsid w:val="00027335"/>
    <w:rsid w:val="0003165A"/>
    <w:rsid w:val="0003478B"/>
    <w:rsid w:val="00034B6C"/>
    <w:rsid w:val="00042B41"/>
    <w:rsid w:val="00046B6F"/>
    <w:rsid w:val="000540B1"/>
    <w:rsid w:val="00060E22"/>
    <w:rsid w:val="00062DBB"/>
    <w:rsid w:val="00063BA7"/>
    <w:rsid w:val="0006613E"/>
    <w:rsid w:val="00067657"/>
    <w:rsid w:val="00067DAB"/>
    <w:rsid w:val="00071E0A"/>
    <w:rsid w:val="0009121B"/>
    <w:rsid w:val="00091447"/>
    <w:rsid w:val="000915F9"/>
    <w:rsid w:val="00092A7A"/>
    <w:rsid w:val="00093A17"/>
    <w:rsid w:val="00093F12"/>
    <w:rsid w:val="00094270"/>
    <w:rsid w:val="000A1F1F"/>
    <w:rsid w:val="000A7AC5"/>
    <w:rsid w:val="000B28D6"/>
    <w:rsid w:val="000B390A"/>
    <w:rsid w:val="000B61BB"/>
    <w:rsid w:val="000C25B9"/>
    <w:rsid w:val="000C394D"/>
    <w:rsid w:val="000C426F"/>
    <w:rsid w:val="000C5B37"/>
    <w:rsid w:val="000C7DDE"/>
    <w:rsid w:val="000D3F45"/>
    <w:rsid w:val="000E19F1"/>
    <w:rsid w:val="000F1D3F"/>
    <w:rsid w:val="0010534E"/>
    <w:rsid w:val="001058BF"/>
    <w:rsid w:val="001105DF"/>
    <w:rsid w:val="00115AAB"/>
    <w:rsid w:val="00117170"/>
    <w:rsid w:val="00120122"/>
    <w:rsid w:val="00124650"/>
    <w:rsid w:val="00127D4A"/>
    <w:rsid w:val="00132BD2"/>
    <w:rsid w:val="00135479"/>
    <w:rsid w:val="00144C4A"/>
    <w:rsid w:val="00161DFC"/>
    <w:rsid w:val="00162638"/>
    <w:rsid w:val="001701A7"/>
    <w:rsid w:val="00181142"/>
    <w:rsid w:val="00183385"/>
    <w:rsid w:val="00192050"/>
    <w:rsid w:val="001931A5"/>
    <w:rsid w:val="001961CD"/>
    <w:rsid w:val="001A066E"/>
    <w:rsid w:val="001A5CCA"/>
    <w:rsid w:val="001B5CED"/>
    <w:rsid w:val="001B7638"/>
    <w:rsid w:val="001C6736"/>
    <w:rsid w:val="001D5BEB"/>
    <w:rsid w:val="001E0367"/>
    <w:rsid w:val="001F3A6E"/>
    <w:rsid w:val="002002D6"/>
    <w:rsid w:val="002033CC"/>
    <w:rsid w:val="00216BA6"/>
    <w:rsid w:val="00222C14"/>
    <w:rsid w:val="00222FA4"/>
    <w:rsid w:val="00224546"/>
    <w:rsid w:val="00224B47"/>
    <w:rsid w:val="00233206"/>
    <w:rsid w:val="0023383B"/>
    <w:rsid w:val="00233FDB"/>
    <w:rsid w:val="00235512"/>
    <w:rsid w:val="00235AA2"/>
    <w:rsid w:val="002365A0"/>
    <w:rsid w:val="00242462"/>
    <w:rsid w:val="002475EC"/>
    <w:rsid w:val="00251451"/>
    <w:rsid w:val="002663BA"/>
    <w:rsid w:val="002700C8"/>
    <w:rsid w:val="00271624"/>
    <w:rsid w:val="00272412"/>
    <w:rsid w:val="00290691"/>
    <w:rsid w:val="00292846"/>
    <w:rsid w:val="00292920"/>
    <w:rsid w:val="00294BBD"/>
    <w:rsid w:val="002A4C77"/>
    <w:rsid w:val="002B123D"/>
    <w:rsid w:val="002B4478"/>
    <w:rsid w:val="002C0ECB"/>
    <w:rsid w:val="002C1A1B"/>
    <w:rsid w:val="002D0340"/>
    <w:rsid w:val="002E3D5A"/>
    <w:rsid w:val="002F0CF5"/>
    <w:rsid w:val="00300121"/>
    <w:rsid w:val="00300DBE"/>
    <w:rsid w:val="003124F2"/>
    <w:rsid w:val="0031683C"/>
    <w:rsid w:val="003171B8"/>
    <w:rsid w:val="00322A46"/>
    <w:rsid w:val="0033007D"/>
    <w:rsid w:val="0034715B"/>
    <w:rsid w:val="00347AFE"/>
    <w:rsid w:val="00354F70"/>
    <w:rsid w:val="00360C40"/>
    <w:rsid w:val="00361AB8"/>
    <w:rsid w:val="003650CB"/>
    <w:rsid w:val="00376E17"/>
    <w:rsid w:val="00377864"/>
    <w:rsid w:val="003837C6"/>
    <w:rsid w:val="00386979"/>
    <w:rsid w:val="00387D66"/>
    <w:rsid w:val="003946BD"/>
    <w:rsid w:val="003A1F15"/>
    <w:rsid w:val="003A52F4"/>
    <w:rsid w:val="003A5590"/>
    <w:rsid w:val="003A5B31"/>
    <w:rsid w:val="003B62B1"/>
    <w:rsid w:val="003B79BC"/>
    <w:rsid w:val="003C0A34"/>
    <w:rsid w:val="003C2429"/>
    <w:rsid w:val="003D1BCA"/>
    <w:rsid w:val="003D3007"/>
    <w:rsid w:val="003D5C63"/>
    <w:rsid w:val="003D7DED"/>
    <w:rsid w:val="003E419F"/>
    <w:rsid w:val="003E63FB"/>
    <w:rsid w:val="003F1EFB"/>
    <w:rsid w:val="003F4C37"/>
    <w:rsid w:val="003F5795"/>
    <w:rsid w:val="00404D99"/>
    <w:rsid w:val="00405212"/>
    <w:rsid w:val="00405AA9"/>
    <w:rsid w:val="00410FA5"/>
    <w:rsid w:val="00415C2A"/>
    <w:rsid w:val="00417A28"/>
    <w:rsid w:val="00421F4B"/>
    <w:rsid w:val="0043267F"/>
    <w:rsid w:val="00444BFB"/>
    <w:rsid w:val="004520CA"/>
    <w:rsid w:val="00454D26"/>
    <w:rsid w:val="00455D1B"/>
    <w:rsid w:val="00475C1A"/>
    <w:rsid w:val="00482CED"/>
    <w:rsid w:val="00483482"/>
    <w:rsid w:val="00492359"/>
    <w:rsid w:val="00492FA7"/>
    <w:rsid w:val="004A48C2"/>
    <w:rsid w:val="004B25BC"/>
    <w:rsid w:val="004B6C57"/>
    <w:rsid w:val="004C52A8"/>
    <w:rsid w:val="004D25A2"/>
    <w:rsid w:val="004D2992"/>
    <w:rsid w:val="004D3BC6"/>
    <w:rsid w:val="004D730E"/>
    <w:rsid w:val="004D75D9"/>
    <w:rsid w:val="004E0A10"/>
    <w:rsid w:val="004E17FE"/>
    <w:rsid w:val="004E3427"/>
    <w:rsid w:val="004E73CD"/>
    <w:rsid w:val="004E7B76"/>
    <w:rsid w:val="004F409C"/>
    <w:rsid w:val="00504446"/>
    <w:rsid w:val="00504E54"/>
    <w:rsid w:val="00507988"/>
    <w:rsid w:val="00514373"/>
    <w:rsid w:val="0051745B"/>
    <w:rsid w:val="00520365"/>
    <w:rsid w:val="00521C67"/>
    <w:rsid w:val="005234F1"/>
    <w:rsid w:val="0052695C"/>
    <w:rsid w:val="005411A6"/>
    <w:rsid w:val="00551336"/>
    <w:rsid w:val="00556AF3"/>
    <w:rsid w:val="00556C22"/>
    <w:rsid w:val="005636CD"/>
    <w:rsid w:val="00564E3D"/>
    <w:rsid w:val="00566756"/>
    <w:rsid w:val="0056787F"/>
    <w:rsid w:val="005816BD"/>
    <w:rsid w:val="00583ACA"/>
    <w:rsid w:val="00585406"/>
    <w:rsid w:val="00593370"/>
    <w:rsid w:val="00593F6F"/>
    <w:rsid w:val="005A61EF"/>
    <w:rsid w:val="005B1473"/>
    <w:rsid w:val="005B2F82"/>
    <w:rsid w:val="005B7866"/>
    <w:rsid w:val="005C3546"/>
    <w:rsid w:val="005D2510"/>
    <w:rsid w:val="005D6BCC"/>
    <w:rsid w:val="005D723F"/>
    <w:rsid w:val="005E089F"/>
    <w:rsid w:val="005E3298"/>
    <w:rsid w:val="005E52CB"/>
    <w:rsid w:val="005F0D62"/>
    <w:rsid w:val="0060570F"/>
    <w:rsid w:val="006113C4"/>
    <w:rsid w:val="00611A6C"/>
    <w:rsid w:val="0061224A"/>
    <w:rsid w:val="006148A6"/>
    <w:rsid w:val="00620D81"/>
    <w:rsid w:val="006216C5"/>
    <w:rsid w:val="006330AD"/>
    <w:rsid w:val="00637422"/>
    <w:rsid w:val="00640C9A"/>
    <w:rsid w:val="00647C95"/>
    <w:rsid w:val="0065567D"/>
    <w:rsid w:val="00657FD5"/>
    <w:rsid w:val="0066646B"/>
    <w:rsid w:val="00670888"/>
    <w:rsid w:val="00670B7C"/>
    <w:rsid w:val="00672F86"/>
    <w:rsid w:val="00692CD2"/>
    <w:rsid w:val="00695405"/>
    <w:rsid w:val="006A1211"/>
    <w:rsid w:val="006A1D42"/>
    <w:rsid w:val="006A332B"/>
    <w:rsid w:val="006A4916"/>
    <w:rsid w:val="006A5598"/>
    <w:rsid w:val="006C3081"/>
    <w:rsid w:val="006C3C1F"/>
    <w:rsid w:val="006D0A67"/>
    <w:rsid w:val="006D2F56"/>
    <w:rsid w:val="006D5DFD"/>
    <w:rsid w:val="006E1B64"/>
    <w:rsid w:val="006E30F7"/>
    <w:rsid w:val="006E7B85"/>
    <w:rsid w:val="006F1C6A"/>
    <w:rsid w:val="006F2FCB"/>
    <w:rsid w:val="00712F9C"/>
    <w:rsid w:val="00717E95"/>
    <w:rsid w:val="00726EBC"/>
    <w:rsid w:val="00732606"/>
    <w:rsid w:val="00740CF9"/>
    <w:rsid w:val="00751D3C"/>
    <w:rsid w:val="007576A7"/>
    <w:rsid w:val="00770CFD"/>
    <w:rsid w:val="0077165B"/>
    <w:rsid w:val="00771D62"/>
    <w:rsid w:val="00773EB4"/>
    <w:rsid w:val="00775F3C"/>
    <w:rsid w:val="007777CB"/>
    <w:rsid w:val="00781568"/>
    <w:rsid w:val="007965C4"/>
    <w:rsid w:val="007A00B7"/>
    <w:rsid w:val="007A0736"/>
    <w:rsid w:val="007A1918"/>
    <w:rsid w:val="007A3229"/>
    <w:rsid w:val="007B3B16"/>
    <w:rsid w:val="007B567B"/>
    <w:rsid w:val="007E1760"/>
    <w:rsid w:val="007E22C4"/>
    <w:rsid w:val="007F0A57"/>
    <w:rsid w:val="007F2899"/>
    <w:rsid w:val="007F4BAB"/>
    <w:rsid w:val="007F6E6D"/>
    <w:rsid w:val="00801FA1"/>
    <w:rsid w:val="00817827"/>
    <w:rsid w:val="00823360"/>
    <w:rsid w:val="00823940"/>
    <w:rsid w:val="00826726"/>
    <w:rsid w:val="00827B33"/>
    <w:rsid w:val="008322BB"/>
    <w:rsid w:val="0083485F"/>
    <w:rsid w:val="0083725B"/>
    <w:rsid w:val="008601D6"/>
    <w:rsid w:val="0086146C"/>
    <w:rsid w:val="008635A7"/>
    <w:rsid w:val="00873ED1"/>
    <w:rsid w:val="00875639"/>
    <w:rsid w:val="00880337"/>
    <w:rsid w:val="00883A5C"/>
    <w:rsid w:val="00886320"/>
    <w:rsid w:val="00886F2C"/>
    <w:rsid w:val="00890ACD"/>
    <w:rsid w:val="00892671"/>
    <w:rsid w:val="00894242"/>
    <w:rsid w:val="008B0AEF"/>
    <w:rsid w:val="008B2639"/>
    <w:rsid w:val="008B424B"/>
    <w:rsid w:val="008B55A6"/>
    <w:rsid w:val="008B729B"/>
    <w:rsid w:val="008C0947"/>
    <w:rsid w:val="008D3E7A"/>
    <w:rsid w:val="008F2B75"/>
    <w:rsid w:val="008F4127"/>
    <w:rsid w:val="008F5542"/>
    <w:rsid w:val="008F7987"/>
    <w:rsid w:val="009000C3"/>
    <w:rsid w:val="009009F5"/>
    <w:rsid w:val="0090296E"/>
    <w:rsid w:val="0090302E"/>
    <w:rsid w:val="00905570"/>
    <w:rsid w:val="009149E5"/>
    <w:rsid w:val="0091690E"/>
    <w:rsid w:val="00916B21"/>
    <w:rsid w:val="00916C72"/>
    <w:rsid w:val="00921CB0"/>
    <w:rsid w:val="00941682"/>
    <w:rsid w:val="009469BA"/>
    <w:rsid w:val="00950743"/>
    <w:rsid w:val="0095767D"/>
    <w:rsid w:val="009663CB"/>
    <w:rsid w:val="00967E75"/>
    <w:rsid w:val="00980E9A"/>
    <w:rsid w:val="00991079"/>
    <w:rsid w:val="009A1765"/>
    <w:rsid w:val="009B25E8"/>
    <w:rsid w:val="009B36B7"/>
    <w:rsid w:val="009C1BE8"/>
    <w:rsid w:val="009C2784"/>
    <w:rsid w:val="009C401F"/>
    <w:rsid w:val="009C48A2"/>
    <w:rsid w:val="009D171C"/>
    <w:rsid w:val="009D6D49"/>
    <w:rsid w:val="009D7BD7"/>
    <w:rsid w:val="009F0A5A"/>
    <w:rsid w:val="009F13A3"/>
    <w:rsid w:val="009F174A"/>
    <w:rsid w:val="00A010BA"/>
    <w:rsid w:val="00A05166"/>
    <w:rsid w:val="00A177C7"/>
    <w:rsid w:val="00A27F12"/>
    <w:rsid w:val="00A33650"/>
    <w:rsid w:val="00A34573"/>
    <w:rsid w:val="00A40EE1"/>
    <w:rsid w:val="00A42DD5"/>
    <w:rsid w:val="00A4621F"/>
    <w:rsid w:val="00A4749E"/>
    <w:rsid w:val="00A54957"/>
    <w:rsid w:val="00A61525"/>
    <w:rsid w:val="00A61D41"/>
    <w:rsid w:val="00A63099"/>
    <w:rsid w:val="00A63117"/>
    <w:rsid w:val="00A667AF"/>
    <w:rsid w:val="00A72153"/>
    <w:rsid w:val="00A73249"/>
    <w:rsid w:val="00A83C56"/>
    <w:rsid w:val="00A904EB"/>
    <w:rsid w:val="00A9070F"/>
    <w:rsid w:val="00A92D2C"/>
    <w:rsid w:val="00A960D3"/>
    <w:rsid w:val="00AB7800"/>
    <w:rsid w:val="00AC46F7"/>
    <w:rsid w:val="00AD51ED"/>
    <w:rsid w:val="00AE5FA5"/>
    <w:rsid w:val="00AF06DA"/>
    <w:rsid w:val="00B05720"/>
    <w:rsid w:val="00B2478F"/>
    <w:rsid w:val="00B24F2F"/>
    <w:rsid w:val="00B2646E"/>
    <w:rsid w:val="00B26BBF"/>
    <w:rsid w:val="00B2773E"/>
    <w:rsid w:val="00B37877"/>
    <w:rsid w:val="00B423E8"/>
    <w:rsid w:val="00B5087B"/>
    <w:rsid w:val="00B517C1"/>
    <w:rsid w:val="00B517D3"/>
    <w:rsid w:val="00B530E3"/>
    <w:rsid w:val="00B540FF"/>
    <w:rsid w:val="00B54C22"/>
    <w:rsid w:val="00B55389"/>
    <w:rsid w:val="00B57877"/>
    <w:rsid w:val="00B57EB5"/>
    <w:rsid w:val="00B71C5F"/>
    <w:rsid w:val="00B7417E"/>
    <w:rsid w:val="00B74A81"/>
    <w:rsid w:val="00B75F3D"/>
    <w:rsid w:val="00B978A7"/>
    <w:rsid w:val="00BA73E6"/>
    <w:rsid w:val="00BA7BB6"/>
    <w:rsid w:val="00BB2F01"/>
    <w:rsid w:val="00BE5851"/>
    <w:rsid w:val="00BE70C0"/>
    <w:rsid w:val="00BE7E39"/>
    <w:rsid w:val="00BF58A8"/>
    <w:rsid w:val="00BF64F9"/>
    <w:rsid w:val="00C06FC4"/>
    <w:rsid w:val="00C14157"/>
    <w:rsid w:val="00C16646"/>
    <w:rsid w:val="00C16D45"/>
    <w:rsid w:val="00C22C57"/>
    <w:rsid w:val="00C23697"/>
    <w:rsid w:val="00C271FE"/>
    <w:rsid w:val="00C3697D"/>
    <w:rsid w:val="00C406BA"/>
    <w:rsid w:val="00C40B00"/>
    <w:rsid w:val="00C42740"/>
    <w:rsid w:val="00C42998"/>
    <w:rsid w:val="00C54B11"/>
    <w:rsid w:val="00C55DF6"/>
    <w:rsid w:val="00C660E5"/>
    <w:rsid w:val="00C76E12"/>
    <w:rsid w:val="00C7770D"/>
    <w:rsid w:val="00C82B33"/>
    <w:rsid w:val="00C857BD"/>
    <w:rsid w:val="00C86120"/>
    <w:rsid w:val="00C907BB"/>
    <w:rsid w:val="00C92D8E"/>
    <w:rsid w:val="00C96C69"/>
    <w:rsid w:val="00CA46AE"/>
    <w:rsid w:val="00CA4C85"/>
    <w:rsid w:val="00CB03CE"/>
    <w:rsid w:val="00CB1E02"/>
    <w:rsid w:val="00CC4A56"/>
    <w:rsid w:val="00CC6F11"/>
    <w:rsid w:val="00CD2AD7"/>
    <w:rsid w:val="00CD312E"/>
    <w:rsid w:val="00CD6376"/>
    <w:rsid w:val="00CE3030"/>
    <w:rsid w:val="00CF0370"/>
    <w:rsid w:val="00D0437C"/>
    <w:rsid w:val="00D060B1"/>
    <w:rsid w:val="00D06504"/>
    <w:rsid w:val="00D1036D"/>
    <w:rsid w:val="00D1279A"/>
    <w:rsid w:val="00D127AA"/>
    <w:rsid w:val="00D15D2E"/>
    <w:rsid w:val="00D1791C"/>
    <w:rsid w:val="00D216E1"/>
    <w:rsid w:val="00D51012"/>
    <w:rsid w:val="00D57F37"/>
    <w:rsid w:val="00D606C6"/>
    <w:rsid w:val="00D62CF4"/>
    <w:rsid w:val="00D63A72"/>
    <w:rsid w:val="00D653DC"/>
    <w:rsid w:val="00D67FB1"/>
    <w:rsid w:val="00D71266"/>
    <w:rsid w:val="00D765A3"/>
    <w:rsid w:val="00D77C25"/>
    <w:rsid w:val="00D84864"/>
    <w:rsid w:val="00D90B53"/>
    <w:rsid w:val="00D96466"/>
    <w:rsid w:val="00D9732F"/>
    <w:rsid w:val="00DA14C3"/>
    <w:rsid w:val="00DB1121"/>
    <w:rsid w:val="00DC1185"/>
    <w:rsid w:val="00DC180B"/>
    <w:rsid w:val="00DD3641"/>
    <w:rsid w:val="00DD5B76"/>
    <w:rsid w:val="00DD618F"/>
    <w:rsid w:val="00DE7D5B"/>
    <w:rsid w:val="00E018DB"/>
    <w:rsid w:val="00E03AD2"/>
    <w:rsid w:val="00E04251"/>
    <w:rsid w:val="00E04B5C"/>
    <w:rsid w:val="00E071F8"/>
    <w:rsid w:val="00E07538"/>
    <w:rsid w:val="00E07E47"/>
    <w:rsid w:val="00E20B63"/>
    <w:rsid w:val="00E20D97"/>
    <w:rsid w:val="00E27971"/>
    <w:rsid w:val="00E558FB"/>
    <w:rsid w:val="00E55DFE"/>
    <w:rsid w:val="00E56CDB"/>
    <w:rsid w:val="00E6472C"/>
    <w:rsid w:val="00E71AB8"/>
    <w:rsid w:val="00E765F9"/>
    <w:rsid w:val="00E80BB6"/>
    <w:rsid w:val="00E8420E"/>
    <w:rsid w:val="00E84F1A"/>
    <w:rsid w:val="00E90752"/>
    <w:rsid w:val="00E93B75"/>
    <w:rsid w:val="00E96374"/>
    <w:rsid w:val="00E9788E"/>
    <w:rsid w:val="00EA1A36"/>
    <w:rsid w:val="00EA7EED"/>
    <w:rsid w:val="00EB0D37"/>
    <w:rsid w:val="00EB0DB1"/>
    <w:rsid w:val="00EB14E2"/>
    <w:rsid w:val="00EB69D3"/>
    <w:rsid w:val="00EB6EB8"/>
    <w:rsid w:val="00EC1295"/>
    <w:rsid w:val="00EC19B3"/>
    <w:rsid w:val="00ED1CD7"/>
    <w:rsid w:val="00ED2008"/>
    <w:rsid w:val="00EE3E22"/>
    <w:rsid w:val="00EF0830"/>
    <w:rsid w:val="00EF1585"/>
    <w:rsid w:val="00EF4DC4"/>
    <w:rsid w:val="00F0098C"/>
    <w:rsid w:val="00F015D1"/>
    <w:rsid w:val="00F03942"/>
    <w:rsid w:val="00F100F4"/>
    <w:rsid w:val="00F23D1C"/>
    <w:rsid w:val="00F25153"/>
    <w:rsid w:val="00F30AD3"/>
    <w:rsid w:val="00F35B31"/>
    <w:rsid w:val="00F3671A"/>
    <w:rsid w:val="00F4153A"/>
    <w:rsid w:val="00F60214"/>
    <w:rsid w:val="00F6167F"/>
    <w:rsid w:val="00F61983"/>
    <w:rsid w:val="00F756B8"/>
    <w:rsid w:val="00F80492"/>
    <w:rsid w:val="00F845B2"/>
    <w:rsid w:val="00F84C1E"/>
    <w:rsid w:val="00F94091"/>
    <w:rsid w:val="00F95628"/>
    <w:rsid w:val="00F9651D"/>
    <w:rsid w:val="00F97BBF"/>
    <w:rsid w:val="00FA3C5A"/>
    <w:rsid w:val="00FA76A9"/>
    <w:rsid w:val="00FC2BCB"/>
    <w:rsid w:val="00FC73E6"/>
    <w:rsid w:val="00FC78E9"/>
    <w:rsid w:val="00FD54F4"/>
    <w:rsid w:val="00FE58B8"/>
    <w:rsid w:val="00FE6BED"/>
    <w:rsid w:val="00FE7BE7"/>
    <w:rsid w:val="00FF1952"/>
    <w:rsid w:val="0852DDA5"/>
    <w:rsid w:val="0AE39FE9"/>
    <w:rsid w:val="11F8489E"/>
    <w:rsid w:val="13C15EDE"/>
    <w:rsid w:val="20367273"/>
    <w:rsid w:val="2BA4F3AC"/>
    <w:rsid w:val="2E35B5F0"/>
    <w:rsid w:val="371374E5"/>
    <w:rsid w:val="3D821C91"/>
    <w:rsid w:val="41220EC0"/>
    <w:rsid w:val="4EF709B3"/>
    <w:rsid w:val="618C8219"/>
    <w:rsid w:val="6B9BD7B3"/>
    <w:rsid w:val="72766C57"/>
    <w:rsid w:val="760D95D6"/>
    <w:rsid w:val="7BFEDFF2"/>
    <w:rsid w:val="7FD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B782C"/>
  <w15:chartTrackingRefBased/>
  <w15:docId w15:val="{324FE204-1DF1-479C-A5B0-645C91A0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90B5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0B5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90B5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B7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7866"/>
  </w:style>
  <w:style w:type="paragraph" w:styleId="Sidefod">
    <w:name w:val="footer"/>
    <w:basedOn w:val="Normal"/>
    <w:link w:val="SidefodTegn"/>
    <w:uiPriority w:val="99"/>
    <w:unhideWhenUsed/>
    <w:rsid w:val="005B7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7866"/>
  </w:style>
  <w:style w:type="character" w:styleId="BesgtLink">
    <w:name w:val="FollowedHyperlink"/>
    <w:basedOn w:val="Standardskrifttypeiafsnit"/>
    <w:uiPriority w:val="99"/>
    <w:semiHidden/>
    <w:unhideWhenUsed/>
    <w:rsid w:val="00B517C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0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0098C"/>
  </w:style>
  <w:style w:type="character" w:customStyle="1" w:styleId="eop">
    <w:name w:val="eop"/>
    <w:basedOn w:val="Standardskrifttypeiafsnit"/>
    <w:rsid w:val="00F0098C"/>
  </w:style>
  <w:style w:type="table" w:styleId="Tabel-Gitter">
    <w:name w:val="Table Grid"/>
    <w:basedOn w:val="Tabel-Normal"/>
    <w:uiPriority w:val="39"/>
    <w:rsid w:val="00F7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17479548">
    <w:name w:val="scxw117479548"/>
    <w:basedOn w:val="Standardskrifttypeiafsnit"/>
    <w:rsid w:val="0083485F"/>
  </w:style>
  <w:style w:type="character" w:customStyle="1" w:styleId="scxw89651960">
    <w:name w:val="scxw89651960"/>
    <w:basedOn w:val="Standardskrifttypeiafsnit"/>
    <w:rsid w:val="00514373"/>
  </w:style>
  <w:style w:type="character" w:styleId="Strk">
    <w:name w:val="Strong"/>
    <w:basedOn w:val="Standardskrifttypeiafsnit"/>
    <w:uiPriority w:val="22"/>
    <w:qFormat/>
    <w:rsid w:val="00233FDB"/>
    <w:rPr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i.klcviborg.dk/admin/workbench/crea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pi.klcviborg.dk/user/log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9" ma:contentTypeDescription="Opret et nyt dokument." ma:contentTypeScope="" ma:versionID="6c6f1ecdae32faedf5fa41038773cfea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9668dc16af050c48f5c4f09879718cac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9CDF8-38B2-43B8-92D9-DD6FAB9D3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56e-870d-44e6-99d0-b99b6df4d36e"/>
    <ds:schemaRef ds:uri="c953c0b5-9f8e-4147-b428-474b29ef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1C020-0E3C-4503-81B0-206388B196C5}">
  <ds:schemaRefs>
    <ds:schemaRef ds:uri="http://schemas.microsoft.com/office/2006/metadata/properties"/>
    <ds:schemaRef ds:uri="http://schemas.microsoft.com/office/infopath/2007/PartnerControls"/>
    <ds:schemaRef ds:uri="6058056e-870d-44e6-99d0-b99b6df4d36e"/>
    <ds:schemaRef ds:uri="c953c0b5-9f8e-4147-b428-474b29ef09c9"/>
  </ds:schemaRefs>
</ds:datastoreItem>
</file>

<file path=customXml/itemProps3.xml><?xml version="1.0" encoding="utf-8"?>
<ds:datastoreItem xmlns:ds="http://schemas.openxmlformats.org/officeDocument/2006/customXml" ds:itemID="{30A2E3D4-432E-4DBD-8B5A-A9EFF0982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1200</Words>
  <Characters>6739</Characters>
  <Application>Microsoft Office Word</Application>
  <DocSecurity>0</DocSecurity>
  <Lines>263</Lines>
  <Paragraphs>116</Paragraphs>
  <ScaleCrop>false</ScaleCrop>
  <Company>Viborg Kommune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Bundgaard Brandt</dc:creator>
  <cp:keywords/>
  <dc:description/>
  <cp:lastModifiedBy>Karen Bundgaard Brandt</cp:lastModifiedBy>
  <cp:revision>49</cp:revision>
  <dcterms:created xsi:type="dcterms:W3CDTF">2025-01-13T10:08:00Z</dcterms:created>
  <dcterms:modified xsi:type="dcterms:W3CDTF">2026-04-27T07:57:00Z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  <property fmtid="{D5CDD505-2E9C-101B-9397-08002B2CF9AE}" pid="3" name="MediaServiceImageTags">
    <vt:lpwstr/>
  </property>
  <property fmtid="{D5CDD505-2E9C-101B-9397-08002B2CF9AE}" pid="4" name="OfficeInstanceGUID">
    <vt:lpwstr>{126BC502-657C-4461-B50A-541C859644BD}</vt:lpwstr>
  </property>
  <property fmtid="{D5CDD505-2E9C-101B-9397-08002B2CF9AE}" pid="5" name="docLang">
    <vt:lpwstr>da</vt:lpwstr>
  </property>
</Properties>
</file>